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4470F" w14:textId="566FAEDA" w:rsidR="002619F4" w:rsidRDefault="00FB61F7" w:rsidP="00FB61F7">
      <w:pPr>
        <w:spacing w:before="39"/>
        <w:ind w:right="582"/>
        <w:jc w:val="center"/>
        <w:rPr>
          <w:b/>
          <w:spacing w:val="-2"/>
          <w:sz w:val="32"/>
        </w:rPr>
      </w:pPr>
      <w:r>
        <w:rPr>
          <w:b/>
          <w:spacing w:val="-2"/>
          <w:sz w:val="32"/>
        </w:rPr>
        <w:t xml:space="preserve">FORMULAIRE DE </w:t>
      </w:r>
      <w:r w:rsidR="002619F4">
        <w:rPr>
          <w:b/>
          <w:spacing w:val="-2"/>
          <w:sz w:val="32"/>
        </w:rPr>
        <w:t>NOTE CONCEPTUELLE</w:t>
      </w:r>
    </w:p>
    <w:p w14:paraId="1B435B07" w14:textId="4061B670" w:rsidR="00960AF8" w:rsidRPr="00AB3867" w:rsidRDefault="00AB3867" w:rsidP="00960AF8">
      <w:pPr>
        <w:spacing w:before="39"/>
        <w:ind w:right="582"/>
        <w:jc w:val="center"/>
        <w:rPr>
          <w:b/>
          <w:bCs/>
          <w:color w:val="EE0000"/>
          <w:sz w:val="28"/>
          <w:szCs w:val="20"/>
        </w:rPr>
      </w:pPr>
      <w:r w:rsidRPr="00AB3867">
        <w:rPr>
          <w:b/>
          <w:bCs/>
          <w:color w:val="EE0000"/>
          <w:sz w:val="28"/>
          <w:szCs w:val="20"/>
        </w:rPr>
        <w:t>Appel à Valorisation Économique des Résultats de Recherche</w:t>
      </w:r>
    </w:p>
    <w:p w14:paraId="38F950DD" w14:textId="77777777" w:rsidR="00960AF8" w:rsidRPr="00960AF8" w:rsidRDefault="00960AF8" w:rsidP="00960AF8">
      <w:pPr>
        <w:spacing w:before="39"/>
        <w:ind w:right="582"/>
        <w:jc w:val="center"/>
        <w:rPr>
          <w:b/>
          <w:sz w:val="32"/>
        </w:rPr>
      </w:pPr>
    </w:p>
    <w:p w14:paraId="5D849391" w14:textId="77777777" w:rsidR="00960AF8" w:rsidRDefault="00960AF8" w:rsidP="00960AF8">
      <w:pPr>
        <w:pStyle w:val="Titre2"/>
        <w:spacing w:after="62"/>
        <w:ind w:left="-3"/>
        <w:rPr>
          <w:sz w:val="24"/>
          <w:szCs w:val="24"/>
        </w:rPr>
      </w:pPr>
    </w:p>
    <w:p w14:paraId="4C388573" w14:textId="7291C6CD" w:rsidR="00960AF8" w:rsidRPr="00AD5E46" w:rsidRDefault="00960AF8" w:rsidP="00960AF8">
      <w:pPr>
        <w:pStyle w:val="Titre2"/>
        <w:spacing w:after="62"/>
        <w:ind w:left="-3"/>
        <w:rPr>
          <w:sz w:val="24"/>
          <w:szCs w:val="24"/>
        </w:rPr>
      </w:pPr>
      <w:r w:rsidRPr="00AD5E46">
        <w:rPr>
          <w:sz w:val="24"/>
          <w:szCs w:val="24"/>
        </w:rPr>
        <w:t xml:space="preserve">Réservé à l’administration </w:t>
      </w:r>
      <w:r>
        <w:rPr>
          <w:sz w:val="24"/>
          <w:szCs w:val="24"/>
        </w:rPr>
        <w:t>du FONSTI</w:t>
      </w:r>
    </w:p>
    <w:p w14:paraId="2F646AAA" w14:textId="77777777" w:rsidR="00960AF8" w:rsidRDefault="00960AF8" w:rsidP="00960AF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1" w:color="000000"/>
        </w:pBdr>
        <w:shd w:val="clear" w:color="auto" w:fill="F3F3F3"/>
        <w:ind w:left="-3" w:hanging="10"/>
        <w:rPr>
          <w:rFonts w:ascii="Arial" w:eastAsia="Arial" w:hAnsi="Arial" w:cs="Arial"/>
          <w:i/>
          <w:sz w:val="24"/>
          <w:szCs w:val="24"/>
        </w:rPr>
      </w:pPr>
    </w:p>
    <w:p w14:paraId="3A5CC616" w14:textId="04709FCF" w:rsidR="00960AF8" w:rsidRPr="00AD5E46" w:rsidRDefault="00960AF8" w:rsidP="00960AF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1" w:color="000000"/>
        </w:pBdr>
        <w:shd w:val="clear" w:color="auto" w:fill="F3F3F3"/>
        <w:ind w:left="-3" w:hanging="10"/>
        <w:rPr>
          <w:rFonts w:ascii="Arial" w:hAnsi="Arial" w:cs="Arial"/>
          <w:sz w:val="24"/>
          <w:szCs w:val="24"/>
        </w:rPr>
      </w:pPr>
      <w:r w:rsidRPr="00991274">
        <w:rPr>
          <w:rFonts w:ascii="Arial" w:eastAsia="Arial" w:hAnsi="Arial" w:cs="Arial"/>
          <w:b/>
          <w:i/>
          <w:sz w:val="24"/>
          <w:szCs w:val="24"/>
        </w:rPr>
        <w:t>Date de réception</w:t>
      </w:r>
      <w:r w:rsidRPr="00AD5E46">
        <w:rPr>
          <w:rFonts w:ascii="Arial" w:eastAsia="Arial" w:hAnsi="Arial" w:cs="Arial"/>
          <w:i/>
          <w:sz w:val="24"/>
          <w:szCs w:val="24"/>
        </w:rPr>
        <w:t xml:space="preserve"> :   ____/____/____</w:t>
      </w:r>
      <w:r>
        <w:rPr>
          <w:rFonts w:ascii="Arial" w:eastAsia="Arial" w:hAnsi="Arial" w:cs="Arial"/>
          <w:i/>
          <w:sz w:val="24"/>
          <w:szCs w:val="24"/>
        </w:rPr>
        <w:t xml:space="preserve">               </w:t>
      </w:r>
      <w:r w:rsidRPr="00AD5E46"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Numéro d</w:t>
      </w:r>
      <w:r w:rsidR="004013BB"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 xml:space="preserve"> </w:t>
      </w:r>
      <w:r w:rsidR="004013BB">
        <w:rPr>
          <w:rFonts w:ascii="Arial" w:eastAsia="Arial" w:hAnsi="Arial" w:cs="Arial"/>
          <w:i/>
          <w:sz w:val="24"/>
          <w:szCs w:val="24"/>
        </w:rPr>
        <w:t>dossier</w:t>
      </w:r>
      <w:r w:rsidRPr="00AD5E46">
        <w:rPr>
          <w:rFonts w:ascii="Arial" w:eastAsia="Arial" w:hAnsi="Arial" w:cs="Arial"/>
          <w:i/>
          <w:sz w:val="24"/>
          <w:szCs w:val="24"/>
        </w:rPr>
        <w:t xml:space="preserve"> : #_____________ </w:t>
      </w:r>
    </w:p>
    <w:p w14:paraId="14281B07" w14:textId="77777777" w:rsidR="00960AF8" w:rsidRPr="00AD5E46" w:rsidRDefault="00960AF8" w:rsidP="00960AF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1" w:color="000000"/>
        </w:pBdr>
        <w:shd w:val="clear" w:color="auto" w:fill="F3F3F3"/>
        <w:spacing w:after="104"/>
        <w:ind w:left="-13"/>
        <w:rPr>
          <w:rFonts w:ascii="Arial" w:hAnsi="Arial" w:cs="Arial"/>
          <w:sz w:val="24"/>
          <w:szCs w:val="24"/>
        </w:rPr>
      </w:pPr>
      <w:r w:rsidRPr="00AD5E46">
        <w:rPr>
          <w:rFonts w:ascii="Arial" w:eastAsia="Arial" w:hAnsi="Arial" w:cs="Arial"/>
          <w:i/>
          <w:sz w:val="24"/>
          <w:szCs w:val="24"/>
        </w:rPr>
        <w:t xml:space="preserve"> </w:t>
      </w:r>
    </w:p>
    <w:p w14:paraId="61A197A2" w14:textId="77777777" w:rsidR="00960AF8" w:rsidRDefault="00960AF8" w:rsidP="00960AF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1" w:color="000000"/>
        </w:pBdr>
        <w:shd w:val="clear" w:color="auto" w:fill="F3F3F3"/>
        <w:ind w:left="-3" w:hanging="10"/>
        <w:rPr>
          <w:rFonts w:ascii="Arial" w:eastAsia="Arial" w:hAnsi="Arial" w:cs="Arial"/>
          <w:sz w:val="24"/>
          <w:szCs w:val="24"/>
        </w:rPr>
      </w:pPr>
      <w:r w:rsidRPr="00991274">
        <w:rPr>
          <w:rFonts w:ascii="Arial" w:eastAsia="Arial" w:hAnsi="Arial" w:cs="Arial"/>
          <w:b/>
          <w:i/>
          <w:sz w:val="24"/>
          <w:szCs w:val="24"/>
        </w:rPr>
        <w:t>Analyse sommaire faite par</w:t>
      </w:r>
      <w:r w:rsidRPr="00AD5E46">
        <w:rPr>
          <w:rFonts w:ascii="Arial" w:eastAsia="Arial" w:hAnsi="Arial" w:cs="Arial"/>
          <w:i/>
          <w:sz w:val="24"/>
          <w:szCs w:val="24"/>
        </w:rPr>
        <w:t xml:space="preserve"> :   ____________________________________</w:t>
      </w:r>
      <w:r w:rsidRPr="00AD5E46">
        <w:rPr>
          <w:rFonts w:ascii="Arial" w:eastAsia="Arial" w:hAnsi="Arial" w:cs="Arial"/>
          <w:sz w:val="24"/>
          <w:szCs w:val="24"/>
        </w:rPr>
        <w:t xml:space="preserve"> </w:t>
      </w:r>
    </w:p>
    <w:p w14:paraId="0F43159E" w14:textId="77777777" w:rsidR="00960AF8" w:rsidRPr="00AD5E46" w:rsidRDefault="00960AF8" w:rsidP="00960AF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1" w:color="000000"/>
        </w:pBdr>
        <w:shd w:val="clear" w:color="auto" w:fill="F3F3F3"/>
        <w:ind w:left="-3" w:hanging="10"/>
        <w:rPr>
          <w:rFonts w:ascii="Arial" w:hAnsi="Arial" w:cs="Arial"/>
          <w:sz w:val="24"/>
          <w:szCs w:val="24"/>
        </w:rPr>
      </w:pPr>
    </w:p>
    <w:p w14:paraId="1BA11A3A" w14:textId="77777777" w:rsidR="00960AF8" w:rsidRPr="00AD5E46" w:rsidRDefault="00960AF8" w:rsidP="00960AF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1" w:color="000000"/>
        </w:pBdr>
        <w:shd w:val="clear" w:color="auto" w:fill="F3F3F3"/>
        <w:spacing w:after="73"/>
        <w:ind w:left="-13"/>
        <w:rPr>
          <w:rFonts w:ascii="Arial" w:hAnsi="Arial" w:cs="Arial"/>
          <w:sz w:val="24"/>
          <w:szCs w:val="24"/>
        </w:rPr>
      </w:pPr>
      <w:r w:rsidRPr="00AD5E46">
        <w:rPr>
          <w:rFonts w:ascii="Arial" w:eastAsia="Arial" w:hAnsi="Arial" w:cs="Arial"/>
          <w:i/>
          <w:sz w:val="24"/>
          <w:szCs w:val="24"/>
        </w:rPr>
        <w:t xml:space="preserve"> </w:t>
      </w:r>
    </w:p>
    <w:p w14:paraId="0E77F605" w14:textId="1F96B0D1" w:rsidR="00960AF8" w:rsidRDefault="00960AF8" w:rsidP="00960AF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1" w:color="000000"/>
        </w:pBdr>
        <w:shd w:val="clear" w:color="auto" w:fill="F3F3F3"/>
        <w:ind w:left="-3" w:hanging="10"/>
        <w:rPr>
          <w:rFonts w:ascii="Arial" w:eastAsia="Arial" w:hAnsi="Arial" w:cs="Arial"/>
          <w:sz w:val="24"/>
          <w:szCs w:val="24"/>
        </w:rPr>
      </w:pPr>
      <w:r w:rsidRPr="00991274">
        <w:rPr>
          <w:rFonts w:ascii="Arial" w:eastAsia="Arial" w:hAnsi="Arial" w:cs="Arial"/>
          <w:b/>
          <w:i/>
          <w:sz w:val="24"/>
          <w:szCs w:val="24"/>
        </w:rPr>
        <w:t xml:space="preserve">Acheminé au Comité </w:t>
      </w:r>
      <w:r w:rsidR="000A237B" w:rsidRPr="00991274">
        <w:rPr>
          <w:rFonts w:ascii="Arial" w:eastAsia="Arial" w:hAnsi="Arial" w:cs="Arial"/>
          <w:b/>
          <w:i/>
          <w:sz w:val="24"/>
          <w:szCs w:val="24"/>
        </w:rPr>
        <w:t>d’</w:t>
      </w:r>
      <w:r w:rsidR="000A237B">
        <w:rPr>
          <w:rFonts w:ascii="Arial" w:eastAsia="Arial" w:hAnsi="Arial" w:cs="Arial"/>
          <w:b/>
          <w:i/>
          <w:sz w:val="24"/>
          <w:szCs w:val="24"/>
        </w:rPr>
        <w:t>évaluation</w:t>
      </w:r>
      <w:r w:rsidR="000A237B">
        <w:rPr>
          <w:rFonts w:ascii="Arial" w:eastAsia="Arial" w:hAnsi="Arial" w:cs="Arial"/>
          <w:i/>
          <w:sz w:val="24"/>
          <w:szCs w:val="24"/>
        </w:rPr>
        <w:t xml:space="preserve"> :</w:t>
      </w:r>
      <w:r>
        <w:rPr>
          <w:rFonts w:ascii="Arial" w:eastAsia="Arial" w:hAnsi="Arial" w:cs="Arial"/>
          <w:i/>
          <w:sz w:val="24"/>
          <w:szCs w:val="24"/>
        </w:rPr>
        <w:t xml:space="preserve">    </w:t>
      </w:r>
      <w:r w:rsidRPr="00AD5E46">
        <w:rPr>
          <w:rFonts w:ascii="Arial" w:eastAsia="Arial" w:hAnsi="Arial" w:cs="Arial"/>
          <w:sz w:val="24"/>
          <w:szCs w:val="24"/>
        </w:rPr>
        <w:t xml:space="preserve">OUI </w:t>
      </w:r>
      <w:sdt>
        <w:sdtPr>
          <w:rPr>
            <w:rFonts w:ascii="Arial" w:eastAsia="Arial" w:hAnsi="Arial" w:cs="Arial"/>
            <w:sz w:val="24"/>
            <w:szCs w:val="24"/>
          </w:rPr>
          <w:id w:val="-414092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5E4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D5E46">
        <w:rPr>
          <w:rFonts w:ascii="Arial" w:eastAsia="Arial" w:hAnsi="Arial" w:cs="Arial"/>
          <w:sz w:val="24"/>
          <w:szCs w:val="24"/>
        </w:rPr>
        <w:t xml:space="preserve"> </w:t>
      </w:r>
      <w:r w:rsidRPr="00AD5E46">
        <w:rPr>
          <w:rFonts w:ascii="Arial" w:eastAsia="Arial" w:hAnsi="Arial" w:cs="Arial"/>
          <w:i/>
          <w:sz w:val="24"/>
          <w:szCs w:val="24"/>
        </w:rPr>
        <w:t xml:space="preserve"> </w:t>
      </w:r>
      <w:r w:rsidRPr="00AD5E46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        </w:t>
      </w:r>
      <w:r w:rsidRPr="00AD5E46">
        <w:rPr>
          <w:rFonts w:ascii="Arial" w:eastAsia="Arial" w:hAnsi="Arial" w:cs="Arial"/>
          <w:sz w:val="24"/>
          <w:szCs w:val="24"/>
        </w:rPr>
        <w:t>NON</w:t>
      </w:r>
      <w:r w:rsidRPr="00AD5E46">
        <w:rPr>
          <w:rFonts w:ascii="Arial" w:eastAsia="Arial" w:hAnsi="Arial" w:cs="Arial"/>
          <w:i/>
          <w:sz w:val="24"/>
          <w:szCs w:val="24"/>
        </w:rPr>
        <w:t xml:space="preserve"> </w:t>
      </w:r>
      <w:sdt>
        <w:sdtPr>
          <w:rPr>
            <w:rFonts w:ascii="Arial" w:eastAsia="Arial" w:hAnsi="Arial" w:cs="Arial"/>
            <w:sz w:val="24"/>
            <w:szCs w:val="24"/>
          </w:rPr>
          <w:id w:val="1830177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9127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D5E46">
        <w:rPr>
          <w:rFonts w:ascii="Arial" w:eastAsia="Arial" w:hAnsi="Arial" w:cs="Arial"/>
          <w:i/>
          <w:sz w:val="24"/>
          <w:szCs w:val="24"/>
        </w:rPr>
        <w:t xml:space="preserve">  </w:t>
      </w:r>
      <w:r w:rsidRPr="00AD5E46">
        <w:rPr>
          <w:rFonts w:ascii="Arial" w:eastAsia="Arial" w:hAnsi="Arial" w:cs="Arial"/>
          <w:sz w:val="24"/>
          <w:szCs w:val="24"/>
        </w:rPr>
        <w:t xml:space="preserve">  </w:t>
      </w:r>
    </w:p>
    <w:p w14:paraId="2B25D437" w14:textId="77777777" w:rsidR="00960AF8" w:rsidRPr="00AD5E46" w:rsidRDefault="00960AF8" w:rsidP="00960AF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1" w:color="000000"/>
        </w:pBdr>
        <w:shd w:val="clear" w:color="auto" w:fill="F3F3F3"/>
        <w:ind w:left="-3" w:hanging="10"/>
        <w:rPr>
          <w:rFonts w:ascii="Arial" w:eastAsia="Arial" w:hAnsi="Arial" w:cs="Arial"/>
          <w:sz w:val="24"/>
          <w:szCs w:val="24"/>
        </w:rPr>
      </w:pPr>
    </w:p>
    <w:p w14:paraId="654B16DF" w14:textId="77777777" w:rsidR="00960AF8" w:rsidRDefault="00960AF8" w:rsidP="00960AF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1" w:color="000000"/>
        </w:pBdr>
        <w:shd w:val="clear" w:color="auto" w:fill="F3F3F3"/>
        <w:ind w:left="-3" w:hanging="10"/>
        <w:rPr>
          <w:rFonts w:ascii="Arial" w:eastAsia="Arial" w:hAnsi="Arial" w:cs="Arial"/>
          <w:b/>
          <w:i/>
          <w:sz w:val="24"/>
          <w:szCs w:val="24"/>
        </w:rPr>
      </w:pPr>
    </w:p>
    <w:p w14:paraId="0CB96180" w14:textId="77777777" w:rsidR="00960AF8" w:rsidRPr="00AD5E46" w:rsidRDefault="00960AF8" w:rsidP="00960AF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1" w:color="000000"/>
        </w:pBdr>
        <w:shd w:val="clear" w:color="auto" w:fill="F3F3F3"/>
        <w:ind w:left="-3" w:hanging="10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 xml:space="preserve">Si oui, </w:t>
      </w:r>
      <w:r w:rsidRPr="00991274">
        <w:rPr>
          <w:rFonts w:ascii="Arial" w:eastAsia="Arial" w:hAnsi="Arial" w:cs="Arial"/>
          <w:b/>
          <w:i/>
          <w:sz w:val="24"/>
          <w:szCs w:val="24"/>
        </w:rPr>
        <w:t>Date</w:t>
      </w:r>
      <w:r w:rsidRPr="00AD5E46">
        <w:rPr>
          <w:rFonts w:ascii="Arial" w:eastAsia="Arial" w:hAnsi="Arial" w:cs="Arial"/>
          <w:i/>
          <w:sz w:val="24"/>
          <w:szCs w:val="24"/>
        </w:rPr>
        <w:t xml:space="preserve"> </w:t>
      </w:r>
      <w:r w:rsidRPr="00AD5E46">
        <w:rPr>
          <w:rFonts w:ascii="Arial" w:eastAsia="Arial" w:hAnsi="Arial" w:cs="Arial"/>
          <w:sz w:val="24"/>
          <w:szCs w:val="24"/>
        </w:rPr>
        <w:t xml:space="preserve">: </w:t>
      </w:r>
      <w:r w:rsidRPr="00AD5E46">
        <w:rPr>
          <w:rFonts w:ascii="Arial" w:eastAsia="Arial" w:hAnsi="Arial" w:cs="Arial"/>
          <w:i/>
          <w:sz w:val="24"/>
          <w:szCs w:val="24"/>
        </w:rPr>
        <w:t>____/____/____</w:t>
      </w:r>
      <w:r>
        <w:rPr>
          <w:rFonts w:ascii="Arial" w:eastAsia="Arial" w:hAnsi="Arial" w:cs="Arial"/>
          <w:i/>
          <w:sz w:val="24"/>
          <w:szCs w:val="24"/>
        </w:rPr>
        <w:t xml:space="preserve">            </w:t>
      </w:r>
      <w:r w:rsidRPr="00AD5E46">
        <w:rPr>
          <w:rFonts w:ascii="Arial" w:eastAsia="Arial" w:hAnsi="Arial" w:cs="Arial"/>
          <w:i/>
          <w:sz w:val="24"/>
          <w:szCs w:val="24"/>
        </w:rPr>
        <w:t xml:space="preserve">     </w:t>
      </w:r>
    </w:p>
    <w:p w14:paraId="3EDE21F9" w14:textId="77777777" w:rsidR="00960AF8" w:rsidRDefault="00960AF8" w:rsidP="00960AF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1" w:color="000000"/>
        </w:pBdr>
        <w:shd w:val="clear" w:color="auto" w:fill="F3F3F3"/>
        <w:spacing w:after="65"/>
        <w:ind w:left="-13"/>
        <w:rPr>
          <w:rFonts w:ascii="Arial" w:eastAsia="Arial" w:hAnsi="Arial" w:cs="Arial"/>
          <w:sz w:val="24"/>
          <w:szCs w:val="24"/>
        </w:rPr>
      </w:pPr>
      <w:r w:rsidRPr="00AD5E46">
        <w:rPr>
          <w:rFonts w:ascii="Arial" w:eastAsia="Arial" w:hAnsi="Arial" w:cs="Arial"/>
          <w:sz w:val="24"/>
          <w:szCs w:val="24"/>
        </w:rPr>
        <w:t xml:space="preserve"> </w:t>
      </w:r>
    </w:p>
    <w:p w14:paraId="6ACA2951" w14:textId="77777777" w:rsidR="00960AF8" w:rsidRPr="00AD5E46" w:rsidRDefault="00960AF8" w:rsidP="00960AF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1" w:color="000000"/>
        </w:pBdr>
        <w:shd w:val="clear" w:color="auto" w:fill="F3F3F3"/>
        <w:spacing w:after="65"/>
        <w:ind w:left="-13"/>
        <w:rPr>
          <w:rFonts w:ascii="Arial" w:hAnsi="Arial" w:cs="Arial"/>
          <w:sz w:val="24"/>
          <w:szCs w:val="24"/>
        </w:rPr>
      </w:pPr>
    </w:p>
    <w:p w14:paraId="689FFCCA" w14:textId="77777777" w:rsidR="00960AF8" w:rsidRDefault="00960AF8" w:rsidP="00960AF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1" w:color="000000"/>
        </w:pBdr>
        <w:shd w:val="clear" w:color="auto" w:fill="F3F3F3"/>
        <w:ind w:left="-3" w:hanging="10"/>
        <w:rPr>
          <w:rFonts w:ascii="Arial" w:eastAsia="Arial" w:hAnsi="Arial" w:cs="Arial"/>
          <w:i/>
          <w:sz w:val="24"/>
          <w:szCs w:val="24"/>
        </w:rPr>
      </w:pPr>
      <w:r w:rsidRPr="00991274">
        <w:rPr>
          <w:rFonts w:ascii="Arial" w:eastAsia="Arial" w:hAnsi="Arial" w:cs="Arial"/>
          <w:b/>
          <w:i/>
          <w:sz w:val="24"/>
          <w:szCs w:val="24"/>
        </w:rPr>
        <w:t>Commentaires</w:t>
      </w:r>
      <w:r w:rsidRPr="00AD5E46">
        <w:rPr>
          <w:rFonts w:ascii="Arial" w:eastAsia="Arial" w:hAnsi="Arial" w:cs="Arial"/>
          <w:i/>
          <w:sz w:val="24"/>
          <w:szCs w:val="24"/>
        </w:rPr>
        <w:t xml:space="preserve"> :</w:t>
      </w:r>
      <w:r>
        <w:rPr>
          <w:rFonts w:ascii="Arial" w:eastAsia="Arial" w:hAnsi="Arial" w:cs="Arial"/>
          <w:i/>
          <w:sz w:val="24"/>
          <w:szCs w:val="24"/>
        </w:rPr>
        <w:t xml:space="preserve"> </w:t>
      </w:r>
    </w:p>
    <w:p w14:paraId="5CB1AEAB" w14:textId="77777777" w:rsidR="00960AF8" w:rsidRDefault="00960AF8" w:rsidP="00960AF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1" w:color="000000"/>
        </w:pBdr>
        <w:shd w:val="clear" w:color="auto" w:fill="F3F3F3"/>
        <w:ind w:left="-3" w:hanging="10"/>
        <w:rPr>
          <w:rFonts w:ascii="Arial" w:eastAsia="Arial" w:hAnsi="Arial" w:cs="Arial"/>
          <w:i/>
          <w:sz w:val="24"/>
          <w:szCs w:val="24"/>
        </w:rPr>
      </w:pPr>
    </w:p>
    <w:p w14:paraId="2786B56F" w14:textId="77777777" w:rsidR="00960AF8" w:rsidRDefault="00960AF8" w:rsidP="00960AF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1" w:color="000000"/>
        </w:pBdr>
        <w:shd w:val="clear" w:color="auto" w:fill="F3F3F3"/>
        <w:ind w:left="-3" w:hanging="10"/>
        <w:rPr>
          <w:rFonts w:ascii="Arial" w:eastAsia="Arial" w:hAnsi="Arial" w:cs="Arial"/>
          <w:i/>
          <w:sz w:val="24"/>
          <w:szCs w:val="24"/>
        </w:rPr>
      </w:pPr>
    </w:p>
    <w:p w14:paraId="75EB1898" w14:textId="77777777" w:rsidR="00960AF8" w:rsidRDefault="00960AF8" w:rsidP="00960AF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1" w:color="000000"/>
        </w:pBdr>
        <w:shd w:val="clear" w:color="auto" w:fill="F3F3F3"/>
        <w:ind w:left="-3" w:hanging="10"/>
        <w:rPr>
          <w:rFonts w:ascii="Arial" w:eastAsia="Arial" w:hAnsi="Arial" w:cs="Arial"/>
          <w:i/>
          <w:sz w:val="24"/>
          <w:szCs w:val="24"/>
        </w:rPr>
      </w:pPr>
    </w:p>
    <w:p w14:paraId="571B850A" w14:textId="77777777" w:rsidR="00960AF8" w:rsidRDefault="00960AF8" w:rsidP="00960AF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1" w:color="000000"/>
        </w:pBdr>
        <w:shd w:val="clear" w:color="auto" w:fill="F3F3F3"/>
        <w:ind w:left="-3" w:hanging="10"/>
        <w:rPr>
          <w:rFonts w:ascii="Arial" w:eastAsia="Arial" w:hAnsi="Arial" w:cs="Arial"/>
          <w:i/>
          <w:sz w:val="24"/>
          <w:szCs w:val="24"/>
        </w:rPr>
      </w:pPr>
    </w:p>
    <w:p w14:paraId="55CBBA5B" w14:textId="77777777" w:rsidR="00960AF8" w:rsidRDefault="00960AF8" w:rsidP="00960AF8">
      <w:pPr>
        <w:spacing w:before="120" w:after="120"/>
        <w:jc w:val="both"/>
        <w:rPr>
          <w:rFonts w:ascii="Arial" w:eastAsia="Arial" w:hAnsi="Arial" w:cs="Arial"/>
          <w:i/>
          <w:sz w:val="24"/>
          <w:szCs w:val="24"/>
        </w:rPr>
      </w:pPr>
    </w:p>
    <w:p w14:paraId="376BCCA6" w14:textId="77777777" w:rsidR="00960AF8" w:rsidRPr="00960AF8" w:rsidRDefault="00960AF8" w:rsidP="00960AF8">
      <w:pPr>
        <w:spacing w:before="39"/>
        <w:ind w:right="582"/>
        <w:jc w:val="both"/>
        <w:rPr>
          <w:b/>
          <w:iCs/>
          <w:sz w:val="24"/>
          <w:szCs w:val="24"/>
        </w:rPr>
      </w:pPr>
    </w:p>
    <w:p w14:paraId="3D96BC38" w14:textId="77777777" w:rsidR="00960AF8" w:rsidRPr="00960AF8" w:rsidRDefault="00960AF8" w:rsidP="00960AF8">
      <w:pPr>
        <w:spacing w:before="39"/>
        <w:ind w:right="582"/>
        <w:jc w:val="center"/>
        <w:rPr>
          <w:b/>
          <w:i/>
          <w:sz w:val="32"/>
        </w:rPr>
      </w:pPr>
    </w:p>
    <w:p w14:paraId="5ABF87DC" w14:textId="77777777" w:rsidR="00960AF8" w:rsidRPr="00960AF8" w:rsidRDefault="00960AF8" w:rsidP="00960AF8">
      <w:pPr>
        <w:spacing w:before="39"/>
        <w:ind w:right="582"/>
        <w:jc w:val="center"/>
        <w:rPr>
          <w:b/>
          <w:i/>
          <w:sz w:val="32"/>
        </w:rPr>
      </w:pPr>
    </w:p>
    <w:p w14:paraId="00CBE2C2" w14:textId="77777777" w:rsidR="00960AF8" w:rsidRPr="00960AF8" w:rsidRDefault="00960AF8" w:rsidP="00960AF8">
      <w:pPr>
        <w:spacing w:before="39"/>
        <w:ind w:right="582"/>
        <w:jc w:val="center"/>
        <w:rPr>
          <w:b/>
          <w:i/>
          <w:sz w:val="32"/>
        </w:rPr>
      </w:pPr>
    </w:p>
    <w:p w14:paraId="28C6EC2B" w14:textId="77777777" w:rsidR="00960AF8" w:rsidRPr="00960AF8" w:rsidRDefault="00960AF8" w:rsidP="00960AF8">
      <w:pPr>
        <w:spacing w:before="39"/>
        <w:ind w:right="582"/>
        <w:jc w:val="center"/>
        <w:rPr>
          <w:b/>
          <w:i/>
          <w:sz w:val="32"/>
        </w:rPr>
      </w:pPr>
    </w:p>
    <w:p w14:paraId="725EF03B" w14:textId="77777777" w:rsidR="00960AF8" w:rsidRDefault="00960AF8" w:rsidP="00960AF8">
      <w:pPr>
        <w:spacing w:before="39"/>
        <w:ind w:right="582"/>
        <w:jc w:val="center"/>
        <w:rPr>
          <w:b/>
          <w:bCs/>
          <w:sz w:val="32"/>
        </w:rPr>
      </w:pPr>
    </w:p>
    <w:p w14:paraId="31D9BB45" w14:textId="77777777" w:rsidR="00960AF8" w:rsidRDefault="00960AF8" w:rsidP="00960AF8">
      <w:pPr>
        <w:spacing w:before="39"/>
        <w:ind w:right="582"/>
        <w:jc w:val="center"/>
        <w:rPr>
          <w:b/>
          <w:bCs/>
          <w:sz w:val="32"/>
        </w:rPr>
      </w:pPr>
    </w:p>
    <w:p w14:paraId="0CCB5C87" w14:textId="77777777" w:rsidR="00EA2552" w:rsidRDefault="00EA2552" w:rsidP="00960AF8">
      <w:pPr>
        <w:spacing w:before="39"/>
        <w:ind w:right="582"/>
        <w:jc w:val="center"/>
        <w:rPr>
          <w:b/>
          <w:bCs/>
          <w:sz w:val="32"/>
        </w:rPr>
      </w:pPr>
    </w:p>
    <w:p w14:paraId="240485B1" w14:textId="77777777" w:rsidR="00091455" w:rsidRDefault="00091455" w:rsidP="00960AF8">
      <w:pPr>
        <w:spacing w:before="39"/>
        <w:ind w:right="582"/>
        <w:jc w:val="center"/>
        <w:rPr>
          <w:b/>
          <w:bCs/>
          <w:sz w:val="32"/>
        </w:rPr>
      </w:pPr>
    </w:p>
    <w:p w14:paraId="26C2A1C1" w14:textId="77777777" w:rsidR="00091455" w:rsidRDefault="00091455" w:rsidP="00960AF8">
      <w:pPr>
        <w:spacing w:before="39"/>
        <w:ind w:right="582"/>
        <w:jc w:val="center"/>
        <w:rPr>
          <w:b/>
          <w:bCs/>
          <w:sz w:val="32"/>
        </w:rPr>
      </w:pPr>
    </w:p>
    <w:p w14:paraId="6AC52242" w14:textId="77777777" w:rsidR="00091455" w:rsidRDefault="00091455" w:rsidP="00960AF8">
      <w:pPr>
        <w:spacing w:before="39"/>
        <w:ind w:right="582"/>
        <w:jc w:val="center"/>
        <w:rPr>
          <w:b/>
          <w:bCs/>
          <w:sz w:val="32"/>
        </w:rPr>
      </w:pPr>
    </w:p>
    <w:p w14:paraId="49F8AD63" w14:textId="77777777" w:rsidR="00960AF8" w:rsidRDefault="00960AF8" w:rsidP="00960AF8">
      <w:pPr>
        <w:spacing w:before="39"/>
        <w:ind w:right="582"/>
        <w:jc w:val="center"/>
        <w:rPr>
          <w:b/>
          <w:bCs/>
          <w:sz w:val="32"/>
        </w:rPr>
      </w:pPr>
    </w:p>
    <w:p w14:paraId="5C1C1518" w14:textId="77777777" w:rsidR="002619F4" w:rsidRDefault="002619F4" w:rsidP="00960AF8">
      <w:pPr>
        <w:spacing w:before="39"/>
        <w:ind w:right="582"/>
        <w:jc w:val="center"/>
        <w:rPr>
          <w:b/>
          <w:bCs/>
          <w:sz w:val="32"/>
        </w:rPr>
      </w:pPr>
    </w:p>
    <w:p w14:paraId="4AE3E1A8" w14:textId="460554B9" w:rsidR="00E0793D" w:rsidRPr="00027FDE" w:rsidRDefault="002666C8" w:rsidP="00E0793D">
      <w:pPr>
        <w:pStyle w:val="Paragraphedeliste"/>
        <w:widowControl/>
        <w:numPr>
          <w:ilvl w:val="0"/>
          <w:numId w:val="5"/>
        </w:numPr>
        <w:autoSpaceDE/>
        <w:autoSpaceDN/>
        <w:spacing w:before="120" w:after="120"/>
        <w:contextualSpacing/>
        <w:jc w:val="both"/>
        <w:rPr>
          <w:rFonts w:ascii="Arial" w:eastAsia="Times New Roman" w:hAnsi="Arial" w:cs="Times New Roman"/>
          <w:sz w:val="18"/>
        </w:rPr>
      </w:pPr>
      <w:r w:rsidRPr="00027FDE">
        <w:rPr>
          <w:rFonts w:ascii="Arial" w:eastAsia="Times New Roman" w:hAnsi="Arial" w:cs="Times New Roman"/>
          <w:b/>
          <w:sz w:val="24"/>
          <w:szCs w:val="24"/>
        </w:rPr>
        <w:lastRenderedPageBreak/>
        <w:t xml:space="preserve">INFORMATIONS </w:t>
      </w:r>
      <w:r w:rsidR="00460629" w:rsidRPr="00027FDE">
        <w:rPr>
          <w:rFonts w:ascii="Arial" w:eastAsia="Times New Roman" w:hAnsi="Arial" w:cs="Times New Roman"/>
          <w:b/>
          <w:sz w:val="24"/>
          <w:szCs w:val="24"/>
        </w:rPr>
        <w:t>G</w:t>
      </w:r>
      <w:r w:rsidR="00460629">
        <w:rPr>
          <w:rFonts w:ascii="Arial" w:eastAsia="Times New Roman" w:hAnsi="Arial" w:cs="Times New Roman"/>
          <w:b/>
          <w:sz w:val="24"/>
          <w:szCs w:val="24"/>
        </w:rPr>
        <w:t>É</w:t>
      </w:r>
      <w:r w:rsidR="00460629" w:rsidRPr="00027FDE">
        <w:rPr>
          <w:rFonts w:ascii="Arial" w:eastAsia="Times New Roman" w:hAnsi="Arial" w:cs="Times New Roman"/>
          <w:b/>
          <w:sz w:val="24"/>
          <w:szCs w:val="24"/>
        </w:rPr>
        <w:t>N</w:t>
      </w:r>
      <w:r w:rsidR="00460629">
        <w:rPr>
          <w:rFonts w:ascii="Arial" w:eastAsia="Times New Roman" w:hAnsi="Arial" w:cs="Times New Roman"/>
          <w:b/>
          <w:sz w:val="24"/>
          <w:szCs w:val="24"/>
        </w:rPr>
        <w:t>É</w:t>
      </w:r>
      <w:r w:rsidR="00460629" w:rsidRPr="00027FDE">
        <w:rPr>
          <w:rFonts w:ascii="Arial" w:eastAsia="Times New Roman" w:hAnsi="Arial" w:cs="Times New Roman"/>
          <w:b/>
          <w:sz w:val="24"/>
          <w:szCs w:val="24"/>
        </w:rPr>
        <w:t>RALES</w:t>
      </w:r>
    </w:p>
    <w:p w14:paraId="4C7536DE" w14:textId="77777777" w:rsidR="00E0793D" w:rsidRPr="00E0793D" w:rsidRDefault="00E0793D" w:rsidP="00E0793D">
      <w:pPr>
        <w:pStyle w:val="Paragraphedeliste"/>
        <w:widowControl/>
        <w:autoSpaceDE/>
        <w:autoSpaceDN/>
        <w:spacing w:before="120" w:after="120"/>
        <w:ind w:left="720" w:firstLine="0"/>
        <w:contextualSpacing/>
        <w:jc w:val="both"/>
        <w:rPr>
          <w:rFonts w:ascii="Arial" w:eastAsia="Times New Roman" w:hAnsi="Arial" w:cs="Times New Roman"/>
          <w:color w:val="C0504D" w:themeColor="accent2"/>
          <w:sz w:val="18"/>
        </w:rPr>
      </w:pPr>
    </w:p>
    <w:p w14:paraId="679912D2" w14:textId="0BA07C98" w:rsidR="00E0793D" w:rsidRDefault="00E0793D" w:rsidP="00E0793D">
      <w:pPr>
        <w:pStyle w:val="Corpsdetexte"/>
        <w:spacing w:before="10"/>
        <w:rPr>
          <w:b/>
          <w:sz w:val="7"/>
        </w:rPr>
      </w:pPr>
    </w:p>
    <w:tbl>
      <w:tblPr>
        <w:tblStyle w:val="TableGrid"/>
        <w:tblW w:w="10490" w:type="dxa"/>
        <w:tblInd w:w="-572" w:type="dxa"/>
        <w:tblCellMar>
          <w:left w:w="21" w:type="dxa"/>
          <w:right w:w="32" w:type="dxa"/>
        </w:tblCellMar>
        <w:tblLook w:val="04A0" w:firstRow="1" w:lastRow="0" w:firstColumn="1" w:lastColumn="0" w:noHBand="0" w:noVBand="1"/>
      </w:tblPr>
      <w:tblGrid>
        <w:gridCol w:w="2835"/>
        <w:gridCol w:w="7655"/>
      </w:tblGrid>
      <w:tr w:rsidR="00A80A09" w:rsidRPr="00091725" w14:paraId="15A03E8B" w14:textId="77777777" w:rsidTr="00D602A8">
        <w:trPr>
          <w:trHeight w:val="64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4B2BAF8C" w14:textId="10A6D35E" w:rsidR="00A80A09" w:rsidRPr="00091725" w:rsidRDefault="00A80A09" w:rsidP="00D602A8">
            <w:pPr>
              <w:ind w:left="147"/>
              <w:rPr>
                <w:rFonts w:ascii="Arial" w:hAnsi="Arial" w:cs="Arial"/>
                <w:sz w:val="24"/>
                <w:szCs w:val="24"/>
              </w:rPr>
            </w:pPr>
            <w:r w:rsidRPr="00091725">
              <w:rPr>
                <w:rFonts w:ascii="Arial" w:eastAsia="Arial" w:hAnsi="Arial" w:cs="Arial"/>
                <w:b/>
                <w:sz w:val="24"/>
                <w:szCs w:val="24"/>
              </w:rPr>
              <w:t>Titre du projet</w:t>
            </w:r>
            <w:r w:rsidR="00491C3C">
              <w:rPr>
                <w:rFonts w:ascii="Arial" w:eastAsia="Arial" w:hAnsi="Arial" w:cs="Arial"/>
                <w:b/>
                <w:sz w:val="24"/>
                <w:szCs w:val="24"/>
              </w:rPr>
              <w:t xml:space="preserve"> de valorisation</w:t>
            </w:r>
            <w:r w:rsidRPr="00091725">
              <w:rPr>
                <w:rFonts w:ascii="Arial" w:eastAsia="Arial" w:hAnsi="Arial" w:cs="Arial"/>
                <w:b/>
                <w:sz w:val="24"/>
                <w:szCs w:val="24"/>
              </w:rPr>
              <w:t> :</w:t>
            </w:r>
          </w:p>
          <w:p w14:paraId="65FA636D" w14:textId="77777777" w:rsidR="00A80A09" w:rsidRPr="00091725" w:rsidRDefault="00A80A09" w:rsidP="00D602A8">
            <w:pPr>
              <w:ind w:left="147"/>
              <w:rPr>
                <w:rFonts w:ascii="Arial" w:hAnsi="Arial" w:cs="Arial"/>
                <w:sz w:val="24"/>
                <w:szCs w:val="24"/>
              </w:rPr>
            </w:pPr>
            <w:r w:rsidRPr="00091725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Arial" w:hAnsi="Arial" w:cs="Arial"/>
                <w:sz w:val="24"/>
                <w:szCs w:val="24"/>
              </w:rPr>
              <w:id w:val="264353187"/>
              <w:placeholder>
                <w:docPart w:val="7B31D62B6CA6479D852840761398EB6D"/>
              </w:placeholder>
              <w:showingPlcHdr/>
            </w:sdtPr>
            <w:sdtContent>
              <w:p w14:paraId="51C53712" w14:textId="77777777" w:rsidR="00A80A09" w:rsidRPr="00091725" w:rsidRDefault="00A80A09" w:rsidP="00D602A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91725">
                  <w:rPr>
                    <w:rStyle w:val="Textedelespacerserv"/>
                    <w:rFonts w:ascii="Arial" w:hAnsi="Arial" w:cs="Arial"/>
                    <w:sz w:val="24"/>
                    <w:szCs w:val="24"/>
                  </w:rPr>
                  <w:t>Cliquez ou appuyez ici pour entrer du texte.</w:t>
                </w:r>
              </w:p>
            </w:sdtContent>
          </w:sdt>
          <w:p w14:paraId="15DE8BA7" w14:textId="77777777" w:rsidR="00A80A09" w:rsidRPr="00091725" w:rsidRDefault="00A80A09" w:rsidP="00D602A8">
            <w:pPr>
              <w:ind w:left="16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0A09" w:rsidRPr="003109FD" w14:paraId="4B7D6B79" w14:textId="77777777" w:rsidTr="00D602A8">
        <w:trPr>
          <w:trHeight w:val="64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7DCA8E22" w14:textId="77777777" w:rsidR="003C2057" w:rsidRDefault="00491C3C" w:rsidP="00D602A8">
            <w:pPr>
              <w:ind w:left="147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Domaine couvert </w:t>
            </w:r>
          </w:p>
          <w:p w14:paraId="3F8C08CD" w14:textId="1FA0FB04" w:rsidR="00A80A09" w:rsidRPr="00091725" w:rsidRDefault="00491C3C" w:rsidP="00D602A8">
            <w:pPr>
              <w:ind w:left="147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3C2057">
              <w:rPr>
                <w:rFonts w:ascii="Arial" w:eastAsia="Arial" w:hAnsi="Arial" w:cs="Arial"/>
                <w:b/>
                <w:color w:val="EE0000"/>
                <w:sz w:val="16"/>
                <w:szCs w:val="16"/>
              </w:rPr>
              <w:t>(se référer aux 10 domaines couvert</w:t>
            </w:r>
            <w:r w:rsidR="003C2057" w:rsidRPr="003C2057">
              <w:rPr>
                <w:rFonts w:ascii="Arial" w:eastAsia="Arial" w:hAnsi="Arial" w:cs="Arial"/>
                <w:b/>
                <w:color w:val="EE0000"/>
                <w:sz w:val="16"/>
                <w:szCs w:val="16"/>
              </w:rPr>
              <w:t>s par le financement du FONSTI)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7A3A840D" w14:textId="77777777" w:rsidR="00A80A09" w:rsidRDefault="00A80A09" w:rsidP="00D602A8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31E8CFEC" w14:textId="00250430" w:rsidR="00A80A09" w:rsidRPr="003109FD" w:rsidRDefault="00A80A09" w:rsidP="00D6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80A09" w14:paraId="2D9FEAE8" w14:textId="77777777" w:rsidTr="00D602A8">
        <w:trPr>
          <w:trHeight w:val="64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2590D986" w14:textId="77777777" w:rsidR="00A80A09" w:rsidRPr="00091725" w:rsidRDefault="00A80A09" w:rsidP="00D602A8">
            <w:pPr>
              <w:ind w:left="147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Coût du projet :</w:t>
            </w:r>
          </w:p>
        </w:tc>
        <w:sdt>
          <w:sdtPr>
            <w:rPr>
              <w:rFonts w:ascii="Arial" w:eastAsia="Arial" w:hAnsi="Arial" w:cs="Arial"/>
              <w:b/>
              <w:sz w:val="24"/>
              <w:szCs w:val="24"/>
            </w:rPr>
            <w:id w:val="-523788563"/>
            <w:placeholder>
              <w:docPart w:val="26059F9F2E464A18AA1F4859B247627A"/>
            </w:placeholder>
            <w:showingPlcHdr/>
          </w:sdtPr>
          <w:sdtContent>
            <w:tc>
              <w:tcPr>
                <w:tcW w:w="7655" w:type="dxa"/>
                <w:tcBorders>
                  <w:top w:val="single" w:sz="4" w:space="0" w:color="000000"/>
                  <w:left w:val="single" w:sz="7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0F5B7FB" w14:textId="77777777" w:rsidR="00A80A09" w:rsidRDefault="00A80A09" w:rsidP="00D602A8">
                <w:pPr>
                  <w:rPr>
                    <w:rFonts w:ascii="Arial" w:eastAsia="Arial" w:hAnsi="Arial" w:cs="Arial"/>
                    <w:b/>
                    <w:sz w:val="24"/>
                    <w:szCs w:val="24"/>
                  </w:rPr>
                </w:pPr>
                <w:r w:rsidRPr="00091725">
                  <w:rPr>
                    <w:rStyle w:val="Textedelespacerserv"/>
                    <w:rFonts w:ascii="Arial" w:hAnsi="Arial" w:cs="Arial"/>
                    <w:sz w:val="24"/>
                    <w:szCs w:val="24"/>
                  </w:rPr>
                  <w:t>Cliquez ou appuyez ici pour entrer du texte.</w:t>
                </w:r>
              </w:p>
            </w:tc>
          </w:sdtContent>
        </w:sdt>
      </w:tr>
      <w:tr w:rsidR="00A80A09" w:rsidRPr="00782C3D" w14:paraId="3901E29B" w14:textId="77777777" w:rsidTr="00D602A8">
        <w:trPr>
          <w:trHeight w:val="64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6B038E23" w14:textId="77777777" w:rsidR="00A80A09" w:rsidRPr="00782C3D" w:rsidRDefault="00A80A09" w:rsidP="00D602A8">
            <w:pPr>
              <w:ind w:left="147"/>
              <w:rPr>
                <w:rFonts w:ascii="Arial" w:eastAsia="Arial" w:hAnsi="Arial" w:cs="Arial"/>
                <w:b/>
                <w:color w:val="FF0000"/>
                <w:sz w:val="24"/>
                <w:szCs w:val="24"/>
                <w:highlight w:val="yellow"/>
              </w:rPr>
            </w:pPr>
            <w:r w:rsidRPr="00C4607D">
              <w:rPr>
                <w:rFonts w:ascii="Arial" w:eastAsia="Arial" w:hAnsi="Arial" w:cs="Arial"/>
                <w:b/>
                <w:sz w:val="24"/>
                <w:szCs w:val="24"/>
              </w:rPr>
              <w:t>Montant de la contribution demandée au FONSTI</w:t>
            </w:r>
          </w:p>
        </w:tc>
        <w:sdt>
          <w:sdtPr>
            <w:rPr>
              <w:rFonts w:ascii="Arial" w:eastAsia="Arial" w:hAnsi="Arial" w:cs="Arial"/>
              <w:b/>
              <w:color w:val="FF0000"/>
              <w:sz w:val="24"/>
              <w:szCs w:val="24"/>
              <w:highlight w:val="yellow"/>
            </w:rPr>
            <w:id w:val="72246135"/>
            <w:placeholder>
              <w:docPart w:val="DDBF2E61DD004AC4A117F4290533F641"/>
            </w:placeholder>
            <w:showingPlcHdr/>
          </w:sdtPr>
          <w:sdtContent>
            <w:tc>
              <w:tcPr>
                <w:tcW w:w="7655" w:type="dxa"/>
                <w:tcBorders>
                  <w:top w:val="single" w:sz="4" w:space="0" w:color="000000"/>
                  <w:left w:val="single" w:sz="7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270B5FA" w14:textId="77777777" w:rsidR="00A80A09" w:rsidRPr="00782C3D" w:rsidRDefault="00A80A09" w:rsidP="00D602A8">
                <w:pPr>
                  <w:jc w:val="both"/>
                  <w:rPr>
                    <w:rFonts w:ascii="Arial" w:eastAsia="Arial" w:hAnsi="Arial" w:cs="Arial"/>
                    <w:b/>
                    <w:color w:val="FF0000"/>
                    <w:sz w:val="24"/>
                    <w:szCs w:val="24"/>
                    <w:highlight w:val="yellow"/>
                  </w:rPr>
                </w:pPr>
                <w:r w:rsidRPr="00D506D0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</w:tr>
      <w:tr w:rsidR="00A80A09" w:rsidRPr="00A905D6" w14:paraId="778C54DC" w14:textId="77777777" w:rsidTr="00D602A8">
        <w:trPr>
          <w:trHeight w:val="64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185F234A" w14:textId="77777777" w:rsidR="00A80A09" w:rsidRPr="00091725" w:rsidRDefault="00A80A09" w:rsidP="00D602A8">
            <w:pPr>
              <w:ind w:left="147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Durée du Projet</w:t>
            </w:r>
          </w:p>
        </w:tc>
        <w:sdt>
          <w:sdtPr>
            <w:rPr>
              <w:rFonts w:ascii="Arial" w:eastAsia="Arial" w:hAnsi="Arial" w:cs="Arial"/>
              <w:b/>
              <w:sz w:val="24"/>
              <w:szCs w:val="24"/>
            </w:rPr>
            <w:id w:val="136387673"/>
            <w:placeholder>
              <w:docPart w:val="FA211D6079EC41EC93A2F9336171436A"/>
            </w:placeholder>
            <w:showingPlcHdr/>
          </w:sdtPr>
          <w:sdtContent>
            <w:tc>
              <w:tcPr>
                <w:tcW w:w="7655" w:type="dxa"/>
                <w:tcBorders>
                  <w:top w:val="single" w:sz="4" w:space="0" w:color="000000"/>
                  <w:left w:val="single" w:sz="7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4D9833C" w14:textId="77777777" w:rsidR="00A80A09" w:rsidRPr="00A905D6" w:rsidRDefault="00A80A09" w:rsidP="00D602A8">
                <w:pPr>
                  <w:rPr>
                    <w:rFonts w:ascii="Arial" w:eastAsia="Arial" w:hAnsi="Arial" w:cs="Arial"/>
                    <w:b/>
                    <w:sz w:val="24"/>
                    <w:szCs w:val="24"/>
                  </w:rPr>
                </w:pPr>
                <w:r w:rsidRPr="00A905D6">
                  <w:rPr>
                    <w:rStyle w:val="Textedelespacerserv"/>
                    <w:sz w:val="24"/>
                    <w:szCs w:val="24"/>
                  </w:rPr>
                  <w:t>Cliquez ou appuyez ici pour entrer du texte.</w:t>
                </w:r>
              </w:p>
            </w:tc>
          </w:sdtContent>
        </w:sdt>
      </w:tr>
      <w:tr w:rsidR="00A80A09" w:rsidRPr="00091725" w14:paraId="1CC9A3C5" w14:textId="77777777" w:rsidTr="00D602A8">
        <w:trPr>
          <w:trHeight w:val="64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5DA06160" w14:textId="55901519" w:rsidR="00A80A09" w:rsidRPr="00091725" w:rsidRDefault="00460629" w:rsidP="00D602A8">
            <w:pPr>
              <w:ind w:left="147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É</w:t>
            </w:r>
            <w:r w:rsidRPr="00091725">
              <w:rPr>
                <w:rFonts w:ascii="Arial" w:eastAsia="Arial" w:hAnsi="Arial" w:cs="Arial"/>
                <w:b/>
                <w:sz w:val="24"/>
                <w:szCs w:val="24"/>
              </w:rPr>
              <w:t xml:space="preserve">chéancier </w:t>
            </w:r>
            <w:r w:rsidR="00A80A09" w:rsidRPr="00091725">
              <w:rPr>
                <w:rFonts w:ascii="Arial" w:eastAsia="Arial" w:hAnsi="Arial" w:cs="Arial"/>
                <w:b/>
                <w:sz w:val="24"/>
                <w:szCs w:val="24"/>
              </w:rPr>
              <w:t>prévu :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6CC4779D" w14:textId="77777777" w:rsidR="00A80A09" w:rsidRPr="00091725" w:rsidRDefault="00A80A09" w:rsidP="00D602A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091725">
              <w:rPr>
                <w:rFonts w:ascii="Arial" w:eastAsia="Arial" w:hAnsi="Arial" w:cs="Arial"/>
                <w:b/>
                <w:sz w:val="24"/>
                <w:szCs w:val="24"/>
              </w:rPr>
              <w:t>Date de début :</w:t>
            </w:r>
            <w:sdt>
              <w:sdtPr>
                <w:rPr>
                  <w:rFonts w:ascii="Arial" w:eastAsia="Arial" w:hAnsi="Arial" w:cs="Arial"/>
                  <w:b/>
                  <w:sz w:val="24"/>
                  <w:szCs w:val="24"/>
                </w:rPr>
                <w:id w:val="1420369025"/>
                <w:placeholder>
                  <w:docPart w:val="2F9B2740A7E740B5BE3A7A7D7F44234B"/>
                </w:placeholder>
                <w:showingPlcHdr/>
                <w:date>
                  <w:dateFormat w:val="dd/MM/yyyy"/>
                  <w:lid w:val="fr-CI"/>
                  <w:storeMappedDataAs w:val="dateTime"/>
                  <w:calendar w:val="gregorian"/>
                </w:date>
              </w:sdtPr>
              <w:sdtContent>
                <w:r w:rsidRPr="00091725">
                  <w:rPr>
                    <w:rStyle w:val="Textedelespacerserv"/>
                    <w:rFonts w:ascii="Arial" w:hAnsi="Arial" w:cs="Arial"/>
                    <w:sz w:val="24"/>
                    <w:szCs w:val="24"/>
                  </w:rPr>
                  <w:t>Cliquez ou appuyez ici pour entrer une date.</w:t>
                </w:r>
              </w:sdtContent>
            </w:sdt>
          </w:p>
          <w:p w14:paraId="482DB6C6" w14:textId="77777777" w:rsidR="00A80A09" w:rsidRPr="00091725" w:rsidRDefault="00A80A09" w:rsidP="00D602A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091725">
              <w:rPr>
                <w:rFonts w:ascii="Arial" w:eastAsia="Arial" w:hAnsi="Arial" w:cs="Arial"/>
                <w:b/>
                <w:sz w:val="24"/>
                <w:szCs w:val="24"/>
              </w:rPr>
              <w:t xml:space="preserve">Date de fin : </w:t>
            </w:r>
            <w:sdt>
              <w:sdtPr>
                <w:rPr>
                  <w:rFonts w:ascii="Arial" w:eastAsia="Arial" w:hAnsi="Arial" w:cs="Arial"/>
                  <w:b/>
                  <w:sz w:val="24"/>
                  <w:szCs w:val="24"/>
                </w:rPr>
                <w:id w:val="-510910647"/>
                <w:placeholder>
                  <w:docPart w:val="CB66D15E0AD44623B5F2FC48C323FEE9"/>
                </w:placeholder>
                <w:showingPlcHdr/>
                <w:date>
                  <w:dateFormat w:val="dd/MM/yyyy"/>
                  <w:lid w:val="fr-CI"/>
                  <w:storeMappedDataAs w:val="dateTime"/>
                  <w:calendar w:val="gregorian"/>
                </w:date>
              </w:sdtPr>
              <w:sdtContent>
                <w:r w:rsidRPr="00091725">
                  <w:rPr>
                    <w:rStyle w:val="Textedelespacerserv"/>
                    <w:rFonts w:ascii="Arial" w:hAnsi="Arial" w:cs="Arial"/>
                    <w:sz w:val="24"/>
                    <w:szCs w:val="24"/>
                  </w:rPr>
                  <w:t>Cliquez ou appuyez ici pour entrer une date.</w:t>
                </w:r>
              </w:sdtContent>
            </w:sdt>
          </w:p>
        </w:tc>
      </w:tr>
    </w:tbl>
    <w:p w14:paraId="1ADB0CD8" w14:textId="77777777" w:rsidR="00E0793D" w:rsidRDefault="00E0793D" w:rsidP="00960AF8">
      <w:pPr>
        <w:spacing w:before="39"/>
        <w:ind w:right="582"/>
        <w:jc w:val="center"/>
        <w:rPr>
          <w:b/>
          <w:bCs/>
          <w:sz w:val="32"/>
        </w:rPr>
      </w:pPr>
    </w:p>
    <w:p w14:paraId="7195E842" w14:textId="1FC7C024" w:rsidR="009F6D97" w:rsidRPr="00027FDE" w:rsidRDefault="009F6D97" w:rsidP="009F6D97">
      <w:pPr>
        <w:pStyle w:val="Paragraphedeliste"/>
        <w:widowControl/>
        <w:numPr>
          <w:ilvl w:val="0"/>
          <w:numId w:val="5"/>
        </w:numPr>
        <w:autoSpaceDE/>
        <w:autoSpaceDN/>
        <w:spacing w:before="120" w:after="120"/>
        <w:contextualSpacing/>
        <w:jc w:val="both"/>
        <w:rPr>
          <w:rFonts w:ascii="Arial" w:eastAsia="Times New Roman" w:hAnsi="Arial" w:cs="Times New Roman"/>
          <w:sz w:val="18"/>
        </w:rPr>
      </w:pPr>
      <w:r w:rsidRPr="00027FDE">
        <w:rPr>
          <w:rFonts w:ascii="Arial" w:eastAsia="Times New Roman" w:hAnsi="Arial" w:cs="Times New Roman"/>
          <w:b/>
          <w:sz w:val="24"/>
          <w:szCs w:val="24"/>
        </w:rPr>
        <w:t xml:space="preserve">INFORMATIONS SUR </w:t>
      </w:r>
      <w:r w:rsidR="00460629" w:rsidRPr="00027FDE">
        <w:rPr>
          <w:rFonts w:ascii="Arial" w:eastAsia="Times New Roman" w:hAnsi="Arial" w:cs="Times New Roman"/>
          <w:b/>
          <w:sz w:val="24"/>
          <w:szCs w:val="24"/>
        </w:rPr>
        <w:t>L’</w:t>
      </w:r>
      <w:r w:rsidR="00460629">
        <w:rPr>
          <w:rFonts w:ascii="Arial" w:eastAsia="Times New Roman" w:hAnsi="Arial" w:cs="Times New Roman"/>
          <w:b/>
          <w:sz w:val="24"/>
          <w:szCs w:val="24"/>
        </w:rPr>
        <w:t>É</w:t>
      </w:r>
      <w:r w:rsidR="00460629" w:rsidRPr="00027FDE">
        <w:rPr>
          <w:rFonts w:ascii="Arial" w:eastAsia="Times New Roman" w:hAnsi="Arial" w:cs="Times New Roman"/>
          <w:b/>
          <w:sz w:val="24"/>
          <w:szCs w:val="24"/>
        </w:rPr>
        <w:t xml:space="preserve">QUIPE </w:t>
      </w:r>
      <w:r w:rsidR="005172E2" w:rsidRPr="00027FDE">
        <w:rPr>
          <w:rFonts w:ascii="Arial" w:eastAsia="Times New Roman" w:hAnsi="Arial" w:cs="Times New Roman"/>
          <w:b/>
          <w:sz w:val="24"/>
          <w:szCs w:val="24"/>
        </w:rPr>
        <w:t>PROJET</w:t>
      </w:r>
    </w:p>
    <w:p w14:paraId="3C576A7C" w14:textId="7F8B5B01" w:rsidR="00A177A7" w:rsidRPr="00A177A7" w:rsidRDefault="00A177A7" w:rsidP="00A177A7">
      <w:pPr>
        <w:rPr>
          <w:rFonts w:ascii="Arial" w:eastAsia="Arial" w:hAnsi="Arial" w:cs="Arial"/>
          <w:i/>
          <w:color w:val="FF0000"/>
          <w:sz w:val="24"/>
          <w:lang w:eastAsia="fr-FR"/>
        </w:rPr>
      </w:pPr>
      <w:r>
        <w:rPr>
          <w:b/>
          <w:sz w:val="24"/>
        </w:rPr>
        <w:t xml:space="preserve">  </w:t>
      </w:r>
      <w:r w:rsidRPr="00A177A7">
        <w:rPr>
          <w:rFonts w:ascii="Arial" w:eastAsia="Arial" w:hAnsi="Arial" w:cs="Arial"/>
          <w:i/>
          <w:color w:val="FF0000"/>
          <w:sz w:val="24"/>
          <w:lang w:eastAsia="fr-FR"/>
        </w:rPr>
        <w:t xml:space="preserve">Des lignes peuvent être insérées en fonction du nombre de membres à insérer. </w:t>
      </w:r>
    </w:p>
    <w:p w14:paraId="009CE9EC" w14:textId="170131E4" w:rsidR="00A177A7" w:rsidRPr="00A177A7" w:rsidRDefault="00A177A7" w:rsidP="00A177A7">
      <w:pPr>
        <w:widowControl/>
        <w:autoSpaceDE/>
        <w:autoSpaceDN/>
        <w:spacing w:after="160" w:line="259" w:lineRule="auto"/>
        <w:rPr>
          <w:rFonts w:ascii="Arial" w:eastAsia="Arial" w:hAnsi="Arial" w:cs="Arial"/>
          <w:b/>
          <w:i/>
          <w:color w:val="FF0000"/>
          <w:sz w:val="24"/>
          <w:lang w:eastAsia="fr-FR"/>
        </w:rPr>
      </w:pPr>
      <w:r w:rsidRPr="00A177A7">
        <w:rPr>
          <w:rFonts w:ascii="Arial" w:eastAsia="Arial" w:hAnsi="Arial" w:cs="Arial"/>
          <w:b/>
          <w:i/>
          <w:color w:val="FF0000"/>
          <w:sz w:val="24"/>
          <w:lang w:eastAsia="fr-FR"/>
        </w:rPr>
        <w:t xml:space="preserve">Les noms des membres de l’équipe </w:t>
      </w:r>
      <w:r w:rsidR="00F433D2">
        <w:rPr>
          <w:rFonts w:ascii="Arial" w:eastAsia="Arial" w:hAnsi="Arial" w:cs="Arial"/>
          <w:b/>
          <w:i/>
          <w:color w:val="FF0000"/>
          <w:sz w:val="24"/>
          <w:lang w:eastAsia="fr-FR"/>
        </w:rPr>
        <w:t xml:space="preserve">ne </w:t>
      </w:r>
      <w:r w:rsidRPr="00A177A7">
        <w:rPr>
          <w:rFonts w:ascii="Arial" w:eastAsia="Arial" w:hAnsi="Arial" w:cs="Arial"/>
          <w:b/>
          <w:i/>
          <w:color w:val="FF0000"/>
          <w:sz w:val="24"/>
          <w:lang w:eastAsia="fr-FR"/>
        </w:rPr>
        <w:t>doivent</w:t>
      </w:r>
      <w:r w:rsidR="00F433D2">
        <w:rPr>
          <w:rFonts w:ascii="Arial" w:eastAsia="Arial" w:hAnsi="Arial" w:cs="Arial"/>
          <w:b/>
          <w:i/>
          <w:color w:val="FF0000"/>
          <w:sz w:val="24"/>
          <w:lang w:eastAsia="fr-FR"/>
        </w:rPr>
        <w:t xml:space="preserve"> pas</w:t>
      </w:r>
      <w:r w:rsidRPr="00A177A7">
        <w:rPr>
          <w:rFonts w:ascii="Arial" w:eastAsia="Arial" w:hAnsi="Arial" w:cs="Arial"/>
          <w:b/>
          <w:i/>
          <w:color w:val="FF0000"/>
          <w:sz w:val="24"/>
          <w:lang w:eastAsia="fr-FR"/>
        </w:rPr>
        <w:t xml:space="preserve"> figurer ici !</w:t>
      </w:r>
    </w:p>
    <w:tbl>
      <w:tblPr>
        <w:tblStyle w:val="TableGrid"/>
        <w:tblW w:w="10632" w:type="dxa"/>
        <w:tblInd w:w="-714" w:type="dxa"/>
        <w:tblCellMar>
          <w:left w:w="21" w:type="dxa"/>
          <w:right w:w="32" w:type="dxa"/>
        </w:tblCellMar>
        <w:tblLook w:val="04A0" w:firstRow="1" w:lastRow="0" w:firstColumn="1" w:lastColumn="0" w:noHBand="0" w:noVBand="1"/>
      </w:tblPr>
      <w:tblGrid>
        <w:gridCol w:w="3261"/>
        <w:gridCol w:w="7371"/>
      </w:tblGrid>
      <w:tr w:rsidR="00A177A7" w:rsidRPr="00A177A7" w14:paraId="74A0C6B6" w14:textId="77777777" w:rsidTr="007A75E2">
        <w:trPr>
          <w:trHeight w:val="64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1EC6B22B" w14:textId="4F6713E6" w:rsidR="00A177A7" w:rsidRPr="00A177A7" w:rsidRDefault="00ED0C3C" w:rsidP="00A177A7">
            <w:pPr>
              <w:rPr>
                <w:rFonts w:asciiTheme="minorHAnsi" w:eastAsia="Arial" w:hAnsiTheme="minorHAnsi" w:cstheme="minorHAnsi"/>
                <w:bCs/>
                <w:sz w:val="18"/>
                <w:szCs w:val="16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  <w:sz w:val="24"/>
              </w:rPr>
              <w:t>Coordonnateur</w:t>
            </w:r>
            <w:r w:rsidR="00A177A7" w:rsidRPr="00A177A7">
              <w:rPr>
                <w:rFonts w:asciiTheme="minorHAnsi" w:eastAsia="Arial" w:hAnsiTheme="minorHAnsi" w:cstheme="minorHAnsi"/>
                <w:b/>
                <w:color w:val="000000"/>
                <w:sz w:val="24"/>
              </w:rPr>
              <w:t> </w:t>
            </w:r>
            <w:r w:rsidR="00460629">
              <w:rPr>
                <w:rFonts w:asciiTheme="minorHAnsi" w:eastAsia="Arial" w:hAnsiTheme="minorHAnsi" w:cstheme="minorHAnsi"/>
                <w:b/>
                <w:color w:val="000000"/>
                <w:sz w:val="24"/>
              </w:rPr>
              <w:t>principal</w:t>
            </w:r>
            <w:r w:rsidR="00460629" w:rsidRPr="00A177A7">
              <w:rPr>
                <w:rFonts w:asciiTheme="minorHAnsi" w:eastAsia="Arial" w:hAnsiTheme="minorHAnsi" w:cstheme="minorHAnsi"/>
                <w:b/>
                <w:color w:val="000000"/>
                <w:sz w:val="24"/>
              </w:rPr>
              <w:t xml:space="preserve"> :</w:t>
            </w:r>
            <w:r w:rsidR="00A177A7" w:rsidRPr="00A177A7">
              <w:rPr>
                <w:rFonts w:asciiTheme="minorHAnsi" w:eastAsia="Arial" w:hAnsiTheme="minorHAnsi" w:cstheme="minorHAnsi"/>
                <w:b/>
                <w:color w:val="000000"/>
                <w:sz w:val="24"/>
              </w:rPr>
              <w:t xml:space="preserve"> </w:t>
            </w:r>
          </w:p>
          <w:p w14:paraId="47ADCE46" w14:textId="77777777" w:rsidR="00A177A7" w:rsidRPr="00A177A7" w:rsidRDefault="00A177A7" w:rsidP="00A177A7">
            <w:pPr>
              <w:rPr>
                <w:rFonts w:asciiTheme="minorHAnsi" w:hAnsiTheme="minorHAnsi" w:cstheme="minorHAnsi"/>
                <w:color w:val="000000"/>
              </w:rPr>
            </w:pPr>
          </w:p>
          <w:p w14:paraId="71CF30AD" w14:textId="77777777" w:rsidR="00A177A7" w:rsidRPr="00A177A7" w:rsidRDefault="00A177A7" w:rsidP="00A177A7">
            <w:pPr>
              <w:ind w:left="147"/>
              <w:rPr>
                <w:rFonts w:asciiTheme="minorHAnsi" w:hAnsiTheme="minorHAnsi" w:cstheme="minorHAnsi"/>
                <w:color w:val="000000"/>
              </w:rPr>
            </w:pPr>
            <w:r w:rsidRPr="00A177A7">
              <w:rPr>
                <w:rFonts w:asciiTheme="minorHAnsi" w:eastAsia="Arial" w:hAnsiTheme="minorHAnsi" w:cstheme="minorHAnsi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5EEB4B29" w14:textId="77777777" w:rsidR="00A177A7" w:rsidRPr="00A177A7" w:rsidRDefault="00A177A7" w:rsidP="00A177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A177A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Sexe : </w:t>
            </w:r>
            <w:sdt>
              <w:sdtPr>
                <w:rPr>
                  <w:rFonts w:asciiTheme="minorHAnsi" w:hAnsiTheme="minorHAnsi" w:cstheme="minorHAnsi"/>
                  <w:color w:val="000000"/>
                  <w:sz w:val="24"/>
                  <w:szCs w:val="24"/>
                </w:rPr>
                <w:id w:val="1733347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177A7">
                  <w:rPr>
                    <w:rFonts w:ascii="Segoe UI Symbol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Pr="00A177A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F                     </w:t>
            </w:r>
            <w:sdt>
              <w:sdtPr>
                <w:rPr>
                  <w:rFonts w:asciiTheme="minorHAnsi" w:hAnsiTheme="minorHAnsi" w:cstheme="minorHAnsi"/>
                  <w:color w:val="000000"/>
                  <w:sz w:val="24"/>
                  <w:szCs w:val="24"/>
                </w:rPr>
                <w:id w:val="-1773621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177A7">
                  <w:rPr>
                    <w:rFonts w:ascii="Segoe UI Symbol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Pr="00A177A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M</w:t>
            </w:r>
          </w:p>
          <w:p w14:paraId="03AF3BDD" w14:textId="4596BC1A" w:rsidR="00A177A7" w:rsidRPr="00A177A7" w:rsidRDefault="00C12598" w:rsidP="00A177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Fonction/ </w:t>
            </w:r>
            <w:r w:rsidR="00956D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Grade</w:t>
            </w:r>
            <w:r w:rsidR="00A177A7" w:rsidRPr="00A177A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:</w:t>
            </w:r>
            <w:sdt>
              <w:sdtPr>
                <w:rPr>
                  <w:rFonts w:asciiTheme="minorHAnsi" w:hAnsiTheme="minorHAnsi" w:cstheme="minorHAnsi"/>
                  <w:color w:val="000000"/>
                  <w:sz w:val="24"/>
                  <w:szCs w:val="24"/>
                </w:rPr>
                <w:id w:val="-1136322780"/>
                <w:placeholder>
                  <w:docPart w:val="E49CE25FE1ED4826B4AE74D64D11BD6F"/>
                </w:placeholder>
                <w:showingPlcHdr/>
              </w:sdtPr>
              <w:sdtContent>
                <w:r w:rsidR="00A177A7" w:rsidRPr="00A177A7">
                  <w:rPr>
                    <w:rFonts w:asciiTheme="minorHAnsi" w:hAnsiTheme="minorHAnsi" w:cstheme="minorHAnsi"/>
                    <w:color w:val="808080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  <w:p w14:paraId="74984A33" w14:textId="25F83EE9" w:rsidR="00A177A7" w:rsidRPr="00A177A7" w:rsidRDefault="00C12598" w:rsidP="00A177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Spécialité / domaine d’expertise</w:t>
            </w:r>
            <w:r w:rsidR="00A177A7" w:rsidRPr="00A177A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:</w:t>
            </w:r>
            <w:sdt>
              <w:sdtPr>
                <w:rPr>
                  <w:rFonts w:asciiTheme="minorHAnsi" w:hAnsiTheme="minorHAnsi" w:cstheme="minorHAnsi"/>
                  <w:color w:val="000000"/>
                  <w:sz w:val="24"/>
                  <w:szCs w:val="24"/>
                </w:rPr>
                <w:id w:val="400497300"/>
                <w:placeholder>
                  <w:docPart w:val="C6FF2E90BF804550B44C3A7278804A89"/>
                </w:placeholder>
                <w:showingPlcHdr/>
              </w:sdtPr>
              <w:sdtContent>
                <w:r w:rsidR="00A177A7" w:rsidRPr="00A177A7">
                  <w:rPr>
                    <w:rFonts w:asciiTheme="minorHAnsi" w:hAnsiTheme="minorHAnsi" w:cstheme="minorHAnsi"/>
                    <w:color w:val="808080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  <w:p w14:paraId="60D55EC0" w14:textId="77777777" w:rsidR="00A177A7" w:rsidRPr="00A177A7" w:rsidRDefault="00A177A7" w:rsidP="00C156E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887F82" w:rsidRPr="00A177A7" w14:paraId="6568FD76" w14:textId="77777777" w:rsidTr="007A75E2">
        <w:trPr>
          <w:trHeight w:val="64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03F595C8" w14:textId="1C4E55B5" w:rsidR="00887F82" w:rsidRDefault="00887F82" w:rsidP="00887F82">
            <w:pPr>
              <w:rPr>
                <w:rFonts w:asciiTheme="minorHAnsi" w:eastAsia="Arial" w:hAnsiTheme="minorHAnsi" w:cstheme="minorHAnsi"/>
                <w:b/>
                <w:color w:val="000000"/>
                <w:sz w:val="24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  <w:sz w:val="24"/>
              </w:rPr>
              <w:t>Superviseur Scientifique/ Technique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478CF611" w14:textId="77777777" w:rsidR="00887F82" w:rsidRPr="00A177A7" w:rsidRDefault="00887F82" w:rsidP="00887F82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A177A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Sexe : </w:t>
            </w:r>
            <w:sdt>
              <w:sdtPr>
                <w:rPr>
                  <w:rFonts w:asciiTheme="minorHAnsi" w:hAnsiTheme="minorHAnsi" w:cstheme="minorHAnsi"/>
                  <w:color w:val="000000"/>
                  <w:sz w:val="24"/>
                  <w:szCs w:val="24"/>
                </w:rPr>
                <w:id w:val="1661657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177A7">
                  <w:rPr>
                    <w:rFonts w:ascii="Segoe UI Symbol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Pr="00A177A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F                     </w:t>
            </w:r>
            <w:sdt>
              <w:sdtPr>
                <w:rPr>
                  <w:rFonts w:asciiTheme="minorHAnsi" w:hAnsiTheme="minorHAnsi" w:cstheme="minorHAnsi"/>
                  <w:color w:val="000000"/>
                  <w:sz w:val="24"/>
                  <w:szCs w:val="24"/>
                </w:rPr>
                <w:id w:val="1340114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177A7">
                  <w:rPr>
                    <w:rFonts w:ascii="Segoe UI Symbol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Pr="00A177A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M</w:t>
            </w:r>
          </w:p>
          <w:p w14:paraId="05C8BE06" w14:textId="77777777" w:rsidR="00887F82" w:rsidRPr="00A177A7" w:rsidRDefault="00887F82" w:rsidP="00887F82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Fonction/ Grade</w:t>
            </w:r>
            <w:r w:rsidRPr="00A177A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:</w:t>
            </w:r>
            <w:sdt>
              <w:sdtPr>
                <w:rPr>
                  <w:rFonts w:asciiTheme="minorHAnsi" w:hAnsiTheme="minorHAnsi" w:cstheme="minorHAnsi"/>
                  <w:color w:val="000000"/>
                  <w:sz w:val="24"/>
                  <w:szCs w:val="24"/>
                </w:rPr>
                <w:id w:val="118582394"/>
                <w:placeholder>
                  <w:docPart w:val="FA758131D33A48719C6D1AB70E040B6D"/>
                </w:placeholder>
                <w:showingPlcHdr/>
              </w:sdtPr>
              <w:sdtContent>
                <w:r w:rsidRPr="00A177A7">
                  <w:rPr>
                    <w:rFonts w:asciiTheme="minorHAnsi" w:hAnsiTheme="minorHAnsi" w:cstheme="minorHAnsi"/>
                    <w:color w:val="808080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  <w:p w14:paraId="012EA97A" w14:textId="77777777" w:rsidR="00887F82" w:rsidRPr="00A177A7" w:rsidRDefault="00887F82" w:rsidP="00887F82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Spécialité / domaine d’expertise</w:t>
            </w:r>
            <w:r w:rsidRPr="00A177A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:</w:t>
            </w:r>
            <w:sdt>
              <w:sdtPr>
                <w:rPr>
                  <w:rFonts w:asciiTheme="minorHAnsi" w:hAnsiTheme="minorHAnsi" w:cstheme="minorHAnsi"/>
                  <w:color w:val="000000"/>
                  <w:sz w:val="24"/>
                  <w:szCs w:val="24"/>
                </w:rPr>
                <w:id w:val="-515151859"/>
                <w:placeholder>
                  <w:docPart w:val="BEC69EDC36064ECDB1B95C717350E0A3"/>
                </w:placeholder>
                <w:showingPlcHdr/>
              </w:sdtPr>
              <w:sdtContent>
                <w:r w:rsidRPr="00A177A7">
                  <w:rPr>
                    <w:rFonts w:asciiTheme="minorHAnsi" w:hAnsiTheme="minorHAnsi" w:cstheme="minorHAnsi"/>
                    <w:color w:val="808080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  <w:p w14:paraId="7F7FD05A" w14:textId="77777777" w:rsidR="00887F82" w:rsidRPr="00A177A7" w:rsidRDefault="00887F82" w:rsidP="00887F82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C83A1C" w:rsidRPr="00A177A7" w14:paraId="67644933" w14:textId="77777777" w:rsidTr="007A75E2">
        <w:trPr>
          <w:trHeight w:val="60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56F42196" w14:textId="77777777" w:rsidR="00C83A1C" w:rsidRPr="00A177A7" w:rsidRDefault="00C83A1C" w:rsidP="00C83A1C">
            <w:pPr>
              <w:ind w:left="82" w:right="106"/>
              <w:rPr>
                <w:rFonts w:asciiTheme="minorHAnsi" w:hAnsiTheme="minorHAnsi" w:cstheme="minorHAnsi"/>
                <w:color w:val="000000"/>
              </w:rPr>
            </w:pPr>
            <w:r w:rsidRPr="00A177A7">
              <w:rPr>
                <w:rFonts w:asciiTheme="minorHAnsi" w:eastAsia="Arial" w:hAnsiTheme="minorHAnsi" w:cstheme="minorHAnsi"/>
                <w:b/>
                <w:color w:val="000000"/>
                <w:sz w:val="24"/>
              </w:rPr>
              <w:t xml:space="preserve">Membre 2 : 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415ACC25" w14:textId="77777777" w:rsidR="00C83A1C" w:rsidRPr="00A177A7" w:rsidRDefault="00C83A1C" w:rsidP="00C83A1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A177A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Sexe : </w:t>
            </w:r>
            <w:sdt>
              <w:sdtPr>
                <w:rPr>
                  <w:rFonts w:asciiTheme="minorHAnsi" w:hAnsiTheme="minorHAnsi" w:cstheme="minorHAnsi"/>
                  <w:color w:val="000000"/>
                  <w:sz w:val="24"/>
                  <w:szCs w:val="24"/>
                </w:rPr>
                <w:id w:val="-1231233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177A7">
                  <w:rPr>
                    <w:rFonts w:ascii="Segoe UI Symbol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Pr="00A177A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F                     </w:t>
            </w:r>
            <w:sdt>
              <w:sdtPr>
                <w:rPr>
                  <w:rFonts w:asciiTheme="minorHAnsi" w:hAnsiTheme="minorHAnsi" w:cstheme="minorHAnsi"/>
                  <w:color w:val="000000"/>
                  <w:sz w:val="24"/>
                  <w:szCs w:val="24"/>
                </w:rPr>
                <w:id w:val="-730922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177A7">
                  <w:rPr>
                    <w:rFonts w:ascii="Segoe UI Symbol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Pr="00A177A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M</w:t>
            </w:r>
          </w:p>
          <w:p w14:paraId="53567764" w14:textId="77777777" w:rsidR="00C83A1C" w:rsidRPr="00A177A7" w:rsidRDefault="00C83A1C" w:rsidP="00C83A1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Fonction/ Grade</w:t>
            </w:r>
            <w:r w:rsidRPr="00A177A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:</w:t>
            </w:r>
            <w:sdt>
              <w:sdtPr>
                <w:rPr>
                  <w:rFonts w:asciiTheme="minorHAnsi" w:hAnsiTheme="minorHAnsi" w:cstheme="minorHAnsi"/>
                  <w:color w:val="000000"/>
                  <w:sz w:val="24"/>
                  <w:szCs w:val="24"/>
                </w:rPr>
                <w:id w:val="1320381196"/>
                <w:placeholder>
                  <w:docPart w:val="E43245F26DA04625ABF951E2A48577BD"/>
                </w:placeholder>
                <w:showingPlcHdr/>
              </w:sdtPr>
              <w:sdtContent>
                <w:r w:rsidRPr="00A177A7">
                  <w:rPr>
                    <w:rFonts w:asciiTheme="minorHAnsi" w:hAnsiTheme="minorHAnsi" w:cstheme="minorHAnsi"/>
                    <w:color w:val="808080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  <w:p w14:paraId="372F09E6" w14:textId="77777777" w:rsidR="00C83A1C" w:rsidRPr="00A177A7" w:rsidRDefault="00C83A1C" w:rsidP="00C83A1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Spécialité / domaine d’expertise</w:t>
            </w:r>
            <w:r w:rsidRPr="00A177A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:</w:t>
            </w:r>
            <w:sdt>
              <w:sdtPr>
                <w:rPr>
                  <w:rFonts w:asciiTheme="minorHAnsi" w:hAnsiTheme="minorHAnsi" w:cstheme="minorHAnsi"/>
                  <w:color w:val="000000"/>
                  <w:sz w:val="24"/>
                  <w:szCs w:val="24"/>
                </w:rPr>
                <w:id w:val="-210343061"/>
                <w:placeholder>
                  <w:docPart w:val="50ACE17509C34E0F904A8696740A7880"/>
                </w:placeholder>
                <w:showingPlcHdr/>
              </w:sdtPr>
              <w:sdtContent>
                <w:r w:rsidRPr="00A177A7">
                  <w:rPr>
                    <w:rFonts w:asciiTheme="minorHAnsi" w:hAnsiTheme="minorHAnsi" w:cstheme="minorHAnsi"/>
                    <w:color w:val="808080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  <w:p w14:paraId="6FA9FD38" w14:textId="77777777" w:rsidR="00C83A1C" w:rsidRPr="00A177A7" w:rsidRDefault="00C83A1C" w:rsidP="00C83A1C">
            <w:pPr>
              <w:tabs>
                <w:tab w:val="left" w:pos="6030"/>
              </w:tabs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C83A1C" w:rsidRPr="00A177A7" w14:paraId="6831884A" w14:textId="77777777" w:rsidTr="007A75E2">
        <w:trPr>
          <w:trHeight w:val="60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0D59240A" w14:textId="77777777" w:rsidR="00C83A1C" w:rsidRPr="00A177A7" w:rsidRDefault="00C83A1C" w:rsidP="00C83A1C">
            <w:pPr>
              <w:ind w:left="82" w:right="106"/>
              <w:rPr>
                <w:rFonts w:asciiTheme="minorHAnsi" w:eastAsia="Arial" w:hAnsiTheme="minorHAnsi" w:cstheme="minorHAnsi"/>
                <w:b/>
                <w:color w:val="000000"/>
                <w:sz w:val="24"/>
              </w:rPr>
            </w:pPr>
            <w:r w:rsidRPr="00A177A7">
              <w:rPr>
                <w:rFonts w:asciiTheme="minorHAnsi" w:eastAsia="Arial" w:hAnsiTheme="minorHAnsi" w:cstheme="minorHAnsi"/>
                <w:b/>
                <w:color w:val="000000"/>
                <w:sz w:val="24"/>
              </w:rPr>
              <w:t xml:space="preserve">Membre 3 : 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6FA6C97E" w14:textId="77777777" w:rsidR="00C83A1C" w:rsidRPr="00A177A7" w:rsidRDefault="00C83A1C" w:rsidP="00C83A1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A177A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Sexe : </w:t>
            </w:r>
            <w:sdt>
              <w:sdtPr>
                <w:rPr>
                  <w:rFonts w:asciiTheme="minorHAnsi" w:hAnsiTheme="minorHAnsi" w:cstheme="minorHAnsi"/>
                  <w:color w:val="000000"/>
                  <w:sz w:val="24"/>
                  <w:szCs w:val="24"/>
                </w:rPr>
                <w:id w:val="-1853251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177A7">
                  <w:rPr>
                    <w:rFonts w:ascii="Segoe UI Symbol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Pr="00A177A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F                     </w:t>
            </w:r>
            <w:sdt>
              <w:sdtPr>
                <w:rPr>
                  <w:rFonts w:asciiTheme="minorHAnsi" w:hAnsiTheme="minorHAnsi" w:cstheme="minorHAnsi"/>
                  <w:color w:val="000000"/>
                  <w:sz w:val="24"/>
                  <w:szCs w:val="24"/>
                </w:rPr>
                <w:id w:val="1994514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177A7">
                  <w:rPr>
                    <w:rFonts w:ascii="Segoe UI Symbol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Pr="00A177A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M</w:t>
            </w:r>
          </w:p>
          <w:p w14:paraId="6C8CD511" w14:textId="77777777" w:rsidR="00C83A1C" w:rsidRPr="00A177A7" w:rsidRDefault="00C83A1C" w:rsidP="00C83A1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Fonction/ Grade</w:t>
            </w:r>
            <w:r w:rsidRPr="00A177A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:</w:t>
            </w:r>
            <w:sdt>
              <w:sdtPr>
                <w:rPr>
                  <w:rFonts w:asciiTheme="minorHAnsi" w:hAnsiTheme="minorHAnsi" w:cstheme="minorHAnsi"/>
                  <w:color w:val="000000"/>
                  <w:sz w:val="24"/>
                  <w:szCs w:val="24"/>
                </w:rPr>
                <w:id w:val="609938141"/>
                <w:placeholder>
                  <w:docPart w:val="203068E376E54BD388B3E733D00B3F90"/>
                </w:placeholder>
                <w:showingPlcHdr/>
              </w:sdtPr>
              <w:sdtContent>
                <w:r w:rsidRPr="00A177A7">
                  <w:rPr>
                    <w:rFonts w:asciiTheme="minorHAnsi" w:hAnsiTheme="minorHAnsi" w:cstheme="minorHAnsi"/>
                    <w:color w:val="808080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  <w:p w14:paraId="71D6D566" w14:textId="77777777" w:rsidR="00C83A1C" w:rsidRPr="00A177A7" w:rsidRDefault="00C83A1C" w:rsidP="00C83A1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Spécialité / domaine d’expertise</w:t>
            </w:r>
            <w:r w:rsidRPr="00A177A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:</w:t>
            </w:r>
            <w:sdt>
              <w:sdtPr>
                <w:rPr>
                  <w:rFonts w:asciiTheme="minorHAnsi" w:hAnsiTheme="minorHAnsi" w:cstheme="minorHAnsi"/>
                  <w:color w:val="000000"/>
                  <w:sz w:val="24"/>
                  <w:szCs w:val="24"/>
                </w:rPr>
                <w:id w:val="2044314549"/>
                <w:placeholder>
                  <w:docPart w:val="70F9EAA474604B06ABC693A2E4672AA5"/>
                </w:placeholder>
                <w:showingPlcHdr/>
              </w:sdtPr>
              <w:sdtContent>
                <w:r w:rsidRPr="00A177A7">
                  <w:rPr>
                    <w:rFonts w:asciiTheme="minorHAnsi" w:hAnsiTheme="minorHAnsi" w:cstheme="minorHAnsi"/>
                    <w:color w:val="808080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  <w:p w14:paraId="1201C00E" w14:textId="77777777" w:rsidR="00C83A1C" w:rsidRPr="00A177A7" w:rsidRDefault="00C83A1C" w:rsidP="00C83A1C">
            <w:pPr>
              <w:tabs>
                <w:tab w:val="right" w:pos="6893"/>
              </w:tabs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200BA3E3" w14:textId="4F46695B" w:rsidR="00E0793D" w:rsidRDefault="00E0793D" w:rsidP="00E0793D">
      <w:pPr>
        <w:pStyle w:val="Corpsdetexte"/>
        <w:spacing w:before="2"/>
        <w:rPr>
          <w:b/>
          <w:sz w:val="24"/>
        </w:rPr>
      </w:pPr>
    </w:p>
    <w:p w14:paraId="4D2CBBDD" w14:textId="4F99E9A7" w:rsidR="00321DEE" w:rsidRPr="004A56BB" w:rsidRDefault="00807429" w:rsidP="007F5487">
      <w:pPr>
        <w:rPr>
          <w:b/>
          <w:sz w:val="24"/>
        </w:rPr>
      </w:pPr>
      <w:r>
        <w:rPr>
          <w:b/>
          <w:sz w:val="24"/>
        </w:rPr>
        <w:br w:type="page"/>
      </w:r>
      <w:r w:rsidR="004A56BB" w:rsidRPr="004A56BB">
        <w:rPr>
          <w:rFonts w:ascii="Arial" w:eastAsia="Times New Roman" w:hAnsi="Arial" w:cs="Times New Roman"/>
          <w:b/>
          <w:sz w:val="24"/>
          <w:szCs w:val="24"/>
        </w:rPr>
        <w:lastRenderedPageBreak/>
        <w:t>RÉSULTAT DE RECHERCHE À VALORISER</w:t>
      </w:r>
    </w:p>
    <w:p w14:paraId="73380BF9" w14:textId="77777777" w:rsidR="00321DEE" w:rsidRDefault="00321DEE" w:rsidP="00E0793D">
      <w:pPr>
        <w:pStyle w:val="Corpsdetexte"/>
        <w:spacing w:before="2"/>
        <w:rPr>
          <w:b/>
          <w:sz w:val="24"/>
        </w:rPr>
      </w:pPr>
    </w:p>
    <w:tbl>
      <w:tblPr>
        <w:tblStyle w:val="TableGrid"/>
        <w:tblW w:w="10490" w:type="dxa"/>
        <w:tblInd w:w="-572" w:type="dxa"/>
        <w:tblCellMar>
          <w:left w:w="21" w:type="dxa"/>
          <w:right w:w="32" w:type="dxa"/>
        </w:tblCellMar>
        <w:tblLook w:val="04A0" w:firstRow="1" w:lastRow="0" w:firstColumn="1" w:lastColumn="0" w:noHBand="0" w:noVBand="1"/>
      </w:tblPr>
      <w:tblGrid>
        <w:gridCol w:w="2835"/>
        <w:gridCol w:w="7655"/>
      </w:tblGrid>
      <w:tr w:rsidR="003D3662" w:rsidRPr="00091725" w14:paraId="1549C4AC" w14:textId="77777777" w:rsidTr="00D602A8">
        <w:trPr>
          <w:trHeight w:val="64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186F11DA" w14:textId="45B95165" w:rsidR="003D3662" w:rsidRPr="00091725" w:rsidRDefault="00EC2951" w:rsidP="00D602A8">
            <w:pPr>
              <w:ind w:left="147"/>
              <w:rPr>
                <w:rFonts w:ascii="Arial" w:hAnsi="Arial" w:cs="Arial"/>
                <w:sz w:val="24"/>
                <w:szCs w:val="24"/>
              </w:rPr>
            </w:pPr>
            <w:r w:rsidRPr="00EC2951">
              <w:rPr>
                <w:rFonts w:ascii="Arial" w:eastAsia="Arial" w:hAnsi="Arial" w:cs="Arial"/>
                <w:b/>
                <w:sz w:val="24"/>
                <w:szCs w:val="24"/>
              </w:rPr>
              <w:t xml:space="preserve">Titre du projet de recherche </w:t>
            </w:r>
            <w:r w:rsidR="00A20BB2" w:rsidRPr="00EC2951">
              <w:rPr>
                <w:rFonts w:ascii="Arial" w:eastAsia="Arial" w:hAnsi="Arial" w:cs="Arial"/>
                <w:b/>
                <w:sz w:val="24"/>
                <w:szCs w:val="24"/>
              </w:rPr>
              <w:t>d’origine</w:t>
            </w:r>
            <w:r w:rsidR="00A20BB2" w:rsidRPr="00091725">
              <w:rPr>
                <w:rFonts w:ascii="Arial" w:eastAsia="Arial" w:hAnsi="Arial" w:cs="Arial"/>
                <w:b/>
                <w:sz w:val="24"/>
                <w:szCs w:val="24"/>
              </w:rPr>
              <w:t xml:space="preserve"> :</w:t>
            </w:r>
          </w:p>
          <w:p w14:paraId="780C8560" w14:textId="77777777" w:rsidR="003D3662" w:rsidRPr="00091725" w:rsidRDefault="003D3662" w:rsidP="00D602A8">
            <w:pPr>
              <w:ind w:left="147"/>
              <w:rPr>
                <w:rFonts w:ascii="Arial" w:hAnsi="Arial" w:cs="Arial"/>
                <w:sz w:val="24"/>
                <w:szCs w:val="24"/>
              </w:rPr>
            </w:pPr>
            <w:r w:rsidRPr="00091725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486662510"/>
              <w:placeholder>
                <w:docPart w:val="C1B5E4218DF94C0999D8BBE8B3BF7AFC"/>
              </w:placeholder>
              <w:showingPlcHdr/>
            </w:sdtPr>
            <w:sdtContent>
              <w:p w14:paraId="1365A206" w14:textId="77777777" w:rsidR="003D3662" w:rsidRPr="00091725" w:rsidRDefault="003D3662" w:rsidP="00D602A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91725">
                  <w:rPr>
                    <w:rStyle w:val="Textedelespacerserv"/>
                    <w:rFonts w:ascii="Arial" w:hAnsi="Arial" w:cs="Arial"/>
                    <w:sz w:val="24"/>
                    <w:szCs w:val="24"/>
                  </w:rPr>
                  <w:t>Cliquez ou appuyez ici pour entrer du texte.</w:t>
                </w:r>
              </w:p>
            </w:sdtContent>
          </w:sdt>
          <w:p w14:paraId="3D057441" w14:textId="77777777" w:rsidR="003D3662" w:rsidRPr="00091725" w:rsidRDefault="003D3662" w:rsidP="00D602A8">
            <w:pPr>
              <w:ind w:left="16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3662" w14:paraId="7389F182" w14:textId="77777777" w:rsidTr="00D602A8">
        <w:trPr>
          <w:trHeight w:val="64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1E90E993" w14:textId="57C7B695" w:rsidR="003D3662" w:rsidRPr="00091725" w:rsidRDefault="00CE128A" w:rsidP="00D602A8">
            <w:pPr>
              <w:ind w:left="147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E128A">
              <w:rPr>
                <w:rFonts w:ascii="Arial" w:eastAsia="Arial" w:hAnsi="Arial" w:cs="Arial"/>
                <w:b/>
                <w:sz w:val="24"/>
                <w:szCs w:val="24"/>
              </w:rPr>
              <w:t xml:space="preserve">Institution de réalisation </w:t>
            </w:r>
            <w:r w:rsidR="003D3662"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</w:p>
        </w:tc>
        <w:sdt>
          <w:sdtPr>
            <w:rPr>
              <w:rFonts w:ascii="Arial" w:eastAsia="Arial" w:hAnsi="Arial" w:cs="Arial"/>
              <w:b/>
              <w:sz w:val="24"/>
              <w:szCs w:val="24"/>
            </w:rPr>
            <w:id w:val="-306939443"/>
            <w:placeholder>
              <w:docPart w:val="CFBEE36D9D394A508266FB7E629E6B1F"/>
            </w:placeholder>
            <w:showingPlcHdr/>
          </w:sdtPr>
          <w:sdtContent>
            <w:tc>
              <w:tcPr>
                <w:tcW w:w="7655" w:type="dxa"/>
                <w:tcBorders>
                  <w:top w:val="single" w:sz="4" w:space="0" w:color="000000"/>
                  <w:left w:val="single" w:sz="7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85D6F77" w14:textId="77777777" w:rsidR="003D3662" w:rsidRDefault="003D3662" w:rsidP="00D602A8">
                <w:pPr>
                  <w:rPr>
                    <w:rFonts w:ascii="Arial" w:eastAsia="Arial" w:hAnsi="Arial" w:cs="Arial"/>
                    <w:b/>
                    <w:sz w:val="24"/>
                    <w:szCs w:val="24"/>
                  </w:rPr>
                </w:pPr>
                <w:r w:rsidRPr="00091725">
                  <w:rPr>
                    <w:rStyle w:val="Textedelespacerserv"/>
                    <w:rFonts w:ascii="Arial" w:hAnsi="Arial" w:cs="Arial"/>
                    <w:sz w:val="24"/>
                    <w:szCs w:val="24"/>
                  </w:rPr>
                  <w:t>Cliquez ou appuyez ici pour entrer du texte.</w:t>
                </w:r>
              </w:p>
            </w:tc>
          </w:sdtContent>
        </w:sdt>
      </w:tr>
      <w:tr w:rsidR="003D3662" w:rsidRPr="00782C3D" w14:paraId="1D74F903" w14:textId="77777777" w:rsidTr="00D602A8">
        <w:trPr>
          <w:trHeight w:val="64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0E02FACC" w14:textId="1B6FCAB6" w:rsidR="003D3662" w:rsidRPr="00782C3D" w:rsidRDefault="00081728" w:rsidP="00D602A8">
            <w:pPr>
              <w:ind w:left="147"/>
              <w:rPr>
                <w:rFonts w:ascii="Arial" w:eastAsia="Arial" w:hAnsi="Arial" w:cs="Arial"/>
                <w:b/>
                <w:color w:val="FF0000"/>
                <w:sz w:val="24"/>
                <w:szCs w:val="24"/>
                <w:highlight w:val="yellow"/>
              </w:rPr>
            </w:pPr>
            <w:r w:rsidRPr="00081728">
              <w:rPr>
                <w:rFonts w:ascii="Arial" w:eastAsia="Arial" w:hAnsi="Arial" w:cs="Arial"/>
                <w:b/>
                <w:sz w:val="24"/>
                <w:szCs w:val="24"/>
              </w:rPr>
              <w:t>Source de financement du projet initial :</w:t>
            </w:r>
          </w:p>
        </w:tc>
        <w:sdt>
          <w:sdtPr>
            <w:rPr>
              <w:rFonts w:ascii="Arial" w:eastAsia="Arial" w:hAnsi="Arial" w:cs="Arial"/>
              <w:b/>
              <w:color w:val="FF0000"/>
              <w:sz w:val="24"/>
              <w:szCs w:val="24"/>
              <w:highlight w:val="yellow"/>
            </w:rPr>
            <w:id w:val="-148981952"/>
            <w:placeholder>
              <w:docPart w:val="5AC25EB60F06444686B27FA111171F25"/>
            </w:placeholder>
            <w:showingPlcHdr/>
          </w:sdtPr>
          <w:sdtContent>
            <w:tc>
              <w:tcPr>
                <w:tcW w:w="7655" w:type="dxa"/>
                <w:tcBorders>
                  <w:top w:val="single" w:sz="4" w:space="0" w:color="000000"/>
                  <w:left w:val="single" w:sz="7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35C0D3F" w14:textId="77777777" w:rsidR="003D3662" w:rsidRPr="00782C3D" w:rsidRDefault="003D3662" w:rsidP="00D602A8">
                <w:pPr>
                  <w:jc w:val="both"/>
                  <w:rPr>
                    <w:rFonts w:ascii="Arial" w:eastAsia="Arial" w:hAnsi="Arial" w:cs="Arial"/>
                    <w:b/>
                    <w:color w:val="FF0000"/>
                    <w:sz w:val="24"/>
                    <w:szCs w:val="24"/>
                    <w:highlight w:val="yellow"/>
                  </w:rPr>
                </w:pPr>
                <w:r w:rsidRPr="00D506D0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</w:tr>
      <w:tr w:rsidR="003D3662" w:rsidRPr="00A905D6" w14:paraId="470CD13D" w14:textId="77777777" w:rsidTr="00D602A8">
        <w:trPr>
          <w:trHeight w:val="64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2B81BABD" w14:textId="36AAAFD4" w:rsidR="003D3662" w:rsidRPr="00091725" w:rsidRDefault="0029553F" w:rsidP="00D602A8">
            <w:pPr>
              <w:ind w:left="147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29553F">
              <w:rPr>
                <w:rFonts w:ascii="Arial" w:eastAsia="Arial" w:hAnsi="Arial" w:cs="Arial"/>
                <w:b/>
                <w:sz w:val="24"/>
                <w:szCs w:val="24"/>
              </w:rPr>
              <w:t xml:space="preserve">Description du résultat scientifique obtenu </w:t>
            </w:r>
            <w:r w:rsidRPr="00A20BB2">
              <w:rPr>
                <w:rFonts w:ascii="Arial" w:eastAsia="Arial" w:hAnsi="Arial" w:cs="Arial"/>
                <w:bCs/>
                <w:sz w:val="20"/>
                <w:szCs w:val="20"/>
              </w:rPr>
              <w:t>(prototype, procédé, technologie, méthode, logiciel, etc.)</w:t>
            </w:r>
            <w:r w:rsidRPr="0029553F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29553F"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</w:p>
        </w:tc>
        <w:sdt>
          <w:sdtPr>
            <w:rPr>
              <w:rFonts w:ascii="Arial" w:eastAsia="Arial" w:hAnsi="Arial" w:cs="Arial"/>
              <w:b/>
              <w:sz w:val="24"/>
              <w:szCs w:val="24"/>
            </w:rPr>
            <w:id w:val="1770888219"/>
            <w:placeholder>
              <w:docPart w:val="D86194674BFB46CF8063467CF58BE011"/>
            </w:placeholder>
            <w:showingPlcHdr/>
          </w:sdtPr>
          <w:sdtContent>
            <w:tc>
              <w:tcPr>
                <w:tcW w:w="7655" w:type="dxa"/>
                <w:tcBorders>
                  <w:top w:val="single" w:sz="4" w:space="0" w:color="000000"/>
                  <w:left w:val="single" w:sz="7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AE5A58D" w14:textId="77777777" w:rsidR="003D3662" w:rsidRPr="00A905D6" w:rsidRDefault="003D3662" w:rsidP="00D602A8">
                <w:pPr>
                  <w:rPr>
                    <w:rFonts w:ascii="Arial" w:eastAsia="Arial" w:hAnsi="Arial" w:cs="Arial"/>
                    <w:b/>
                    <w:sz w:val="24"/>
                    <w:szCs w:val="24"/>
                  </w:rPr>
                </w:pPr>
                <w:r w:rsidRPr="00A905D6">
                  <w:rPr>
                    <w:rStyle w:val="Textedelespacerserv"/>
                    <w:sz w:val="24"/>
                    <w:szCs w:val="24"/>
                  </w:rPr>
                  <w:t>Cliquez ou appuyez ici pour entrer du texte.</w:t>
                </w:r>
              </w:p>
            </w:tc>
          </w:sdtContent>
        </w:sdt>
      </w:tr>
      <w:tr w:rsidR="003D3662" w:rsidRPr="00091725" w14:paraId="19EE49AA" w14:textId="77777777" w:rsidTr="00D602A8">
        <w:trPr>
          <w:trHeight w:val="64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51C3E1C8" w14:textId="781BF531" w:rsidR="003D3662" w:rsidRPr="00091725" w:rsidRDefault="00695276" w:rsidP="00D602A8">
            <w:pPr>
              <w:ind w:left="147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95276">
              <w:rPr>
                <w:rFonts w:ascii="Arial" w:eastAsia="Arial" w:hAnsi="Arial" w:cs="Arial"/>
                <w:b/>
                <w:sz w:val="24"/>
                <w:szCs w:val="24"/>
              </w:rPr>
              <w:t>Niveau de maturité technologique estimé</w:t>
            </w:r>
            <w:r w:rsidR="003D3662" w:rsidRPr="00091725">
              <w:rPr>
                <w:rFonts w:ascii="Arial" w:eastAsia="Arial" w:hAnsi="Arial" w:cs="Arial"/>
                <w:b/>
                <w:sz w:val="24"/>
                <w:szCs w:val="24"/>
              </w:rPr>
              <w:t> :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06522F53" w14:textId="4A381B43" w:rsidR="003D3662" w:rsidRPr="00091725" w:rsidRDefault="0034330E" w:rsidP="00D602A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34330E">
              <w:rPr>
                <w:rFonts w:ascii="Segoe UI Symbol" w:eastAsia="Arial" w:hAnsi="Segoe UI Symbol" w:cs="Segoe UI Symbol"/>
                <w:b/>
                <w:sz w:val="24"/>
                <w:szCs w:val="24"/>
              </w:rPr>
              <w:t>☐</w:t>
            </w:r>
            <w:r w:rsidRPr="0034330E">
              <w:rPr>
                <w:rFonts w:ascii="Arial" w:eastAsia="Arial" w:hAnsi="Arial" w:cs="Arial"/>
                <w:b/>
                <w:sz w:val="24"/>
                <w:szCs w:val="24"/>
              </w:rPr>
              <w:t xml:space="preserve"> Preuve de concept</w:t>
            </w:r>
            <w:r w:rsidR="001D3E0C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b/>
                  <w:sz w:val="24"/>
                  <w:szCs w:val="24"/>
                </w:rPr>
                <w:id w:val="579722111"/>
                <w:placeholder>
                  <w:docPart w:val="1BEB44E273C44114BBF9AE98051FE1B8"/>
                </w:placeholder>
                <w:showingPlcHdr/>
              </w:sdtPr>
              <w:sdtContent>
                <w:r w:rsidR="001D3E0C" w:rsidRPr="00A905D6">
                  <w:rPr>
                    <w:rStyle w:val="Textedelespacerserv"/>
                    <w:sz w:val="24"/>
                    <w:szCs w:val="24"/>
                  </w:rPr>
                  <w:t>Cliquez ou appuyez ici pour entrer du texte.</w:t>
                </w:r>
              </w:sdtContent>
            </w:sdt>
            <w:r w:rsidRPr="0034330E">
              <w:rPr>
                <w:rFonts w:ascii="Arial" w:eastAsia="Arial" w:hAnsi="Arial" w:cs="Arial"/>
                <w:b/>
                <w:sz w:val="24"/>
                <w:szCs w:val="24"/>
              </w:rPr>
              <w:br/>
            </w:r>
            <w:r w:rsidRPr="0034330E">
              <w:rPr>
                <w:rFonts w:ascii="Segoe UI Symbol" w:eastAsia="Arial" w:hAnsi="Segoe UI Symbol" w:cs="Segoe UI Symbol"/>
                <w:b/>
                <w:sz w:val="24"/>
                <w:szCs w:val="24"/>
              </w:rPr>
              <w:t>☐</w:t>
            </w:r>
            <w:r w:rsidRPr="0034330E">
              <w:rPr>
                <w:rFonts w:ascii="Arial" w:eastAsia="Arial" w:hAnsi="Arial" w:cs="Arial"/>
                <w:b/>
                <w:sz w:val="24"/>
                <w:szCs w:val="24"/>
              </w:rPr>
              <w:t xml:space="preserve"> Prototype développé</w:t>
            </w:r>
            <w:r w:rsidR="001D3E0C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b/>
                  <w:sz w:val="24"/>
                  <w:szCs w:val="24"/>
                </w:rPr>
                <w:id w:val="1816526308"/>
                <w:placeholder>
                  <w:docPart w:val="2EE6986DFAB349B9A4FEF70058210A48"/>
                </w:placeholder>
                <w:showingPlcHdr/>
              </w:sdtPr>
              <w:sdtContent>
                <w:r w:rsidR="001D3E0C" w:rsidRPr="00A905D6">
                  <w:rPr>
                    <w:rStyle w:val="Textedelespacerserv"/>
                    <w:sz w:val="24"/>
                    <w:szCs w:val="24"/>
                  </w:rPr>
                  <w:t>Cliquez ou appuyez ici pour entrer du texte.</w:t>
                </w:r>
              </w:sdtContent>
            </w:sdt>
            <w:r w:rsidRPr="0034330E">
              <w:rPr>
                <w:rFonts w:ascii="Arial" w:eastAsia="Arial" w:hAnsi="Arial" w:cs="Arial"/>
                <w:b/>
                <w:sz w:val="24"/>
                <w:szCs w:val="24"/>
              </w:rPr>
              <w:br/>
            </w:r>
            <w:r w:rsidRPr="0034330E">
              <w:rPr>
                <w:rFonts w:ascii="Segoe UI Symbol" w:eastAsia="Arial" w:hAnsi="Segoe UI Symbol" w:cs="Segoe UI Symbol"/>
                <w:b/>
                <w:sz w:val="24"/>
                <w:szCs w:val="24"/>
              </w:rPr>
              <w:t>☐</w:t>
            </w:r>
            <w:r w:rsidRPr="0034330E">
              <w:rPr>
                <w:rFonts w:ascii="Arial" w:eastAsia="Arial" w:hAnsi="Arial" w:cs="Arial"/>
                <w:b/>
                <w:sz w:val="24"/>
                <w:szCs w:val="24"/>
              </w:rPr>
              <w:t xml:space="preserve"> Prototype testé</w:t>
            </w:r>
            <w:r w:rsidR="001D3E0C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b/>
                  <w:sz w:val="24"/>
                  <w:szCs w:val="24"/>
                </w:rPr>
                <w:id w:val="-2136016106"/>
                <w:placeholder>
                  <w:docPart w:val="E3586657435545609D689C9F017606C4"/>
                </w:placeholder>
                <w:showingPlcHdr/>
              </w:sdtPr>
              <w:sdtContent>
                <w:r w:rsidR="001D3E0C" w:rsidRPr="00A905D6">
                  <w:rPr>
                    <w:rStyle w:val="Textedelespacerserv"/>
                    <w:sz w:val="24"/>
                    <w:szCs w:val="24"/>
                  </w:rPr>
                  <w:t>Cliquez ou appuyez ici pour entrer du texte.</w:t>
                </w:r>
              </w:sdtContent>
            </w:sdt>
            <w:r w:rsidRPr="0034330E">
              <w:rPr>
                <w:rFonts w:ascii="Arial" w:eastAsia="Arial" w:hAnsi="Arial" w:cs="Arial"/>
                <w:b/>
                <w:sz w:val="24"/>
                <w:szCs w:val="24"/>
              </w:rPr>
              <w:br/>
            </w:r>
            <w:r w:rsidRPr="0034330E">
              <w:rPr>
                <w:rFonts w:ascii="Segoe UI Symbol" w:eastAsia="Arial" w:hAnsi="Segoe UI Symbol" w:cs="Segoe UI Symbol"/>
                <w:b/>
                <w:sz w:val="24"/>
                <w:szCs w:val="24"/>
              </w:rPr>
              <w:t>☐</w:t>
            </w:r>
            <w:r w:rsidRPr="0034330E">
              <w:rPr>
                <w:rFonts w:ascii="Arial" w:eastAsia="Arial" w:hAnsi="Arial" w:cs="Arial"/>
                <w:b/>
                <w:sz w:val="24"/>
                <w:szCs w:val="24"/>
              </w:rPr>
              <w:t xml:space="preserve"> Technologie prête à être industrialisée</w:t>
            </w:r>
            <w:r w:rsidR="001D3E0C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b/>
                  <w:sz w:val="24"/>
                  <w:szCs w:val="24"/>
                </w:rPr>
                <w:id w:val="-14150373"/>
                <w:placeholder>
                  <w:docPart w:val="56EC54EE622E4A008465A2C064649CF9"/>
                </w:placeholder>
                <w:showingPlcHdr/>
              </w:sdtPr>
              <w:sdtContent>
                <w:r w:rsidR="001D3E0C" w:rsidRPr="00A905D6">
                  <w:rPr>
                    <w:rStyle w:val="Textedelespacerserv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</w:tc>
      </w:tr>
      <w:tr w:rsidR="00994FA8" w:rsidRPr="00091725" w14:paraId="4A76B7DA" w14:textId="77777777" w:rsidTr="00D602A8">
        <w:trPr>
          <w:trHeight w:val="64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0D5265AA" w14:textId="62E1EFC7" w:rsidR="00994FA8" w:rsidRPr="00695276" w:rsidRDefault="003762D0" w:rsidP="00994FA8">
            <w:pPr>
              <w:ind w:left="147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3762D0">
              <w:rPr>
                <w:rFonts w:ascii="Arial" w:eastAsia="Arial" w:hAnsi="Arial" w:cs="Arial"/>
                <w:b/>
                <w:sz w:val="24"/>
                <w:szCs w:val="24"/>
              </w:rPr>
              <w:t xml:space="preserve">Statut de propriété </w:t>
            </w:r>
            <w:r w:rsidR="00EB2B8E" w:rsidRPr="003762D0">
              <w:rPr>
                <w:rFonts w:ascii="Arial" w:eastAsia="Arial" w:hAnsi="Arial" w:cs="Arial"/>
                <w:b/>
                <w:sz w:val="24"/>
                <w:szCs w:val="24"/>
              </w:rPr>
              <w:t>intellectuelle</w:t>
            </w:r>
            <w:r w:rsidR="00EB2B8E" w:rsidRPr="00091725">
              <w:rPr>
                <w:rFonts w:ascii="Arial" w:eastAsia="Arial" w:hAnsi="Arial" w:cs="Arial"/>
                <w:b/>
                <w:sz w:val="24"/>
                <w:szCs w:val="24"/>
              </w:rPr>
              <w:t xml:space="preserve"> :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2D12EF65" w14:textId="58C4A99E" w:rsidR="00994FA8" w:rsidRPr="0034330E" w:rsidRDefault="00994FA8" w:rsidP="00994FA8">
            <w:pPr>
              <w:rPr>
                <w:rFonts w:ascii="Segoe UI Symbol" w:eastAsia="Arial" w:hAnsi="Segoe UI Symbol" w:cs="Segoe UI Symbol"/>
                <w:b/>
                <w:sz w:val="24"/>
                <w:szCs w:val="24"/>
              </w:rPr>
            </w:pPr>
            <w:r w:rsidRPr="0034330E">
              <w:rPr>
                <w:rFonts w:ascii="Segoe UI Symbol" w:eastAsia="Arial" w:hAnsi="Segoe UI Symbol" w:cs="Segoe UI Symbol"/>
                <w:b/>
                <w:sz w:val="24"/>
                <w:szCs w:val="24"/>
              </w:rPr>
              <w:t>☐</w:t>
            </w:r>
            <w:r w:rsidRPr="0034330E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="004A243C" w:rsidRPr="004A243C">
              <w:rPr>
                <w:rFonts w:ascii="Arial" w:eastAsia="Arial" w:hAnsi="Arial" w:cs="Arial"/>
                <w:b/>
                <w:sz w:val="24"/>
                <w:szCs w:val="24"/>
              </w:rPr>
              <w:t>Brevet déposé</w:t>
            </w:r>
            <w:sdt>
              <w:sdtPr>
                <w:rPr>
                  <w:rFonts w:ascii="Arial" w:eastAsia="Arial" w:hAnsi="Arial" w:cs="Arial"/>
                  <w:b/>
                  <w:sz w:val="24"/>
                  <w:szCs w:val="24"/>
                </w:rPr>
                <w:id w:val="1997766497"/>
                <w:placeholder>
                  <w:docPart w:val="23EB02A0B74B48BC8AA39D5E87C82A34"/>
                </w:placeholder>
                <w:showingPlcHdr/>
              </w:sdtPr>
              <w:sdtContent>
                <w:r w:rsidRPr="00A905D6">
                  <w:rPr>
                    <w:rStyle w:val="Textedelespacerserv"/>
                    <w:sz w:val="24"/>
                    <w:szCs w:val="24"/>
                  </w:rPr>
                  <w:t>Cliquez ou appuyez ici pour entrer du texte.</w:t>
                </w:r>
              </w:sdtContent>
            </w:sdt>
            <w:r w:rsidRPr="0034330E">
              <w:rPr>
                <w:rFonts w:ascii="Arial" w:eastAsia="Arial" w:hAnsi="Arial" w:cs="Arial"/>
                <w:b/>
                <w:sz w:val="24"/>
                <w:szCs w:val="24"/>
              </w:rPr>
              <w:br/>
            </w:r>
            <w:r w:rsidRPr="0034330E">
              <w:rPr>
                <w:rFonts w:ascii="Segoe UI Symbol" w:eastAsia="Arial" w:hAnsi="Segoe UI Symbol" w:cs="Segoe UI Symbol"/>
                <w:b/>
                <w:sz w:val="24"/>
                <w:szCs w:val="24"/>
              </w:rPr>
              <w:t>☐</w:t>
            </w:r>
            <w:r w:rsidRPr="0034330E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="00B42C2D" w:rsidRPr="00B42C2D">
              <w:rPr>
                <w:rFonts w:ascii="Arial" w:eastAsia="Arial" w:hAnsi="Arial" w:cs="Arial"/>
                <w:b/>
                <w:sz w:val="24"/>
                <w:szCs w:val="24"/>
              </w:rPr>
              <w:t>Brevet en cours</w:t>
            </w:r>
            <w:sdt>
              <w:sdtPr>
                <w:rPr>
                  <w:rFonts w:ascii="Arial" w:eastAsia="Arial" w:hAnsi="Arial" w:cs="Arial"/>
                  <w:b/>
                  <w:sz w:val="24"/>
                  <w:szCs w:val="24"/>
                </w:rPr>
                <w:id w:val="-169807221"/>
                <w:placeholder>
                  <w:docPart w:val="B5D092252CE349EDA527408A475F2DAB"/>
                </w:placeholder>
                <w:showingPlcHdr/>
              </w:sdtPr>
              <w:sdtContent>
                <w:r w:rsidRPr="00A905D6">
                  <w:rPr>
                    <w:rStyle w:val="Textedelespacerserv"/>
                    <w:sz w:val="24"/>
                    <w:szCs w:val="24"/>
                  </w:rPr>
                  <w:t>Cliquez ou appuyez ici pour entrer du texte.</w:t>
                </w:r>
              </w:sdtContent>
            </w:sdt>
            <w:r w:rsidRPr="0034330E">
              <w:rPr>
                <w:rFonts w:ascii="Arial" w:eastAsia="Arial" w:hAnsi="Arial" w:cs="Arial"/>
                <w:b/>
                <w:sz w:val="24"/>
                <w:szCs w:val="24"/>
              </w:rPr>
              <w:br/>
            </w:r>
            <w:r w:rsidRPr="0034330E">
              <w:rPr>
                <w:rFonts w:ascii="Segoe UI Symbol" w:eastAsia="Arial" w:hAnsi="Segoe UI Symbol" w:cs="Segoe UI Symbol"/>
                <w:b/>
                <w:sz w:val="24"/>
                <w:szCs w:val="24"/>
              </w:rPr>
              <w:t>☐</w:t>
            </w:r>
            <w:r w:rsidRPr="0034330E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="00853B86" w:rsidRPr="00853B86">
              <w:rPr>
                <w:rFonts w:ascii="Arial" w:eastAsia="Arial" w:hAnsi="Arial" w:cs="Arial"/>
                <w:b/>
                <w:sz w:val="24"/>
                <w:szCs w:val="24"/>
              </w:rPr>
              <w:t>Résultat non protégé</w:t>
            </w:r>
            <w:sdt>
              <w:sdtPr>
                <w:rPr>
                  <w:rFonts w:ascii="Arial" w:eastAsia="Arial" w:hAnsi="Arial" w:cs="Arial"/>
                  <w:b/>
                  <w:sz w:val="24"/>
                  <w:szCs w:val="24"/>
                </w:rPr>
                <w:id w:val="858010181"/>
                <w:placeholder>
                  <w:docPart w:val="85DAAE67B58F426592E4BC104EDF2B04"/>
                </w:placeholder>
                <w:showingPlcHdr/>
              </w:sdtPr>
              <w:sdtContent>
                <w:r w:rsidRPr="00A905D6">
                  <w:rPr>
                    <w:rStyle w:val="Textedelespacerserv"/>
                    <w:sz w:val="24"/>
                    <w:szCs w:val="24"/>
                  </w:rPr>
                  <w:t>Cliquez ou appuyez ici pour entrer du texte.</w:t>
                </w:r>
              </w:sdtContent>
            </w:sdt>
            <w:r w:rsidRPr="0034330E">
              <w:rPr>
                <w:rFonts w:ascii="Arial" w:eastAsia="Arial" w:hAnsi="Arial" w:cs="Arial"/>
                <w:b/>
                <w:sz w:val="24"/>
                <w:szCs w:val="24"/>
              </w:rPr>
              <w:br/>
            </w:r>
            <w:r w:rsidRPr="0034330E">
              <w:rPr>
                <w:rFonts w:ascii="Segoe UI Symbol" w:eastAsia="Arial" w:hAnsi="Segoe UI Symbol" w:cs="Segoe UI Symbol"/>
                <w:b/>
                <w:sz w:val="24"/>
                <w:szCs w:val="24"/>
              </w:rPr>
              <w:t>☐</w:t>
            </w:r>
            <w:r w:rsidRPr="0034330E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="00EB2B8E" w:rsidRPr="00EB2B8E">
              <w:rPr>
                <w:rFonts w:ascii="Arial" w:eastAsia="Arial" w:hAnsi="Arial" w:cs="Arial"/>
                <w:b/>
                <w:sz w:val="24"/>
                <w:szCs w:val="24"/>
              </w:rPr>
              <w:t>Autre (préciser)</w:t>
            </w:r>
            <w:sdt>
              <w:sdtPr>
                <w:rPr>
                  <w:rFonts w:ascii="Arial" w:eastAsia="Arial" w:hAnsi="Arial" w:cs="Arial"/>
                  <w:b/>
                  <w:sz w:val="24"/>
                  <w:szCs w:val="24"/>
                </w:rPr>
                <w:id w:val="-841319898"/>
                <w:placeholder>
                  <w:docPart w:val="00A0EDBF2BAE4116B745AE178B1B4052"/>
                </w:placeholder>
                <w:showingPlcHdr/>
              </w:sdtPr>
              <w:sdtContent>
                <w:r w:rsidRPr="00A905D6">
                  <w:rPr>
                    <w:rStyle w:val="Textedelespacerserv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</w:tc>
      </w:tr>
    </w:tbl>
    <w:p w14:paraId="5743DD56" w14:textId="7B11BEB6" w:rsidR="00960AF8" w:rsidRDefault="00960AF8" w:rsidP="00A65B1C">
      <w:pPr>
        <w:pStyle w:val="Paragraphedeliste"/>
        <w:tabs>
          <w:tab w:val="left" w:pos="356"/>
        </w:tabs>
        <w:spacing w:after="240"/>
        <w:ind w:left="351" w:firstLine="0"/>
        <w:rPr>
          <w:b/>
          <w:sz w:val="24"/>
        </w:rPr>
      </w:pPr>
    </w:p>
    <w:p w14:paraId="59122BC2" w14:textId="77777777" w:rsidR="00A54508" w:rsidRDefault="00A54508" w:rsidP="00E0793D">
      <w:pPr>
        <w:pStyle w:val="Paragraphedeliste"/>
        <w:tabs>
          <w:tab w:val="left" w:pos="356"/>
        </w:tabs>
        <w:ind w:firstLine="0"/>
        <w:rPr>
          <w:b/>
          <w:sz w:val="24"/>
        </w:rPr>
      </w:pPr>
    </w:p>
    <w:p w14:paraId="6AC3443B" w14:textId="558A974D" w:rsidR="00A65B1C" w:rsidRPr="00841700" w:rsidRDefault="00460629" w:rsidP="00644B72">
      <w:pPr>
        <w:pStyle w:val="Paragraphedeliste"/>
        <w:widowControl/>
        <w:numPr>
          <w:ilvl w:val="0"/>
          <w:numId w:val="5"/>
        </w:numPr>
        <w:autoSpaceDE/>
        <w:autoSpaceDN/>
        <w:spacing w:before="120" w:after="120"/>
        <w:ind w:firstLine="0"/>
        <w:contextualSpacing/>
        <w:jc w:val="both"/>
        <w:rPr>
          <w:rFonts w:ascii="Arial" w:eastAsia="Times New Roman" w:hAnsi="Arial" w:cs="Times New Roman"/>
          <w:b/>
          <w:sz w:val="24"/>
          <w:szCs w:val="24"/>
        </w:rPr>
      </w:pPr>
      <w:r>
        <w:rPr>
          <w:rFonts w:ascii="Arial" w:eastAsia="Times New Roman" w:hAnsi="Arial" w:cs="Times New Roman"/>
          <w:b/>
          <w:sz w:val="24"/>
          <w:szCs w:val="24"/>
        </w:rPr>
        <w:t xml:space="preserve"> </w:t>
      </w:r>
      <w:r w:rsidR="00841700" w:rsidRPr="00841700">
        <w:rPr>
          <w:rFonts w:ascii="Arial" w:eastAsia="Times New Roman" w:hAnsi="Arial" w:cs="Times New Roman"/>
          <w:b/>
          <w:sz w:val="24"/>
          <w:szCs w:val="24"/>
        </w:rPr>
        <w:t>PROBLÉMATIQUE ET OPPORTUNITÉ</w:t>
      </w:r>
    </w:p>
    <w:tbl>
      <w:tblPr>
        <w:tblStyle w:val="TableGrid"/>
        <w:tblW w:w="10490" w:type="dxa"/>
        <w:tblInd w:w="-572" w:type="dxa"/>
        <w:tblCellMar>
          <w:left w:w="21" w:type="dxa"/>
          <w:right w:w="32" w:type="dxa"/>
        </w:tblCellMar>
        <w:tblLook w:val="04A0" w:firstRow="1" w:lastRow="0" w:firstColumn="1" w:lastColumn="0" w:noHBand="0" w:noVBand="1"/>
      </w:tblPr>
      <w:tblGrid>
        <w:gridCol w:w="3119"/>
        <w:gridCol w:w="7371"/>
      </w:tblGrid>
      <w:tr w:rsidR="00F95AE0" w:rsidRPr="00091725" w14:paraId="760C9616" w14:textId="77777777" w:rsidTr="000C0ADF">
        <w:trPr>
          <w:trHeight w:val="64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58FD4D45" w14:textId="6775A443" w:rsidR="00F95AE0" w:rsidRPr="00091725" w:rsidRDefault="006B0CD9" w:rsidP="00D602A8">
            <w:pPr>
              <w:ind w:left="147"/>
              <w:rPr>
                <w:rFonts w:ascii="Arial" w:hAnsi="Arial" w:cs="Arial"/>
                <w:sz w:val="24"/>
                <w:szCs w:val="24"/>
              </w:rPr>
            </w:pPr>
            <w:r w:rsidRPr="006B0CD9">
              <w:rPr>
                <w:rFonts w:ascii="Arial" w:eastAsia="Arial" w:hAnsi="Arial" w:cs="Arial"/>
                <w:b/>
                <w:sz w:val="24"/>
                <w:szCs w:val="24"/>
              </w:rPr>
              <w:t>Problème socio-économique auquel répond la technologie</w:t>
            </w:r>
            <w:r w:rsidR="000C0ADF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="00F95AE0" w:rsidRPr="00091725"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</w:p>
          <w:p w14:paraId="088A390B" w14:textId="77777777" w:rsidR="00F95AE0" w:rsidRPr="00091725" w:rsidRDefault="00F95AE0" w:rsidP="00D602A8">
            <w:pPr>
              <w:ind w:left="147"/>
              <w:rPr>
                <w:rFonts w:ascii="Arial" w:hAnsi="Arial" w:cs="Arial"/>
                <w:sz w:val="24"/>
                <w:szCs w:val="24"/>
              </w:rPr>
            </w:pPr>
            <w:r w:rsidRPr="00091725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573056497"/>
              <w:placeholder>
                <w:docPart w:val="3ABEC02E081D4B4195CF21551E22E564"/>
              </w:placeholder>
              <w:showingPlcHdr/>
            </w:sdtPr>
            <w:sdtContent>
              <w:p w14:paraId="39BB20D4" w14:textId="77777777" w:rsidR="00F95AE0" w:rsidRPr="00091725" w:rsidRDefault="00F95AE0" w:rsidP="00D602A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91725">
                  <w:rPr>
                    <w:rStyle w:val="Textedelespacerserv"/>
                    <w:rFonts w:ascii="Arial" w:hAnsi="Arial" w:cs="Arial"/>
                    <w:sz w:val="24"/>
                    <w:szCs w:val="24"/>
                  </w:rPr>
                  <w:t>Cliquez ou appuyez ici pour entrer du texte.</w:t>
                </w:r>
              </w:p>
            </w:sdtContent>
          </w:sdt>
          <w:p w14:paraId="5AE749F1" w14:textId="77777777" w:rsidR="00F95AE0" w:rsidRPr="00091725" w:rsidRDefault="00F95AE0" w:rsidP="00D602A8">
            <w:pPr>
              <w:ind w:left="16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AE0" w14:paraId="07481EFA" w14:textId="77777777" w:rsidTr="000C0ADF">
        <w:trPr>
          <w:trHeight w:val="64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5BE6CDA4" w14:textId="1B23327B" w:rsidR="00F95AE0" w:rsidRPr="00091725" w:rsidRDefault="006B0CD9" w:rsidP="00D602A8">
            <w:pPr>
              <w:ind w:left="147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B0CD9">
              <w:rPr>
                <w:rFonts w:ascii="Arial" w:eastAsia="Arial" w:hAnsi="Arial" w:cs="Arial"/>
                <w:b/>
                <w:sz w:val="24"/>
                <w:szCs w:val="24"/>
              </w:rPr>
              <w:t>Solution proposée par le résultat de recherche</w:t>
            </w:r>
            <w:r w:rsidR="00F95AE0" w:rsidRPr="00CE128A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="00F95AE0"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</w:p>
        </w:tc>
        <w:sdt>
          <w:sdtPr>
            <w:rPr>
              <w:rFonts w:ascii="Arial" w:eastAsia="Arial" w:hAnsi="Arial" w:cs="Arial"/>
              <w:b/>
              <w:sz w:val="24"/>
              <w:szCs w:val="24"/>
            </w:rPr>
            <w:id w:val="-910315861"/>
            <w:placeholder>
              <w:docPart w:val="41ADD610A4BA4F1B97335C778309BFD2"/>
            </w:placeholder>
            <w:showingPlcHdr/>
          </w:sdtPr>
          <w:sdtContent>
            <w:tc>
              <w:tcPr>
                <w:tcW w:w="7371" w:type="dxa"/>
                <w:tcBorders>
                  <w:top w:val="single" w:sz="4" w:space="0" w:color="000000"/>
                  <w:left w:val="single" w:sz="7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06BEBF6" w14:textId="77777777" w:rsidR="00F95AE0" w:rsidRDefault="00F95AE0" w:rsidP="00D602A8">
                <w:pPr>
                  <w:rPr>
                    <w:rFonts w:ascii="Arial" w:eastAsia="Arial" w:hAnsi="Arial" w:cs="Arial"/>
                    <w:b/>
                    <w:sz w:val="24"/>
                    <w:szCs w:val="24"/>
                  </w:rPr>
                </w:pPr>
                <w:r w:rsidRPr="00091725">
                  <w:rPr>
                    <w:rStyle w:val="Textedelespacerserv"/>
                    <w:rFonts w:ascii="Arial" w:hAnsi="Arial" w:cs="Arial"/>
                    <w:sz w:val="24"/>
                    <w:szCs w:val="24"/>
                  </w:rPr>
                  <w:t>Cliquez ou appuyez ici pour entrer du texte.</w:t>
                </w:r>
              </w:p>
            </w:tc>
          </w:sdtContent>
        </w:sdt>
      </w:tr>
      <w:tr w:rsidR="00F95AE0" w:rsidRPr="00782C3D" w14:paraId="177EBA83" w14:textId="77777777" w:rsidTr="000C0ADF">
        <w:trPr>
          <w:trHeight w:val="64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74D911CB" w14:textId="7F0BE0D3" w:rsidR="00F95AE0" w:rsidRPr="00782C3D" w:rsidRDefault="000C0ADF" w:rsidP="00D602A8">
            <w:pPr>
              <w:ind w:left="147"/>
              <w:rPr>
                <w:rFonts w:ascii="Arial" w:eastAsia="Arial" w:hAnsi="Arial" w:cs="Arial"/>
                <w:b/>
                <w:color w:val="FF0000"/>
                <w:sz w:val="24"/>
                <w:szCs w:val="24"/>
                <w:highlight w:val="yellow"/>
              </w:rPr>
            </w:pPr>
            <w:r w:rsidRPr="000C0ADF">
              <w:rPr>
                <w:rFonts w:ascii="Arial" w:eastAsia="Arial" w:hAnsi="Arial" w:cs="Arial"/>
                <w:b/>
                <w:sz w:val="24"/>
                <w:szCs w:val="24"/>
              </w:rPr>
              <w:t xml:space="preserve">Population cible ou marché potentiel </w:t>
            </w:r>
            <w:r w:rsidR="00F95AE0" w:rsidRPr="00081728"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</w:p>
        </w:tc>
        <w:sdt>
          <w:sdtPr>
            <w:rPr>
              <w:rFonts w:ascii="Arial" w:eastAsia="Arial" w:hAnsi="Arial" w:cs="Arial"/>
              <w:b/>
              <w:color w:val="FF0000"/>
              <w:sz w:val="24"/>
              <w:szCs w:val="24"/>
              <w:highlight w:val="yellow"/>
            </w:rPr>
            <w:id w:val="1064067275"/>
            <w:placeholder>
              <w:docPart w:val="B0D8B4EE863E4470B625C058C4FA7CE8"/>
            </w:placeholder>
            <w:showingPlcHdr/>
          </w:sdtPr>
          <w:sdtContent>
            <w:tc>
              <w:tcPr>
                <w:tcW w:w="7371" w:type="dxa"/>
                <w:tcBorders>
                  <w:top w:val="single" w:sz="4" w:space="0" w:color="000000"/>
                  <w:left w:val="single" w:sz="7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68C82B2" w14:textId="77777777" w:rsidR="00F95AE0" w:rsidRPr="00782C3D" w:rsidRDefault="00F95AE0" w:rsidP="00D602A8">
                <w:pPr>
                  <w:jc w:val="both"/>
                  <w:rPr>
                    <w:rFonts w:ascii="Arial" w:eastAsia="Arial" w:hAnsi="Arial" w:cs="Arial"/>
                    <w:b/>
                    <w:color w:val="FF0000"/>
                    <w:sz w:val="24"/>
                    <w:szCs w:val="24"/>
                    <w:highlight w:val="yellow"/>
                  </w:rPr>
                </w:pPr>
                <w:r w:rsidRPr="00D506D0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</w:tr>
    </w:tbl>
    <w:p w14:paraId="56EA6BB9" w14:textId="77777777" w:rsidR="00095E9A" w:rsidRDefault="00095E9A" w:rsidP="009D5EDC">
      <w:pPr>
        <w:widowControl/>
        <w:autoSpaceDE/>
        <w:autoSpaceDN/>
        <w:spacing w:line="360" w:lineRule="auto"/>
        <w:jc w:val="both"/>
        <w:rPr>
          <w:b/>
          <w:sz w:val="24"/>
        </w:rPr>
      </w:pPr>
    </w:p>
    <w:p w14:paraId="32A21B2B" w14:textId="42C62AF9" w:rsidR="00A65B1C" w:rsidRDefault="0049068B" w:rsidP="00027FDE">
      <w:pPr>
        <w:pStyle w:val="Paragraphedeliste"/>
        <w:widowControl/>
        <w:numPr>
          <w:ilvl w:val="0"/>
          <w:numId w:val="5"/>
        </w:numPr>
        <w:autoSpaceDE/>
        <w:autoSpaceDN/>
        <w:spacing w:line="360" w:lineRule="auto"/>
        <w:jc w:val="both"/>
        <w:rPr>
          <w:rFonts w:ascii="Arial" w:hAnsi="Arial" w:cs="Arial"/>
          <w:b/>
          <w:sz w:val="24"/>
        </w:rPr>
      </w:pPr>
      <w:r w:rsidRPr="0049068B">
        <w:rPr>
          <w:rFonts w:ascii="Arial" w:hAnsi="Arial" w:cs="Arial"/>
          <w:b/>
          <w:sz w:val="24"/>
        </w:rPr>
        <w:t>OBJECTIFS DU PROJET DE VALORISATION</w:t>
      </w:r>
    </w:p>
    <w:tbl>
      <w:tblPr>
        <w:tblStyle w:val="TableGrid"/>
        <w:tblW w:w="10490" w:type="dxa"/>
        <w:tblInd w:w="-572" w:type="dxa"/>
        <w:tblCellMar>
          <w:left w:w="21" w:type="dxa"/>
          <w:right w:w="32" w:type="dxa"/>
        </w:tblCellMar>
        <w:tblLook w:val="04A0" w:firstRow="1" w:lastRow="0" w:firstColumn="1" w:lastColumn="0" w:noHBand="0" w:noVBand="1"/>
      </w:tblPr>
      <w:tblGrid>
        <w:gridCol w:w="3119"/>
        <w:gridCol w:w="7371"/>
      </w:tblGrid>
      <w:tr w:rsidR="00307C21" w:rsidRPr="00091725" w14:paraId="2ECA1134" w14:textId="77777777" w:rsidTr="00307C21">
        <w:trPr>
          <w:trHeight w:val="64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16B77286" w14:textId="729EE2ED" w:rsidR="00307C21" w:rsidRPr="00091725" w:rsidRDefault="00095E9A" w:rsidP="00D602A8">
            <w:pPr>
              <w:ind w:left="14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Objectif général</w:t>
            </w:r>
            <w:r w:rsidR="00307C21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="00307C21" w:rsidRPr="00091725"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</w:p>
          <w:p w14:paraId="16B14DCF" w14:textId="77777777" w:rsidR="00307C21" w:rsidRPr="00091725" w:rsidRDefault="00307C21" w:rsidP="00D602A8">
            <w:pPr>
              <w:ind w:left="147"/>
              <w:rPr>
                <w:rFonts w:ascii="Arial" w:hAnsi="Arial" w:cs="Arial"/>
                <w:sz w:val="24"/>
                <w:szCs w:val="24"/>
              </w:rPr>
            </w:pPr>
            <w:r w:rsidRPr="00091725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546845948"/>
              <w:placeholder>
                <w:docPart w:val="63C51B1EC9584F65BA018BB68686ED96"/>
              </w:placeholder>
              <w:showingPlcHdr/>
            </w:sdtPr>
            <w:sdtContent>
              <w:p w14:paraId="2B02AA7C" w14:textId="77777777" w:rsidR="00307C21" w:rsidRPr="00091725" w:rsidRDefault="00307C21" w:rsidP="00D602A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91725">
                  <w:rPr>
                    <w:rStyle w:val="Textedelespacerserv"/>
                    <w:rFonts w:ascii="Arial" w:hAnsi="Arial" w:cs="Arial"/>
                    <w:sz w:val="24"/>
                    <w:szCs w:val="24"/>
                  </w:rPr>
                  <w:t>Cliquez ou appuyez ici pour entrer du texte.</w:t>
                </w:r>
              </w:p>
            </w:sdtContent>
          </w:sdt>
          <w:p w14:paraId="205317F0" w14:textId="77777777" w:rsidR="00307C21" w:rsidRPr="00091725" w:rsidRDefault="00307C21" w:rsidP="00D602A8">
            <w:pPr>
              <w:ind w:left="16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7C21" w14:paraId="33926726" w14:textId="77777777" w:rsidTr="00307C21">
        <w:trPr>
          <w:trHeight w:val="64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1902C884" w14:textId="0A5D9590" w:rsidR="00307C21" w:rsidRPr="00091725" w:rsidRDefault="00095E9A" w:rsidP="00D602A8">
            <w:pPr>
              <w:ind w:left="147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Objectifs spécifiques</w:t>
            </w:r>
            <w:r w:rsidR="00307C21" w:rsidRPr="00CE128A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="00307C21"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</w:p>
        </w:tc>
        <w:sdt>
          <w:sdtPr>
            <w:rPr>
              <w:rFonts w:ascii="Arial" w:eastAsia="Arial" w:hAnsi="Arial" w:cs="Arial"/>
              <w:b/>
              <w:sz w:val="24"/>
              <w:szCs w:val="24"/>
            </w:rPr>
            <w:id w:val="-1326201185"/>
            <w:placeholder>
              <w:docPart w:val="1D57BF5F47B04E0D8C0E4566944865BE"/>
            </w:placeholder>
            <w:showingPlcHdr/>
          </w:sdtPr>
          <w:sdtContent>
            <w:tc>
              <w:tcPr>
                <w:tcW w:w="7371" w:type="dxa"/>
                <w:tcBorders>
                  <w:top w:val="single" w:sz="4" w:space="0" w:color="000000"/>
                  <w:left w:val="single" w:sz="7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AD33484" w14:textId="77777777" w:rsidR="00307C21" w:rsidRDefault="00307C21" w:rsidP="00D602A8">
                <w:pPr>
                  <w:rPr>
                    <w:rFonts w:ascii="Arial" w:eastAsia="Arial" w:hAnsi="Arial" w:cs="Arial"/>
                    <w:b/>
                    <w:sz w:val="24"/>
                    <w:szCs w:val="24"/>
                  </w:rPr>
                </w:pPr>
                <w:r w:rsidRPr="00091725">
                  <w:rPr>
                    <w:rStyle w:val="Textedelespacerserv"/>
                    <w:rFonts w:ascii="Arial" w:hAnsi="Arial" w:cs="Arial"/>
                    <w:sz w:val="24"/>
                    <w:szCs w:val="24"/>
                  </w:rPr>
                  <w:t>Cliquez ou appuyez ici pour entrer du texte.</w:t>
                </w:r>
              </w:p>
            </w:tc>
          </w:sdtContent>
        </w:sdt>
      </w:tr>
    </w:tbl>
    <w:p w14:paraId="4AEA4ADE" w14:textId="77777777" w:rsidR="002C2004" w:rsidRDefault="002C2004" w:rsidP="002C2004">
      <w:pPr>
        <w:rPr>
          <w:b/>
          <w:sz w:val="24"/>
        </w:rPr>
      </w:pPr>
    </w:p>
    <w:p w14:paraId="356B484A" w14:textId="40734F8C" w:rsidR="00837DE7" w:rsidRPr="00514BC0" w:rsidRDefault="00BE4415" w:rsidP="00837DE7">
      <w:pPr>
        <w:pStyle w:val="Paragraphedeliste"/>
        <w:widowControl/>
        <w:numPr>
          <w:ilvl w:val="0"/>
          <w:numId w:val="5"/>
        </w:numPr>
        <w:autoSpaceDE/>
        <w:autoSpaceDN/>
        <w:contextualSpacing/>
        <w:rPr>
          <w:b/>
          <w:sz w:val="24"/>
        </w:rPr>
      </w:pPr>
      <w:r w:rsidRPr="00514BC0">
        <w:rPr>
          <w:b/>
          <w:sz w:val="24"/>
        </w:rPr>
        <w:lastRenderedPageBreak/>
        <w:t xml:space="preserve">A QUEL (S) OBJECTIF (S) DE </w:t>
      </w:r>
      <w:r w:rsidR="00460629" w:rsidRPr="00514BC0">
        <w:rPr>
          <w:b/>
          <w:sz w:val="24"/>
        </w:rPr>
        <w:t>D</w:t>
      </w:r>
      <w:r w:rsidR="00460629">
        <w:rPr>
          <w:b/>
          <w:sz w:val="24"/>
        </w:rPr>
        <w:t>É</w:t>
      </w:r>
      <w:r w:rsidR="00460629" w:rsidRPr="00514BC0">
        <w:rPr>
          <w:b/>
          <w:sz w:val="24"/>
        </w:rPr>
        <w:t xml:space="preserve">VELOPPEMENT </w:t>
      </w:r>
      <w:r w:rsidRPr="00514BC0">
        <w:rPr>
          <w:b/>
          <w:sz w:val="24"/>
        </w:rPr>
        <w:t xml:space="preserve">DURABLE (ODD) </w:t>
      </w:r>
      <w:r>
        <w:rPr>
          <w:b/>
          <w:sz w:val="24"/>
        </w:rPr>
        <w:t>CORRESPOND</w:t>
      </w:r>
      <w:r w:rsidR="008064F1">
        <w:rPr>
          <w:b/>
          <w:sz w:val="24"/>
        </w:rPr>
        <w:t xml:space="preserve"> LE PROJET DE VALORISATION</w:t>
      </w:r>
      <w:r w:rsidR="00706451">
        <w:rPr>
          <w:b/>
          <w:sz w:val="24"/>
        </w:rPr>
        <w:t> ?</w:t>
      </w:r>
    </w:p>
    <w:p w14:paraId="6FC11426" w14:textId="77777777" w:rsidR="00837DE7" w:rsidRDefault="00837DE7" w:rsidP="00837DE7">
      <w:pPr>
        <w:widowControl/>
        <w:autoSpaceDE/>
        <w:autoSpaceDN/>
        <w:contextualSpacing/>
        <w:rPr>
          <w:b/>
          <w:sz w:val="24"/>
        </w:rPr>
      </w:pPr>
    </w:p>
    <w:p w14:paraId="5D2EEAC4" w14:textId="77777777" w:rsidR="00837DE7" w:rsidRDefault="00837DE7" w:rsidP="00837DE7">
      <w:pPr>
        <w:widowControl/>
        <w:autoSpaceDE/>
        <w:autoSpaceDN/>
        <w:contextualSpacing/>
        <w:rPr>
          <w:b/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22"/>
      </w:tblGrid>
      <w:tr w:rsidR="00837DE7" w14:paraId="7E925A2D" w14:textId="77777777" w:rsidTr="00D602A8">
        <w:tc>
          <w:tcPr>
            <w:tcW w:w="9322" w:type="dxa"/>
          </w:tcPr>
          <w:p w14:paraId="6BF14FDF" w14:textId="77777777" w:rsidR="00837DE7" w:rsidRDefault="00837DE7" w:rsidP="00D602A8">
            <w:pPr>
              <w:widowControl/>
              <w:autoSpaceDE/>
              <w:autoSpaceDN/>
              <w:contextualSpacing/>
              <w:rPr>
                <w:b/>
                <w:sz w:val="24"/>
              </w:rPr>
            </w:pPr>
          </w:p>
          <w:p w14:paraId="239202B8" w14:textId="77777777" w:rsidR="00837DE7" w:rsidRDefault="00837DE7" w:rsidP="00D602A8">
            <w:pPr>
              <w:widowControl/>
              <w:autoSpaceDE/>
              <w:autoSpaceDN/>
              <w:contextualSpacing/>
              <w:rPr>
                <w:b/>
                <w:sz w:val="24"/>
              </w:rPr>
            </w:pPr>
          </w:p>
          <w:p w14:paraId="337F051E" w14:textId="77777777" w:rsidR="00837DE7" w:rsidRDefault="00000000" w:rsidP="00D602A8">
            <w:pPr>
              <w:widowControl/>
              <w:autoSpaceDE/>
              <w:autoSpaceDN/>
              <w:contextualSpacing/>
              <w:rPr>
                <w:b/>
                <w:sz w:val="24"/>
              </w:rPr>
            </w:pPr>
            <w:sdt>
              <w:sdtPr>
                <w:rPr>
                  <w:rFonts w:ascii="Arial" w:eastAsia="Arial" w:hAnsi="Arial" w:cs="Arial"/>
                  <w:i/>
                  <w:color w:val="0070C0"/>
                  <w:sz w:val="24"/>
                  <w:szCs w:val="24"/>
                </w:rPr>
                <w:id w:val="-251284336"/>
                <w:placeholder>
                  <w:docPart w:val="9D8F61FAB544488D9B87C6F004321A7C"/>
                </w:placeholder>
                <w:showingPlcHdr/>
              </w:sdtPr>
              <w:sdtEndPr>
                <w:rPr>
                  <w:color w:val="808080" w:themeColor="background1" w:themeShade="80"/>
                </w:rPr>
              </w:sdtEndPr>
              <w:sdtContent>
                <w:r w:rsidR="00837DE7" w:rsidRPr="00B95228">
                  <w:rPr>
                    <w:rStyle w:val="Textedelespacerserv"/>
                    <w:rFonts w:ascii="Arial" w:hAnsi="Arial" w:cs="Arial"/>
                    <w:color w:val="808080" w:themeColor="background1" w:themeShade="80"/>
                  </w:rPr>
                  <w:t>Cliquez ou appuyez ici pour entrer du texte.</w:t>
                </w:r>
              </w:sdtContent>
            </w:sdt>
          </w:p>
          <w:p w14:paraId="2AF41330" w14:textId="77777777" w:rsidR="00837DE7" w:rsidRDefault="00837DE7" w:rsidP="00D602A8">
            <w:pPr>
              <w:widowControl/>
              <w:autoSpaceDE/>
              <w:autoSpaceDN/>
              <w:contextualSpacing/>
              <w:rPr>
                <w:b/>
                <w:sz w:val="24"/>
              </w:rPr>
            </w:pPr>
          </w:p>
          <w:p w14:paraId="7090D042" w14:textId="77777777" w:rsidR="00837DE7" w:rsidRDefault="00837DE7" w:rsidP="00D602A8">
            <w:pPr>
              <w:widowControl/>
              <w:autoSpaceDE/>
              <w:autoSpaceDN/>
              <w:contextualSpacing/>
              <w:rPr>
                <w:b/>
                <w:sz w:val="24"/>
              </w:rPr>
            </w:pPr>
          </w:p>
        </w:tc>
      </w:tr>
    </w:tbl>
    <w:p w14:paraId="69A47662" w14:textId="77777777" w:rsidR="00837DE7" w:rsidRDefault="00837DE7" w:rsidP="002C2004">
      <w:pPr>
        <w:rPr>
          <w:b/>
          <w:sz w:val="24"/>
        </w:rPr>
      </w:pPr>
    </w:p>
    <w:p w14:paraId="570CB518" w14:textId="2106716B" w:rsidR="002542FB" w:rsidRPr="002C2004" w:rsidRDefault="002B6B83" w:rsidP="002C2004">
      <w:pPr>
        <w:pStyle w:val="Paragraphedeliste"/>
        <w:numPr>
          <w:ilvl w:val="0"/>
          <w:numId w:val="5"/>
        </w:numPr>
        <w:rPr>
          <w:b/>
          <w:sz w:val="24"/>
        </w:rPr>
      </w:pPr>
      <w:r w:rsidRPr="002C2004">
        <w:rPr>
          <w:b/>
          <w:sz w:val="24"/>
        </w:rPr>
        <w:t xml:space="preserve"> </w:t>
      </w:r>
      <w:r w:rsidR="002542FB" w:rsidRPr="002C2004">
        <w:rPr>
          <w:rFonts w:ascii="Arial" w:hAnsi="Arial" w:cs="Arial"/>
          <w:b/>
          <w:sz w:val="24"/>
        </w:rPr>
        <w:t>S</w:t>
      </w:r>
      <w:r w:rsidR="004D3E0A" w:rsidRPr="002C2004">
        <w:rPr>
          <w:rFonts w:ascii="Arial" w:hAnsi="Arial" w:cs="Arial"/>
          <w:b/>
          <w:sz w:val="24"/>
        </w:rPr>
        <w:t>TRATÉGIE DE VALORISATION</w:t>
      </w:r>
    </w:p>
    <w:p w14:paraId="393A1CD4" w14:textId="25AF2D4E" w:rsidR="00DA52FD" w:rsidRDefault="00DA52FD" w:rsidP="00A91BFB">
      <w:pPr>
        <w:rPr>
          <w:b/>
          <w:sz w:val="24"/>
        </w:rPr>
      </w:pPr>
    </w:p>
    <w:p w14:paraId="5046E9FC" w14:textId="2691E135" w:rsidR="00781E0E" w:rsidRDefault="00781E0E" w:rsidP="002C4093">
      <w:pPr>
        <w:pStyle w:val="NormalWeb"/>
        <w:numPr>
          <w:ilvl w:val="0"/>
          <w:numId w:val="19"/>
        </w:numPr>
      </w:pPr>
      <w:r>
        <w:rPr>
          <w:rStyle w:val="lev"/>
        </w:rPr>
        <w:t>Type de valorisation envisagé :</w:t>
      </w:r>
    </w:p>
    <w:p w14:paraId="4B8B59C3" w14:textId="380372E7" w:rsidR="00781E0E" w:rsidRDefault="00781E0E" w:rsidP="00781E0E">
      <w:pPr>
        <w:pStyle w:val="NormalWeb"/>
      </w:pPr>
      <w:r>
        <w:rPr>
          <w:rFonts w:ascii="Segoe UI Symbol" w:hAnsi="Segoe UI Symbol" w:cs="Segoe UI Symbol"/>
        </w:rPr>
        <w:t>☐</w:t>
      </w:r>
      <w:r>
        <w:t xml:space="preserve"> Création d’entreprise / startup</w:t>
      </w:r>
      <w:r w:rsidR="002C4093" w:rsidRPr="002C4093">
        <w:rPr>
          <w:rFonts w:ascii="Arial" w:eastAsia="Arial" w:hAnsi="Arial" w:cs="Arial"/>
          <w:i/>
          <w:color w:val="4F81BD" w:themeColor="accent1"/>
        </w:rPr>
        <w:t xml:space="preserve"> </w:t>
      </w:r>
      <w:sdt>
        <w:sdtPr>
          <w:rPr>
            <w:rFonts w:ascii="Arial" w:eastAsia="Arial" w:hAnsi="Arial" w:cs="Arial"/>
            <w:i/>
            <w:color w:val="4F81BD" w:themeColor="accent1"/>
          </w:rPr>
          <w:id w:val="66161628"/>
          <w:placeholder>
            <w:docPart w:val="5C9D3E52F1FB47C98182125084DE89D0"/>
          </w:placeholder>
          <w:showingPlcHdr/>
        </w:sdtPr>
        <w:sdtContent>
          <w:r w:rsidR="002C4093" w:rsidRPr="00ED4108">
            <w:rPr>
              <w:rStyle w:val="Textedelespacerserv"/>
              <w:rFonts w:ascii="Arial" w:hAnsi="Arial" w:cs="Arial"/>
              <w:color w:val="808080" w:themeColor="background1" w:themeShade="80"/>
            </w:rPr>
            <w:t>Cliquez ou appuyez ici pour entrer du texte.</w:t>
          </w:r>
        </w:sdtContent>
      </w:sdt>
      <w:r>
        <w:br/>
      </w:r>
      <w:r>
        <w:rPr>
          <w:rFonts w:ascii="Segoe UI Symbol" w:hAnsi="Segoe UI Symbol" w:cs="Segoe UI Symbol"/>
        </w:rPr>
        <w:t>☐</w:t>
      </w:r>
      <w:r>
        <w:t xml:space="preserve"> Transfert technologique vers une entreprise</w:t>
      </w:r>
      <w:r w:rsidR="002C4093" w:rsidRPr="002C4093">
        <w:rPr>
          <w:rFonts w:ascii="Arial" w:eastAsia="Arial" w:hAnsi="Arial" w:cs="Arial"/>
          <w:i/>
          <w:color w:val="4F81BD" w:themeColor="accent1"/>
        </w:rPr>
        <w:t xml:space="preserve"> </w:t>
      </w:r>
      <w:sdt>
        <w:sdtPr>
          <w:rPr>
            <w:rFonts w:ascii="Arial" w:eastAsia="Arial" w:hAnsi="Arial" w:cs="Arial"/>
            <w:i/>
            <w:color w:val="4F81BD" w:themeColor="accent1"/>
          </w:rPr>
          <w:id w:val="-89008321"/>
          <w:placeholder>
            <w:docPart w:val="265CFDAEEA0A4778BF98FAF355B45503"/>
          </w:placeholder>
          <w:showingPlcHdr/>
        </w:sdtPr>
        <w:sdtContent>
          <w:r w:rsidR="002C4093" w:rsidRPr="00ED4108">
            <w:rPr>
              <w:rStyle w:val="Textedelespacerserv"/>
              <w:rFonts w:ascii="Arial" w:hAnsi="Arial" w:cs="Arial"/>
              <w:color w:val="808080" w:themeColor="background1" w:themeShade="80"/>
            </w:rPr>
            <w:t>Cliquez ou appuyez ici pour entrer du texte.</w:t>
          </w:r>
        </w:sdtContent>
      </w:sdt>
      <w:r>
        <w:br/>
      </w:r>
      <w:r>
        <w:rPr>
          <w:rFonts w:ascii="Segoe UI Symbol" w:hAnsi="Segoe UI Symbol" w:cs="Segoe UI Symbol"/>
        </w:rPr>
        <w:t>☐</w:t>
      </w:r>
      <w:r>
        <w:t xml:space="preserve"> Licence d’exploitation</w:t>
      </w:r>
      <w:r w:rsidR="002C4093" w:rsidRPr="002C4093">
        <w:rPr>
          <w:rFonts w:ascii="Arial" w:eastAsia="Arial" w:hAnsi="Arial" w:cs="Arial"/>
          <w:i/>
          <w:color w:val="4F81BD" w:themeColor="accent1"/>
        </w:rPr>
        <w:t xml:space="preserve"> </w:t>
      </w:r>
      <w:sdt>
        <w:sdtPr>
          <w:rPr>
            <w:rFonts w:ascii="Arial" w:eastAsia="Arial" w:hAnsi="Arial" w:cs="Arial"/>
            <w:i/>
            <w:color w:val="4F81BD" w:themeColor="accent1"/>
          </w:rPr>
          <w:id w:val="-993097895"/>
          <w:placeholder>
            <w:docPart w:val="416BF12B967940B08050802DFB084624"/>
          </w:placeholder>
          <w:showingPlcHdr/>
        </w:sdtPr>
        <w:sdtContent>
          <w:r w:rsidR="002C4093" w:rsidRPr="00ED4108">
            <w:rPr>
              <w:rStyle w:val="Textedelespacerserv"/>
              <w:rFonts w:ascii="Arial" w:hAnsi="Arial" w:cs="Arial"/>
              <w:color w:val="808080" w:themeColor="background1" w:themeShade="80"/>
            </w:rPr>
            <w:t>Cliquez ou appuyez ici pour entrer du texte.</w:t>
          </w:r>
        </w:sdtContent>
      </w:sdt>
      <w:r>
        <w:br/>
      </w:r>
      <w:r>
        <w:rPr>
          <w:rFonts w:ascii="Segoe UI Symbol" w:hAnsi="Segoe UI Symbol" w:cs="Segoe UI Symbol"/>
        </w:rPr>
        <w:t>☐</w:t>
      </w:r>
      <w:r>
        <w:t xml:space="preserve"> Industrialisation locale</w:t>
      </w:r>
      <w:r w:rsidR="002C4093" w:rsidRPr="002C4093">
        <w:rPr>
          <w:rFonts w:ascii="Arial" w:eastAsia="Arial" w:hAnsi="Arial" w:cs="Arial"/>
          <w:i/>
          <w:color w:val="4F81BD" w:themeColor="accent1"/>
        </w:rPr>
        <w:t xml:space="preserve"> </w:t>
      </w:r>
      <w:sdt>
        <w:sdtPr>
          <w:rPr>
            <w:rFonts w:ascii="Arial" w:eastAsia="Arial" w:hAnsi="Arial" w:cs="Arial"/>
            <w:i/>
            <w:color w:val="4F81BD" w:themeColor="accent1"/>
          </w:rPr>
          <w:id w:val="-539126446"/>
          <w:placeholder>
            <w:docPart w:val="C1424931379A4C3EAC9980BCE4B303C3"/>
          </w:placeholder>
          <w:showingPlcHdr/>
        </w:sdtPr>
        <w:sdtContent>
          <w:r w:rsidR="002C4093" w:rsidRPr="00ED4108">
            <w:rPr>
              <w:rStyle w:val="Textedelespacerserv"/>
              <w:rFonts w:ascii="Arial" w:hAnsi="Arial" w:cs="Arial"/>
              <w:color w:val="808080" w:themeColor="background1" w:themeShade="80"/>
            </w:rPr>
            <w:t>Cliquez ou appuyez ici pour entrer du texte.</w:t>
          </w:r>
        </w:sdtContent>
      </w:sdt>
      <w:r>
        <w:br/>
      </w:r>
      <w:r>
        <w:rPr>
          <w:rFonts w:ascii="Segoe UI Symbol" w:hAnsi="Segoe UI Symbol" w:cs="Segoe UI Symbol"/>
        </w:rPr>
        <w:t>☐</w:t>
      </w:r>
      <w:r>
        <w:t xml:space="preserve"> Développement d’un produit commercialisable</w:t>
      </w:r>
      <w:r w:rsidR="002C4093" w:rsidRPr="002C4093">
        <w:rPr>
          <w:rFonts w:ascii="Arial" w:eastAsia="Arial" w:hAnsi="Arial" w:cs="Arial"/>
          <w:i/>
          <w:color w:val="4F81BD" w:themeColor="accent1"/>
        </w:rPr>
        <w:t xml:space="preserve"> </w:t>
      </w:r>
      <w:sdt>
        <w:sdtPr>
          <w:rPr>
            <w:rFonts w:ascii="Arial" w:eastAsia="Arial" w:hAnsi="Arial" w:cs="Arial"/>
            <w:i/>
            <w:color w:val="4F81BD" w:themeColor="accent1"/>
          </w:rPr>
          <w:id w:val="560218428"/>
          <w:placeholder>
            <w:docPart w:val="D3A3731BE50E4F40B1AE83F4CB82F2C6"/>
          </w:placeholder>
          <w:showingPlcHdr/>
        </w:sdtPr>
        <w:sdtContent>
          <w:r w:rsidR="002C4093" w:rsidRPr="00ED4108">
            <w:rPr>
              <w:rStyle w:val="Textedelespacerserv"/>
              <w:rFonts w:ascii="Arial" w:hAnsi="Arial" w:cs="Arial"/>
              <w:color w:val="808080" w:themeColor="background1" w:themeShade="80"/>
            </w:rPr>
            <w:t>Cliquez ou appuyez ici pour entrer du texte.</w:t>
          </w:r>
        </w:sdtContent>
      </w:sdt>
    </w:p>
    <w:p w14:paraId="21C4A761" w14:textId="77777777" w:rsidR="00613A8E" w:rsidRPr="00613A8E" w:rsidRDefault="00781E0E" w:rsidP="002C4093">
      <w:pPr>
        <w:pStyle w:val="NormalWeb"/>
        <w:numPr>
          <w:ilvl w:val="0"/>
          <w:numId w:val="19"/>
        </w:numPr>
        <w:rPr>
          <w:rStyle w:val="lev"/>
          <w:b w:val="0"/>
          <w:bCs w:val="0"/>
        </w:rPr>
      </w:pPr>
      <w:r>
        <w:rPr>
          <w:rStyle w:val="lev"/>
        </w:rPr>
        <w:t>Description de la stratégie de mise sur le marché :</w:t>
      </w:r>
    </w:p>
    <w:tbl>
      <w:tblPr>
        <w:tblStyle w:val="TableGrid"/>
        <w:tblW w:w="9599" w:type="dxa"/>
        <w:tblInd w:w="-106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99"/>
      </w:tblGrid>
      <w:tr w:rsidR="00613A8E" w:rsidRPr="00DF59FA" w14:paraId="2C9D3DFB" w14:textId="77777777" w:rsidTr="00D602A8">
        <w:trPr>
          <w:trHeight w:val="1400"/>
        </w:trPr>
        <w:tc>
          <w:tcPr>
            <w:tcW w:w="9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B8E53" w14:textId="77777777" w:rsidR="00613A8E" w:rsidRPr="00DF59FA" w:rsidRDefault="00613A8E" w:rsidP="00D602A8">
            <w:pPr>
              <w:rPr>
                <w:rFonts w:ascii="Arial" w:hAnsi="Arial" w:cs="Arial"/>
                <w:color w:val="4F81BD" w:themeColor="accent1"/>
                <w:sz w:val="24"/>
                <w:szCs w:val="24"/>
              </w:rPr>
            </w:pPr>
          </w:p>
          <w:p w14:paraId="338FBEF3" w14:textId="77777777" w:rsidR="00613A8E" w:rsidRPr="00DF59FA" w:rsidRDefault="00613A8E" w:rsidP="00D602A8">
            <w:pPr>
              <w:rPr>
                <w:rFonts w:ascii="Arial" w:hAnsi="Arial" w:cs="Arial"/>
                <w:color w:val="4F81BD" w:themeColor="accent1"/>
                <w:sz w:val="24"/>
                <w:szCs w:val="24"/>
              </w:rPr>
            </w:pPr>
            <w:r w:rsidRPr="00DF59FA">
              <w:rPr>
                <w:rFonts w:ascii="Arial" w:eastAsia="Arial" w:hAnsi="Arial" w:cs="Arial"/>
                <w:i/>
                <w:color w:val="4F81BD" w:themeColor="accent1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i/>
                  <w:color w:val="4F81BD" w:themeColor="accent1"/>
                  <w:sz w:val="24"/>
                  <w:szCs w:val="24"/>
                </w:rPr>
                <w:id w:val="-1468653646"/>
                <w:placeholder>
                  <w:docPart w:val="1EBDF15B1F8B405C85A1B13639A31072"/>
                </w:placeholder>
                <w:showingPlcHdr/>
              </w:sdtPr>
              <w:sdtContent>
                <w:r w:rsidRPr="00ED4108">
                  <w:rPr>
                    <w:rStyle w:val="Textedelespacerserv"/>
                    <w:rFonts w:ascii="Arial" w:hAnsi="Arial" w:cs="Arial"/>
                    <w:color w:val="808080" w:themeColor="background1" w:themeShade="80"/>
                  </w:rPr>
                  <w:t>Cliquez ou appuyez ici pour entrer du texte.</w:t>
                </w:r>
              </w:sdtContent>
            </w:sdt>
            <w:r w:rsidRPr="00DF59FA">
              <w:rPr>
                <w:rFonts w:ascii="Arial" w:eastAsia="Arial" w:hAnsi="Arial" w:cs="Arial"/>
                <w:i/>
                <w:color w:val="4F81BD" w:themeColor="accent1"/>
                <w:sz w:val="24"/>
                <w:szCs w:val="24"/>
              </w:rPr>
              <w:t xml:space="preserve"> </w:t>
            </w:r>
          </w:p>
        </w:tc>
      </w:tr>
    </w:tbl>
    <w:p w14:paraId="17CE5993" w14:textId="5F4E71D7" w:rsidR="00D724AB" w:rsidRDefault="00781E0E" w:rsidP="00D724AB">
      <w:pPr>
        <w:pStyle w:val="NormalWeb"/>
        <w:numPr>
          <w:ilvl w:val="0"/>
          <w:numId w:val="19"/>
        </w:numPr>
        <w:rPr>
          <w:b/>
        </w:rPr>
      </w:pPr>
      <w:r>
        <w:rPr>
          <w:rStyle w:val="lev"/>
        </w:rPr>
        <w:t>Partenaires techniques ou industriels identifiés :</w:t>
      </w:r>
      <w:r>
        <w:br/>
      </w:r>
    </w:p>
    <w:tbl>
      <w:tblPr>
        <w:tblStyle w:val="TableGrid"/>
        <w:tblW w:w="9599" w:type="dxa"/>
        <w:tblInd w:w="-106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99"/>
      </w:tblGrid>
      <w:tr w:rsidR="00D724AB" w:rsidRPr="00DF59FA" w14:paraId="3C563693" w14:textId="77777777" w:rsidTr="00D602A8">
        <w:trPr>
          <w:trHeight w:val="1400"/>
        </w:trPr>
        <w:tc>
          <w:tcPr>
            <w:tcW w:w="9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862AA" w14:textId="77777777" w:rsidR="00D724AB" w:rsidRPr="00DF59FA" w:rsidRDefault="00D724AB" w:rsidP="00D602A8">
            <w:pPr>
              <w:rPr>
                <w:rFonts w:ascii="Arial" w:hAnsi="Arial" w:cs="Arial"/>
                <w:color w:val="4F81BD" w:themeColor="accent1"/>
                <w:sz w:val="24"/>
                <w:szCs w:val="24"/>
              </w:rPr>
            </w:pPr>
          </w:p>
          <w:p w14:paraId="691DEE92" w14:textId="77777777" w:rsidR="00D724AB" w:rsidRPr="00DF59FA" w:rsidRDefault="00D724AB" w:rsidP="00D602A8">
            <w:pPr>
              <w:rPr>
                <w:rFonts w:ascii="Arial" w:hAnsi="Arial" w:cs="Arial"/>
                <w:color w:val="4F81BD" w:themeColor="accent1"/>
                <w:sz w:val="24"/>
                <w:szCs w:val="24"/>
              </w:rPr>
            </w:pPr>
            <w:r w:rsidRPr="00DF59FA">
              <w:rPr>
                <w:rFonts w:ascii="Arial" w:eastAsia="Arial" w:hAnsi="Arial" w:cs="Arial"/>
                <w:i/>
                <w:color w:val="4F81BD" w:themeColor="accent1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i/>
                  <w:color w:val="4F81BD" w:themeColor="accent1"/>
                  <w:sz w:val="24"/>
                  <w:szCs w:val="24"/>
                </w:rPr>
                <w:id w:val="-996335793"/>
                <w:placeholder>
                  <w:docPart w:val="86D75097E1B448F881D424E61458A4D3"/>
                </w:placeholder>
                <w:showingPlcHdr/>
              </w:sdtPr>
              <w:sdtContent>
                <w:r w:rsidRPr="00ED4108">
                  <w:rPr>
                    <w:rStyle w:val="Textedelespacerserv"/>
                    <w:rFonts w:ascii="Arial" w:hAnsi="Arial" w:cs="Arial"/>
                    <w:color w:val="808080" w:themeColor="background1" w:themeShade="80"/>
                  </w:rPr>
                  <w:t>Cliquez ou appuyez ici pour entrer du texte.</w:t>
                </w:r>
              </w:sdtContent>
            </w:sdt>
            <w:r w:rsidRPr="00DF59FA">
              <w:rPr>
                <w:rFonts w:ascii="Arial" w:eastAsia="Arial" w:hAnsi="Arial" w:cs="Arial"/>
                <w:i/>
                <w:color w:val="4F81BD" w:themeColor="accent1"/>
                <w:sz w:val="24"/>
                <w:szCs w:val="24"/>
              </w:rPr>
              <w:t xml:space="preserve"> </w:t>
            </w:r>
          </w:p>
        </w:tc>
      </w:tr>
    </w:tbl>
    <w:p w14:paraId="07029FCE" w14:textId="77777777" w:rsidR="002B6B83" w:rsidRDefault="002B6B83" w:rsidP="00A91BFB">
      <w:pPr>
        <w:rPr>
          <w:b/>
          <w:sz w:val="24"/>
        </w:rPr>
      </w:pPr>
    </w:p>
    <w:p w14:paraId="55E6A2BF" w14:textId="77777777" w:rsidR="00372498" w:rsidRDefault="00372498" w:rsidP="00A91BFB">
      <w:pPr>
        <w:rPr>
          <w:b/>
          <w:sz w:val="24"/>
        </w:rPr>
      </w:pPr>
    </w:p>
    <w:p w14:paraId="22C91A59" w14:textId="304CD2BA" w:rsidR="00F068D7" w:rsidRPr="00372498" w:rsidRDefault="008325BE" w:rsidP="00372498">
      <w:pPr>
        <w:pStyle w:val="Paragraphedeliste"/>
        <w:numPr>
          <w:ilvl w:val="0"/>
          <w:numId w:val="5"/>
        </w:numPr>
        <w:rPr>
          <w:rFonts w:ascii="Arial" w:eastAsia="Times New Roman" w:hAnsi="Arial" w:cs="Times New Roman"/>
          <w:b/>
          <w:sz w:val="24"/>
          <w:szCs w:val="24"/>
        </w:rPr>
      </w:pPr>
      <w:r w:rsidRPr="003913C3">
        <w:rPr>
          <w:rFonts w:ascii="Arial" w:eastAsia="Times New Roman" w:hAnsi="Arial" w:cs="Times New Roman"/>
          <w:b/>
          <w:sz w:val="24"/>
          <w:szCs w:val="24"/>
        </w:rPr>
        <w:t>RÉSULTATS ATTENDUS</w:t>
      </w:r>
    </w:p>
    <w:p w14:paraId="41DD4C21" w14:textId="77777777" w:rsidR="00067A05" w:rsidRPr="00067A05" w:rsidRDefault="00067A05" w:rsidP="00067A05">
      <w:pPr>
        <w:pStyle w:val="Paragraphedeliste"/>
        <w:widowControl/>
        <w:autoSpaceDE/>
        <w:autoSpaceDN/>
        <w:spacing w:before="120" w:after="240"/>
        <w:ind w:left="714" w:firstLine="0"/>
        <w:contextualSpacing/>
        <w:jc w:val="both"/>
        <w:rPr>
          <w:rFonts w:ascii="Arial" w:eastAsia="Times New Roman" w:hAnsi="Arial" w:cs="Times New Roman"/>
          <w:b/>
          <w:color w:val="C0504D" w:themeColor="accent2"/>
          <w:sz w:val="10"/>
          <w:szCs w:val="10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4111"/>
        <w:gridCol w:w="4131"/>
      </w:tblGrid>
      <w:tr w:rsidR="00C52C59" w:rsidRPr="001E7959" w14:paraId="44DB82D7" w14:textId="77777777" w:rsidTr="00452AFE">
        <w:tc>
          <w:tcPr>
            <w:tcW w:w="4111" w:type="dxa"/>
          </w:tcPr>
          <w:p w14:paraId="57D7C23F" w14:textId="22BF8467" w:rsidR="00C52C59" w:rsidRPr="001E7959" w:rsidRDefault="00D74D24" w:rsidP="00A65B1C">
            <w:pPr>
              <w:pStyle w:val="Paragraphedeliste"/>
              <w:widowControl/>
              <w:autoSpaceDE/>
              <w:autoSpaceDN/>
              <w:ind w:left="0" w:right="818" w:firstLine="0"/>
              <w:contextualSpacing/>
              <w:rPr>
                <w:b/>
                <w:sz w:val="24"/>
                <w:szCs w:val="24"/>
              </w:rPr>
            </w:pPr>
            <w:r w:rsidRPr="001E7959">
              <w:rPr>
                <w:b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É</w:t>
            </w:r>
            <w:r w:rsidRPr="001E7959">
              <w:rPr>
                <w:b/>
                <w:sz w:val="24"/>
                <w:szCs w:val="24"/>
              </w:rPr>
              <w:t xml:space="preserve">SULTATS </w:t>
            </w:r>
            <w:r w:rsidR="00452AFE" w:rsidRPr="001E7959">
              <w:rPr>
                <w:b/>
                <w:sz w:val="24"/>
                <w:szCs w:val="24"/>
              </w:rPr>
              <w:t>ATTENDUS</w:t>
            </w:r>
          </w:p>
        </w:tc>
        <w:tc>
          <w:tcPr>
            <w:tcW w:w="4131" w:type="dxa"/>
          </w:tcPr>
          <w:p w14:paraId="0B43D8A9" w14:textId="28473564" w:rsidR="00C52C59" w:rsidRPr="001E7959" w:rsidRDefault="00452AFE" w:rsidP="00A65B1C">
            <w:pPr>
              <w:pStyle w:val="Paragraphedeliste"/>
              <w:widowControl/>
              <w:autoSpaceDE/>
              <w:autoSpaceDN/>
              <w:ind w:left="0" w:right="818" w:firstLine="0"/>
              <w:contextualSpacing/>
              <w:rPr>
                <w:b/>
                <w:sz w:val="24"/>
                <w:szCs w:val="24"/>
              </w:rPr>
            </w:pPr>
            <w:r w:rsidRPr="001E7959">
              <w:rPr>
                <w:b/>
                <w:sz w:val="24"/>
                <w:szCs w:val="24"/>
              </w:rPr>
              <w:t xml:space="preserve">INDICATEURS DE </w:t>
            </w:r>
            <w:r w:rsidR="00D74D24" w:rsidRPr="001E7959">
              <w:rPr>
                <w:b/>
                <w:sz w:val="24"/>
                <w:szCs w:val="24"/>
              </w:rPr>
              <w:t>SUCC</w:t>
            </w:r>
            <w:r w:rsidR="00D74D24">
              <w:rPr>
                <w:b/>
                <w:sz w:val="24"/>
                <w:szCs w:val="24"/>
              </w:rPr>
              <w:t>È</w:t>
            </w:r>
            <w:r w:rsidR="00D74D24" w:rsidRPr="001E7959">
              <w:rPr>
                <w:b/>
                <w:sz w:val="24"/>
                <w:szCs w:val="24"/>
              </w:rPr>
              <w:t>S</w:t>
            </w:r>
          </w:p>
        </w:tc>
      </w:tr>
      <w:tr w:rsidR="00C52C59" w:rsidRPr="001E7959" w14:paraId="5E2E88B3" w14:textId="77777777" w:rsidTr="00452AFE">
        <w:tc>
          <w:tcPr>
            <w:tcW w:w="4111" w:type="dxa"/>
          </w:tcPr>
          <w:p w14:paraId="34375BD5" w14:textId="7B96FD5F" w:rsidR="00C52C59" w:rsidRPr="001E7959" w:rsidRDefault="001E7959" w:rsidP="00A65B1C">
            <w:pPr>
              <w:pStyle w:val="Paragraphedeliste"/>
              <w:widowControl/>
              <w:autoSpaceDE/>
              <w:autoSpaceDN/>
              <w:ind w:left="0" w:right="818" w:firstLine="0"/>
              <w:contextualSpacing/>
              <w:rPr>
                <w:b/>
                <w:sz w:val="24"/>
                <w:szCs w:val="24"/>
              </w:rPr>
            </w:pPr>
            <w:r w:rsidRPr="001E7959">
              <w:rPr>
                <w:b/>
                <w:sz w:val="24"/>
                <w:szCs w:val="24"/>
              </w:rPr>
              <w:t xml:space="preserve">1/ </w:t>
            </w:r>
          </w:p>
        </w:tc>
        <w:tc>
          <w:tcPr>
            <w:tcW w:w="4131" w:type="dxa"/>
          </w:tcPr>
          <w:p w14:paraId="4ACAB92B" w14:textId="77777777" w:rsidR="00C52C59" w:rsidRPr="001E7959" w:rsidRDefault="00C52C59" w:rsidP="00A65B1C">
            <w:pPr>
              <w:pStyle w:val="Paragraphedeliste"/>
              <w:widowControl/>
              <w:autoSpaceDE/>
              <w:autoSpaceDN/>
              <w:ind w:left="0" w:right="818" w:firstLine="0"/>
              <w:contextualSpacing/>
              <w:rPr>
                <w:b/>
                <w:sz w:val="24"/>
                <w:szCs w:val="24"/>
              </w:rPr>
            </w:pPr>
          </w:p>
        </w:tc>
      </w:tr>
      <w:tr w:rsidR="00C52C59" w:rsidRPr="001E7959" w14:paraId="557E6435" w14:textId="77777777" w:rsidTr="00452AFE">
        <w:tc>
          <w:tcPr>
            <w:tcW w:w="4111" w:type="dxa"/>
          </w:tcPr>
          <w:p w14:paraId="3A3F3250" w14:textId="4564628E" w:rsidR="00C52C59" w:rsidRPr="001E7959" w:rsidRDefault="001E7959" w:rsidP="00A65B1C">
            <w:pPr>
              <w:pStyle w:val="Paragraphedeliste"/>
              <w:widowControl/>
              <w:autoSpaceDE/>
              <w:autoSpaceDN/>
              <w:ind w:left="0" w:right="818" w:firstLine="0"/>
              <w:contextualSpacing/>
              <w:rPr>
                <w:b/>
                <w:sz w:val="24"/>
                <w:szCs w:val="24"/>
              </w:rPr>
            </w:pPr>
            <w:r w:rsidRPr="001E7959">
              <w:rPr>
                <w:b/>
                <w:sz w:val="24"/>
                <w:szCs w:val="24"/>
              </w:rPr>
              <w:t>2/</w:t>
            </w:r>
          </w:p>
        </w:tc>
        <w:tc>
          <w:tcPr>
            <w:tcW w:w="4131" w:type="dxa"/>
          </w:tcPr>
          <w:p w14:paraId="257A077F" w14:textId="77777777" w:rsidR="00C52C59" w:rsidRPr="001E7959" w:rsidRDefault="00C52C59" w:rsidP="00A65B1C">
            <w:pPr>
              <w:pStyle w:val="Paragraphedeliste"/>
              <w:widowControl/>
              <w:autoSpaceDE/>
              <w:autoSpaceDN/>
              <w:ind w:left="0" w:right="818" w:firstLine="0"/>
              <w:contextualSpacing/>
              <w:rPr>
                <w:b/>
                <w:sz w:val="24"/>
                <w:szCs w:val="24"/>
              </w:rPr>
            </w:pPr>
          </w:p>
        </w:tc>
      </w:tr>
      <w:tr w:rsidR="00C52C59" w:rsidRPr="001E7959" w14:paraId="4EF604C2" w14:textId="77777777" w:rsidTr="00452AFE">
        <w:tc>
          <w:tcPr>
            <w:tcW w:w="4111" w:type="dxa"/>
          </w:tcPr>
          <w:p w14:paraId="6CD7339F" w14:textId="3B860DF0" w:rsidR="00C52C59" w:rsidRPr="001E7959" w:rsidRDefault="001E7959" w:rsidP="00A65B1C">
            <w:pPr>
              <w:pStyle w:val="Paragraphedeliste"/>
              <w:widowControl/>
              <w:autoSpaceDE/>
              <w:autoSpaceDN/>
              <w:ind w:left="0" w:right="818" w:firstLine="0"/>
              <w:contextualSpacing/>
              <w:rPr>
                <w:b/>
                <w:sz w:val="24"/>
                <w:szCs w:val="24"/>
              </w:rPr>
            </w:pPr>
            <w:r w:rsidRPr="001E7959">
              <w:rPr>
                <w:b/>
                <w:sz w:val="24"/>
                <w:szCs w:val="24"/>
              </w:rPr>
              <w:t>3/</w:t>
            </w:r>
          </w:p>
        </w:tc>
        <w:tc>
          <w:tcPr>
            <w:tcW w:w="4131" w:type="dxa"/>
          </w:tcPr>
          <w:p w14:paraId="16E449F5" w14:textId="77777777" w:rsidR="00C52C59" w:rsidRPr="001E7959" w:rsidRDefault="00C52C59" w:rsidP="00A65B1C">
            <w:pPr>
              <w:pStyle w:val="Paragraphedeliste"/>
              <w:widowControl/>
              <w:autoSpaceDE/>
              <w:autoSpaceDN/>
              <w:ind w:left="0" w:right="818" w:firstLine="0"/>
              <w:contextualSpacing/>
              <w:rPr>
                <w:b/>
                <w:sz w:val="24"/>
                <w:szCs w:val="24"/>
              </w:rPr>
            </w:pPr>
          </w:p>
        </w:tc>
      </w:tr>
      <w:tr w:rsidR="00427491" w:rsidRPr="001E7959" w14:paraId="2D1342A8" w14:textId="77777777" w:rsidTr="00452AFE">
        <w:tc>
          <w:tcPr>
            <w:tcW w:w="4111" w:type="dxa"/>
          </w:tcPr>
          <w:p w14:paraId="41B3B387" w14:textId="52764392" w:rsidR="00427491" w:rsidRPr="001E7959" w:rsidRDefault="007D4643" w:rsidP="00A65B1C">
            <w:pPr>
              <w:pStyle w:val="Paragraphedeliste"/>
              <w:widowControl/>
              <w:autoSpaceDE/>
              <w:autoSpaceDN/>
              <w:ind w:left="0" w:right="818" w:firstLine="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4/</w:t>
            </w:r>
          </w:p>
        </w:tc>
        <w:tc>
          <w:tcPr>
            <w:tcW w:w="4131" w:type="dxa"/>
          </w:tcPr>
          <w:p w14:paraId="25FB19A3" w14:textId="77777777" w:rsidR="00427491" w:rsidRPr="001E7959" w:rsidRDefault="00427491" w:rsidP="00A65B1C">
            <w:pPr>
              <w:pStyle w:val="Paragraphedeliste"/>
              <w:widowControl/>
              <w:autoSpaceDE/>
              <w:autoSpaceDN/>
              <w:ind w:left="0" w:right="818" w:firstLine="0"/>
              <w:contextualSpacing/>
              <w:rPr>
                <w:b/>
                <w:sz w:val="24"/>
                <w:szCs w:val="24"/>
              </w:rPr>
            </w:pPr>
          </w:p>
        </w:tc>
      </w:tr>
    </w:tbl>
    <w:p w14:paraId="693C7F31" w14:textId="77777777" w:rsidR="00A65B1C" w:rsidRDefault="00A65B1C" w:rsidP="00A65B1C">
      <w:pPr>
        <w:pStyle w:val="Paragraphedeliste"/>
        <w:widowControl/>
        <w:autoSpaceDE/>
        <w:autoSpaceDN/>
        <w:ind w:left="1080" w:right="818" w:firstLine="0"/>
        <w:contextualSpacing/>
        <w:rPr>
          <w:b/>
          <w:sz w:val="12"/>
          <w:szCs w:val="10"/>
        </w:rPr>
      </w:pPr>
    </w:p>
    <w:p w14:paraId="70742E13" w14:textId="28BF0837" w:rsidR="00CB7D43" w:rsidRDefault="00CB7D43" w:rsidP="00AA2E50">
      <w:pPr>
        <w:widowControl/>
        <w:autoSpaceDE/>
        <w:autoSpaceDN/>
        <w:spacing w:line="360" w:lineRule="auto"/>
        <w:jc w:val="both"/>
        <w:rPr>
          <w:b/>
          <w:sz w:val="24"/>
        </w:rPr>
      </w:pPr>
    </w:p>
    <w:p w14:paraId="521465D1" w14:textId="7DF5774C" w:rsidR="003E10C4" w:rsidRPr="003913C3" w:rsidRDefault="005A23FC" w:rsidP="003E10C4">
      <w:pPr>
        <w:pStyle w:val="Paragraphedeliste"/>
        <w:numPr>
          <w:ilvl w:val="0"/>
          <w:numId w:val="5"/>
        </w:numPr>
        <w:rPr>
          <w:rFonts w:ascii="Arial" w:eastAsia="Times New Roman" w:hAnsi="Arial" w:cs="Times New Roman"/>
          <w:b/>
          <w:sz w:val="24"/>
          <w:szCs w:val="24"/>
        </w:rPr>
      </w:pPr>
      <w:bookmarkStart w:id="0" w:name="_Hlk194411520"/>
      <w:r>
        <w:rPr>
          <w:rFonts w:ascii="Arial" w:eastAsia="Times New Roman" w:hAnsi="Arial" w:cs="Times New Roman"/>
          <w:b/>
          <w:sz w:val="24"/>
          <w:szCs w:val="24"/>
        </w:rPr>
        <w:t>IMPACTS</w:t>
      </w:r>
      <w:r w:rsidR="003E10C4" w:rsidRPr="003913C3">
        <w:rPr>
          <w:rFonts w:ascii="Arial" w:eastAsia="Times New Roman" w:hAnsi="Arial" w:cs="Times New Roman"/>
          <w:b/>
          <w:sz w:val="24"/>
          <w:szCs w:val="24"/>
        </w:rPr>
        <w:t xml:space="preserve"> ATTENDUS</w:t>
      </w:r>
    </w:p>
    <w:p w14:paraId="7392D4E5" w14:textId="77777777" w:rsidR="003E10C4" w:rsidRDefault="003E10C4" w:rsidP="003E10C4">
      <w:pPr>
        <w:pStyle w:val="Paragraphedeliste"/>
        <w:widowControl/>
        <w:autoSpaceDE/>
        <w:autoSpaceDN/>
        <w:spacing w:before="120" w:after="240"/>
        <w:ind w:left="714" w:firstLine="0"/>
        <w:contextualSpacing/>
        <w:jc w:val="both"/>
        <w:rPr>
          <w:rFonts w:ascii="Arial" w:eastAsia="Times New Roman" w:hAnsi="Arial" w:cs="Times New Roman"/>
          <w:b/>
          <w:color w:val="C0504D" w:themeColor="accent2"/>
          <w:sz w:val="24"/>
          <w:szCs w:val="24"/>
        </w:rPr>
      </w:pPr>
    </w:p>
    <w:p w14:paraId="62FE4A74" w14:textId="77777777" w:rsidR="003E10C4" w:rsidRPr="00067A05" w:rsidRDefault="003E10C4" w:rsidP="003E10C4">
      <w:pPr>
        <w:pStyle w:val="Paragraphedeliste"/>
        <w:widowControl/>
        <w:autoSpaceDE/>
        <w:autoSpaceDN/>
        <w:spacing w:before="120" w:after="240"/>
        <w:ind w:left="714" w:firstLine="0"/>
        <w:contextualSpacing/>
        <w:jc w:val="both"/>
        <w:rPr>
          <w:rFonts w:ascii="Arial" w:eastAsia="Times New Roman" w:hAnsi="Arial" w:cs="Times New Roman"/>
          <w:b/>
          <w:color w:val="C0504D" w:themeColor="accent2"/>
          <w:sz w:val="10"/>
          <w:szCs w:val="10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4111"/>
        <w:gridCol w:w="4131"/>
      </w:tblGrid>
      <w:tr w:rsidR="00E1246F" w:rsidRPr="001E7959" w14:paraId="22DB7ADD" w14:textId="77777777" w:rsidTr="00D602A8">
        <w:tc>
          <w:tcPr>
            <w:tcW w:w="4111" w:type="dxa"/>
          </w:tcPr>
          <w:p w14:paraId="507B2852" w14:textId="554BE44C" w:rsidR="00E1246F" w:rsidRPr="00E63EF9" w:rsidRDefault="00E1246F" w:rsidP="00E1246F">
            <w:pPr>
              <w:pStyle w:val="Paragraphedeliste"/>
              <w:widowControl/>
              <w:autoSpaceDE/>
              <w:autoSpaceDN/>
              <w:ind w:left="0" w:right="818" w:firstLine="0"/>
              <w:contextualSpacing/>
              <w:rPr>
                <w:b/>
                <w:bCs/>
                <w:sz w:val="24"/>
                <w:szCs w:val="24"/>
              </w:rPr>
            </w:pPr>
            <w:r w:rsidRPr="00E63EF9">
              <w:rPr>
                <w:b/>
                <w:bCs/>
                <w:sz w:val="24"/>
                <w:szCs w:val="24"/>
              </w:rPr>
              <w:t>Impact économique</w:t>
            </w:r>
          </w:p>
        </w:tc>
        <w:tc>
          <w:tcPr>
            <w:tcW w:w="4131" w:type="dxa"/>
          </w:tcPr>
          <w:p w14:paraId="1FC6A603" w14:textId="487A4B75" w:rsidR="00E1246F" w:rsidRPr="001E7959" w:rsidRDefault="00E1246F" w:rsidP="00E1246F">
            <w:pPr>
              <w:pStyle w:val="Paragraphedeliste"/>
              <w:widowControl/>
              <w:autoSpaceDE/>
              <w:autoSpaceDN/>
              <w:ind w:left="0" w:right="818" w:firstLine="0"/>
              <w:contextualSpacing/>
              <w:rPr>
                <w:b/>
                <w:sz w:val="24"/>
                <w:szCs w:val="24"/>
              </w:rPr>
            </w:pPr>
          </w:p>
        </w:tc>
      </w:tr>
      <w:tr w:rsidR="00E1246F" w:rsidRPr="001E7959" w14:paraId="6C151B76" w14:textId="77777777" w:rsidTr="00D602A8">
        <w:tc>
          <w:tcPr>
            <w:tcW w:w="4111" w:type="dxa"/>
          </w:tcPr>
          <w:p w14:paraId="5905257C" w14:textId="21655DDA" w:rsidR="00E1246F" w:rsidRPr="00E63EF9" w:rsidRDefault="00E1246F" w:rsidP="00E1246F">
            <w:pPr>
              <w:pStyle w:val="Paragraphedeliste"/>
              <w:widowControl/>
              <w:autoSpaceDE/>
              <w:autoSpaceDN/>
              <w:ind w:left="0" w:right="818" w:firstLine="0"/>
              <w:contextualSpacing/>
              <w:rPr>
                <w:b/>
                <w:bCs/>
                <w:sz w:val="24"/>
                <w:szCs w:val="24"/>
              </w:rPr>
            </w:pPr>
            <w:r w:rsidRPr="00E63EF9">
              <w:rPr>
                <w:b/>
                <w:bCs/>
                <w:sz w:val="24"/>
                <w:szCs w:val="24"/>
              </w:rPr>
              <w:t>Impact social</w:t>
            </w:r>
          </w:p>
        </w:tc>
        <w:tc>
          <w:tcPr>
            <w:tcW w:w="4131" w:type="dxa"/>
          </w:tcPr>
          <w:p w14:paraId="357BDE8A" w14:textId="77777777" w:rsidR="00E1246F" w:rsidRPr="001E7959" w:rsidRDefault="00E1246F" w:rsidP="00E1246F">
            <w:pPr>
              <w:pStyle w:val="Paragraphedeliste"/>
              <w:widowControl/>
              <w:autoSpaceDE/>
              <w:autoSpaceDN/>
              <w:ind w:left="0" w:right="818" w:firstLine="0"/>
              <w:contextualSpacing/>
              <w:rPr>
                <w:b/>
                <w:sz w:val="24"/>
                <w:szCs w:val="24"/>
              </w:rPr>
            </w:pPr>
          </w:p>
        </w:tc>
      </w:tr>
      <w:tr w:rsidR="00E1246F" w:rsidRPr="001E7959" w14:paraId="601E2740" w14:textId="77777777" w:rsidTr="00D602A8">
        <w:tc>
          <w:tcPr>
            <w:tcW w:w="4111" w:type="dxa"/>
          </w:tcPr>
          <w:p w14:paraId="00CB7B14" w14:textId="7B80AE1B" w:rsidR="00E1246F" w:rsidRPr="00E63EF9" w:rsidRDefault="00E1246F" w:rsidP="00E1246F">
            <w:pPr>
              <w:pStyle w:val="Paragraphedeliste"/>
              <w:widowControl/>
              <w:autoSpaceDE/>
              <w:autoSpaceDN/>
              <w:ind w:left="0" w:right="818" w:firstLine="0"/>
              <w:contextualSpacing/>
              <w:rPr>
                <w:b/>
                <w:bCs/>
                <w:sz w:val="24"/>
                <w:szCs w:val="24"/>
              </w:rPr>
            </w:pPr>
            <w:r w:rsidRPr="00E63EF9">
              <w:rPr>
                <w:b/>
                <w:bCs/>
                <w:sz w:val="24"/>
                <w:szCs w:val="24"/>
              </w:rPr>
              <w:t>Impact environnemental</w:t>
            </w:r>
            <w:r w:rsidR="00E63EF9" w:rsidRPr="00E63EF9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131" w:type="dxa"/>
          </w:tcPr>
          <w:p w14:paraId="193D4F76" w14:textId="77777777" w:rsidR="00E1246F" w:rsidRPr="001E7959" w:rsidRDefault="00E1246F" w:rsidP="00E1246F">
            <w:pPr>
              <w:pStyle w:val="Paragraphedeliste"/>
              <w:widowControl/>
              <w:autoSpaceDE/>
              <w:autoSpaceDN/>
              <w:ind w:left="0" w:right="818" w:firstLine="0"/>
              <w:contextualSpacing/>
              <w:rPr>
                <w:b/>
                <w:sz w:val="24"/>
                <w:szCs w:val="24"/>
              </w:rPr>
            </w:pPr>
          </w:p>
        </w:tc>
      </w:tr>
      <w:bookmarkEnd w:id="0"/>
    </w:tbl>
    <w:p w14:paraId="42B3E8E9" w14:textId="77777777" w:rsidR="00F068D7" w:rsidRDefault="00F068D7" w:rsidP="00F068D7">
      <w:pPr>
        <w:spacing w:before="120" w:after="120"/>
        <w:jc w:val="both"/>
        <w:rPr>
          <w:rFonts w:ascii="Arial" w:eastAsia="Times New Roman" w:hAnsi="Arial" w:cs="Times New Roman"/>
          <w:sz w:val="20"/>
        </w:rPr>
      </w:pPr>
    </w:p>
    <w:p w14:paraId="5A771599" w14:textId="31C15930" w:rsidR="00F068D7" w:rsidRDefault="00D4320A" w:rsidP="00BF42F2">
      <w:pPr>
        <w:pStyle w:val="Paragraphedeliste"/>
        <w:widowControl/>
        <w:numPr>
          <w:ilvl w:val="0"/>
          <w:numId w:val="5"/>
        </w:numPr>
        <w:autoSpaceDE/>
        <w:autoSpaceDN/>
        <w:ind w:right="534"/>
        <w:contextualSpacing/>
        <w:rPr>
          <w:rFonts w:ascii="Arial" w:hAnsi="Arial" w:cs="Arial"/>
          <w:b/>
          <w:sz w:val="24"/>
        </w:rPr>
      </w:pPr>
      <w:r w:rsidRPr="00F75DD9">
        <w:rPr>
          <w:rFonts w:ascii="Arial" w:hAnsi="Arial" w:cs="Arial"/>
          <w:b/>
          <w:sz w:val="24"/>
        </w:rPr>
        <w:t>PLAN DE TRAVAIL</w:t>
      </w:r>
    </w:p>
    <w:p w14:paraId="6EFCD429" w14:textId="77777777" w:rsidR="00F75DD9" w:rsidRPr="00F75DD9" w:rsidRDefault="00F75DD9" w:rsidP="00F75DD9">
      <w:pPr>
        <w:pStyle w:val="Paragraphedeliste"/>
        <w:widowControl/>
        <w:autoSpaceDE/>
        <w:autoSpaceDN/>
        <w:ind w:left="720" w:right="534" w:firstLine="0"/>
        <w:contextualSpacing/>
        <w:rPr>
          <w:rFonts w:ascii="Arial" w:hAnsi="Arial" w:cs="Arial"/>
          <w:b/>
          <w:sz w:val="24"/>
        </w:rPr>
      </w:pPr>
    </w:p>
    <w:tbl>
      <w:tblPr>
        <w:tblStyle w:val="TableGrid"/>
        <w:tblW w:w="9599" w:type="dxa"/>
        <w:tblInd w:w="-106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99"/>
      </w:tblGrid>
      <w:tr w:rsidR="00F068D7" w:rsidRPr="002C6850" w14:paraId="3F14900F" w14:textId="77777777" w:rsidTr="0070643C">
        <w:trPr>
          <w:trHeight w:val="1400"/>
        </w:trPr>
        <w:tc>
          <w:tcPr>
            <w:tcW w:w="9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48233" w14:textId="77777777" w:rsidR="00F068D7" w:rsidRPr="002C6850" w:rsidRDefault="00F068D7" w:rsidP="0070643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839C6B" w14:textId="77777777" w:rsidR="00F068D7" w:rsidRPr="002C6850" w:rsidRDefault="00F068D7" w:rsidP="0070643C">
            <w:pPr>
              <w:rPr>
                <w:rFonts w:ascii="Arial" w:hAnsi="Arial" w:cs="Arial"/>
                <w:sz w:val="24"/>
                <w:szCs w:val="24"/>
              </w:rPr>
            </w:pPr>
            <w:r w:rsidRPr="002C6850"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i/>
                  <w:sz w:val="24"/>
                  <w:szCs w:val="24"/>
                </w:rPr>
                <w:id w:val="-522093774"/>
                <w:placeholder>
                  <w:docPart w:val="9A08B2619D0F4861A8DB283AA6EDDA48"/>
                </w:placeholder>
                <w:showingPlcHdr/>
              </w:sdtPr>
              <w:sdtContent>
                <w:r w:rsidRPr="002C6850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sdtContent>
            </w:sdt>
            <w:r w:rsidRPr="002C6850"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</w:tc>
      </w:tr>
    </w:tbl>
    <w:p w14:paraId="12E76B77" w14:textId="77777777" w:rsidR="00F068D7" w:rsidRPr="00593D4B" w:rsidRDefault="00F068D7" w:rsidP="00F068D7">
      <w:pPr>
        <w:rPr>
          <w:rFonts w:ascii="Arial" w:eastAsia="Times New Roman" w:hAnsi="Arial" w:cs="Times New Roman"/>
          <w:sz w:val="20"/>
        </w:rPr>
      </w:pPr>
    </w:p>
    <w:p w14:paraId="0471D8CF" w14:textId="77777777" w:rsidR="00F068D7" w:rsidRPr="00067A05" w:rsidRDefault="00F068D7" w:rsidP="00865FED">
      <w:pPr>
        <w:jc w:val="both"/>
        <w:rPr>
          <w:rFonts w:ascii="Arial" w:eastAsia="Times New Roman" w:hAnsi="Arial" w:cs="Times New Roman"/>
          <w:b/>
          <w:bCs/>
          <w:color w:val="FFC000"/>
          <w:sz w:val="16"/>
          <w:szCs w:val="14"/>
        </w:rPr>
      </w:pPr>
    </w:p>
    <w:p w14:paraId="769D9148" w14:textId="4ED80C3A" w:rsidR="0078514B" w:rsidRPr="00965CE3" w:rsidRDefault="0078514B" w:rsidP="0078514B">
      <w:pPr>
        <w:pStyle w:val="Paragraphedeliste"/>
        <w:widowControl/>
        <w:numPr>
          <w:ilvl w:val="0"/>
          <w:numId w:val="5"/>
        </w:numPr>
        <w:autoSpaceDE/>
        <w:autoSpaceDN/>
        <w:contextualSpacing/>
        <w:rPr>
          <w:b/>
          <w:sz w:val="24"/>
        </w:rPr>
      </w:pPr>
      <w:r>
        <w:rPr>
          <w:b/>
          <w:sz w:val="24"/>
        </w:rPr>
        <w:t>S</w:t>
      </w:r>
      <w:r w:rsidRPr="00965CE3">
        <w:rPr>
          <w:b/>
          <w:sz w:val="24"/>
        </w:rPr>
        <w:t xml:space="preserve">ITE(S) DE </w:t>
      </w:r>
      <w:r w:rsidR="00D74D24" w:rsidRPr="00965CE3">
        <w:rPr>
          <w:b/>
          <w:sz w:val="24"/>
        </w:rPr>
        <w:t>R</w:t>
      </w:r>
      <w:r w:rsidR="00D74D24">
        <w:rPr>
          <w:b/>
          <w:sz w:val="24"/>
        </w:rPr>
        <w:t>É</w:t>
      </w:r>
      <w:r w:rsidR="00D74D24" w:rsidRPr="00965CE3">
        <w:rPr>
          <w:b/>
          <w:sz w:val="24"/>
        </w:rPr>
        <w:t xml:space="preserve">ALISATION </w:t>
      </w:r>
      <w:r w:rsidRPr="00965CE3">
        <w:rPr>
          <w:b/>
          <w:sz w:val="24"/>
        </w:rPr>
        <w:t>D</w:t>
      </w:r>
      <w:r>
        <w:rPr>
          <w:b/>
          <w:sz w:val="24"/>
        </w:rPr>
        <w:t>U PROJET DE VALORISATION</w:t>
      </w:r>
    </w:p>
    <w:tbl>
      <w:tblPr>
        <w:tblStyle w:val="TableGrid"/>
        <w:tblW w:w="9599" w:type="dxa"/>
        <w:tblInd w:w="-106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99"/>
      </w:tblGrid>
      <w:tr w:rsidR="00A127D6" w:rsidRPr="00DF59FA" w14:paraId="3659CEAB" w14:textId="77777777" w:rsidTr="00D602A8">
        <w:trPr>
          <w:trHeight w:val="1400"/>
        </w:trPr>
        <w:tc>
          <w:tcPr>
            <w:tcW w:w="9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5F72B" w14:textId="77777777" w:rsidR="00A127D6" w:rsidRPr="00DF59FA" w:rsidRDefault="00A127D6" w:rsidP="00D602A8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14:paraId="2E380663" w14:textId="77777777" w:rsidR="00A127D6" w:rsidRPr="00DF59FA" w:rsidRDefault="00A127D6" w:rsidP="00D602A8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DF59FA">
              <w:rPr>
                <w:rFonts w:ascii="Arial" w:eastAsia="Arial" w:hAnsi="Arial" w:cs="Arial"/>
                <w:i/>
                <w:color w:val="0070C0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i/>
                  <w:color w:val="0070C0"/>
                  <w:sz w:val="24"/>
                  <w:szCs w:val="24"/>
                </w:rPr>
                <w:id w:val="322012984"/>
                <w:placeholder>
                  <w:docPart w:val="C63EA668474941A2BA3A38F84C7E70E4"/>
                </w:placeholder>
                <w:showingPlcHdr/>
              </w:sdtPr>
              <w:sdtEndPr>
                <w:rPr>
                  <w:color w:val="808080" w:themeColor="background1" w:themeShade="80"/>
                </w:rPr>
              </w:sdtEndPr>
              <w:sdtContent>
                <w:r w:rsidRPr="00B95228">
                  <w:rPr>
                    <w:rStyle w:val="Textedelespacerserv"/>
                    <w:rFonts w:ascii="Arial" w:hAnsi="Arial" w:cs="Arial"/>
                    <w:color w:val="808080" w:themeColor="background1" w:themeShade="80"/>
                  </w:rPr>
                  <w:t>Cliquez ou appuyez ici pour entrer du texte.</w:t>
                </w:r>
              </w:sdtContent>
            </w:sdt>
            <w:r w:rsidRPr="00DF59FA">
              <w:rPr>
                <w:rFonts w:ascii="Arial" w:eastAsia="Arial" w:hAnsi="Arial" w:cs="Arial"/>
                <w:i/>
                <w:color w:val="0070C0"/>
                <w:sz w:val="24"/>
                <w:szCs w:val="24"/>
              </w:rPr>
              <w:t xml:space="preserve"> </w:t>
            </w:r>
          </w:p>
        </w:tc>
      </w:tr>
    </w:tbl>
    <w:p w14:paraId="6CF0DB8F" w14:textId="77777777" w:rsidR="0078514B" w:rsidRDefault="0078514B" w:rsidP="0078514B">
      <w:pPr>
        <w:pStyle w:val="Paragraphedeliste"/>
        <w:widowControl/>
        <w:autoSpaceDE/>
        <w:autoSpaceDN/>
        <w:ind w:left="720" w:firstLine="0"/>
        <w:contextualSpacing/>
        <w:rPr>
          <w:b/>
          <w:sz w:val="24"/>
        </w:rPr>
      </w:pPr>
    </w:p>
    <w:p w14:paraId="2C5656FF" w14:textId="77777777" w:rsidR="00A127D6" w:rsidRPr="00AA2E50" w:rsidRDefault="00A127D6" w:rsidP="00AA2E50">
      <w:pPr>
        <w:widowControl/>
        <w:autoSpaceDE/>
        <w:autoSpaceDN/>
        <w:contextualSpacing/>
        <w:rPr>
          <w:b/>
          <w:sz w:val="24"/>
        </w:rPr>
      </w:pPr>
    </w:p>
    <w:p w14:paraId="644698C2" w14:textId="5159F12C" w:rsidR="00436932" w:rsidRDefault="00976F14" w:rsidP="0078514B">
      <w:pPr>
        <w:pStyle w:val="Paragraphedeliste"/>
        <w:widowControl/>
        <w:numPr>
          <w:ilvl w:val="0"/>
          <w:numId w:val="5"/>
        </w:numPr>
        <w:autoSpaceDE/>
        <w:autoSpaceDN/>
        <w:contextualSpacing/>
        <w:rPr>
          <w:b/>
          <w:sz w:val="24"/>
        </w:rPr>
      </w:pPr>
      <w:r w:rsidRPr="00514BC0">
        <w:rPr>
          <w:b/>
          <w:sz w:val="24"/>
        </w:rPr>
        <w:t xml:space="preserve">BUDGET </w:t>
      </w:r>
      <w:r w:rsidR="00763A9B">
        <w:rPr>
          <w:b/>
          <w:sz w:val="24"/>
        </w:rPr>
        <w:t xml:space="preserve">DE LA CONTRIBUTION </w:t>
      </w:r>
      <w:r w:rsidR="00D74D24">
        <w:rPr>
          <w:b/>
          <w:sz w:val="24"/>
        </w:rPr>
        <w:t xml:space="preserve">DEMANDÉE </w:t>
      </w:r>
      <w:r w:rsidR="00763A9B">
        <w:rPr>
          <w:b/>
          <w:sz w:val="24"/>
        </w:rPr>
        <w:t>AU FONSTI</w:t>
      </w:r>
    </w:p>
    <w:p w14:paraId="5937E992" w14:textId="77777777" w:rsidR="007B170B" w:rsidRDefault="007B170B" w:rsidP="007B170B">
      <w:pPr>
        <w:widowControl/>
        <w:autoSpaceDE/>
        <w:autoSpaceDN/>
        <w:contextualSpacing/>
        <w:rPr>
          <w:b/>
          <w:sz w:val="24"/>
        </w:rPr>
      </w:pPr>
    </w:p>
    <w:p w14:paraId="49558DE0" w14:textId="77777777" w:rsidR="007B170B" w:rsidRDefault="007B170B" w:rsidP="007B170B">
      <w:pPr>
        <w:widowControl/>
        <w:autoSpaceDE/>
        <w:autoSpaceDN/>
        <w:contextualSpacing/>
        <w:rPr>
          <w:b/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7B170B" w14:paraId="4E259552" w14:textId="77777777" w:rsidTr="007B170B">
        <w:tc>
          <w:tcPr>
            <w:tcW w:w="4661" w:type="dxa"/>
          </w:tcPr>
          <w:p w14:paraId="130D282B" w14:textId="58973F56" w:rsidR="007B170B" w:rsidRDefault="00763A9B" w:rsidP="007B170B">
            <w:pPr>
              <w:widowControl/>
              <w:autoSpaceDE/>
              <w:autoSpaceDN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RUBRIQUE</w:t>
            </w:r>
          </w:p>
        </w:tc>
        <w:tc>
          <w:tcPr>
            <w:tcW w:w="4661" w:type="dxa"/>
          </w:tcPr>
          <w:p w14:paraId="7ACAB8EF" w14:textId="15E10DD4" w:rsidR="007B170B" w:rsidRDefault="00763A9B" w:rsidP="007B170B">
            <w:pPr>
              <w:widowControl/>
              <w:autoSpaceDE/>
              <w:autoSpaceDN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MONTANT</w:t>
            </w:r>
            <w:r w:rsidR="00195DD4">
              <w:rPr>
                <w:b/>
                <w:sz w:val="24"/>
              </w:rPr>
              <w:t xml:space="preserve"> (FCFA)</w:t>
            </w:r>
          </w:p>
        </w:tc>
      </w:tr>
      <w:tr w:rsidR="007B170B" w14:paraId="0A559B6A" w14:textId="77777777" w:rsidTr="007B170B">
        <w:tc>
          <w:tcPr>
            <w:tcW w:w="4661" w:type="dxa"/>
          </w:tcPr>
          <w:p w14:paraId="12DE453B" w14:textId="637D588C" w:rsidR="007B170B" w:rsidRDefault="0084229B" w:rsidP="00AA2E50">
            <w:pPr>
              <w:widowControl/>
              <w:autoSpaceDE/>
              <w:autoSpaceDN/>
              <w:contextualSpacing/>
              <w:rPr>
                <w:b/>
                <w:sz w:val="24"/>
              </w:rPr>
            </w:pPr>
            <w:r w:rsidRPr="0084229B">
              <w:rPr>
                <w:b/>
                <w:sz w:val="24"/>
              </w:rPr>
              <w:t>Équipements</w:t>
            </w:r>
            <w:r w:rsidRPr="0084229B">
              <w:rPr>
                <w:b/>
                <w:sz w:val="24"/>
              </w:rPr>
              <w:tab/>
            </w:r>
          </w:p>
        </w:tc>
        <w:tc>
          <w:tcPr>
            <w:tcW w:w="4661" w:type="dxa"/>
          </w:tcPr>
          <w:p w14:paraId="7412A51F" w14:textId="77777777" w:rsidR="007B170B" w:rsidRDefault="007B170B" w:rsidP="007B170B">
            <w:pPr>
              <w:widowControl/>
              <w:autoSpaceDE/>
              <w:autoSpaceDN/>
              <w:contextualSpacing/>
              <w:rPr>
                <w:b/>
                <w:sz w:val="24"/>
              </w:rPr>
            </w:pPr>
          </w:p>
        </w:tc>
      </w:tr>
      <w:tr w:rsidR="00AA2E50" w14:paraId="3473A565" w14:textId="77777777" w:rsidTr="007B170B">
        <w:tc>
          <w:tcPr>
            <w:tcW w:w="4661" w:type="dxa"/>
          </w:tcPr>
          <w:p w14:paraId="0BA53590" w14:textId="0317C671" w:rsidR="00AA2E50" w:rsidRPr="0084229B" w:rsidRDefault="00AA2E50" w:rsidP="0084229B">
            <w:pPr>
              <w:widowControl/>
              <w:autoSpaceDE/>
              <w:autoSpaceDN/>
              <w:contextualSpacing/>
              <w:rPr>
                <w:b/>
                <w:sz w:val="24"/>
              </w:rPr>
            </w:pPr>
            <w:r w:rsidRPr="0084229B">
              <w:rPr>
                <w:b/>
                <w:sz w:val="24"/>
              </w:rPr>
              <w:t>Fonctionnement</w:t>
            </w:r>
            <w:r w:rsidRPr="0084229B">
              <w:rPr>
                <w:b/>
                <w:sz w:val="24"/>
              </w:rPr>
              <w:tab/>
            </w:r>
          </w:p>
        </w:tc>
        <w:tc>
          <w:tcPr>
            <w:tcW w:w="4661" w:type="dxa"/>
          </w:tcPr>
          <w:p w14:paraId="5C04851E" w14:textId="77777777" w:rsidR="00AA2E50" w:rsidRDefault="00AA2E50" w:rsidP="007B170B">
            <w:pPr>
              <w:widowControl/>
              <w:autoSpaceDE/>
              <w:autoSpaceDN/>
              <w:contextualSpacing/>
              <w:rPr>
                <w:b/>
                <w:sz w:val="24"/>
              </w:rPr>
            </w:pPr>
          </w:p>
        </w:tc>
      </w:tr>
      <w:tr w:rsidR="007B170B" w14:paraId="476E3B33" w14:textId="77777777" w:rsidTr="007B170B">
        <w:tc>
          <w:tcPr>
            <w:tcW w:w="4661" w:type="dxa"/>
          </w:tcPr>
          <w:p w14:paraId="1137DC72" w14:textId="320E1CC9" w:rsidR="007B170B" w:rsidRDefault="0084229B" w:rsidP="007B170B">
            <w:pPr>
              <w:widowControl/>
              <w:autoSpaceDE/>
              <w:autoSpaceDN/>
              <w:contextualSpacing/>
              <w:rPr>
                <w:b/>
                <w:sz w:val="24"/>
              </w:rPr>
            </w:pPr>
            <w:r w:rsidRPr="0084229B">
              <w:rPr>
                <w:b/>
                <w:sz w:val="24"/>
              </w:rPr>
              <w:t>Prestations externes</w:t>
            </w:r>
            <w:r w:rsidRPr="0084229B">
              <w:rPr>
                <w:b/>
                <w:sz w:val="24"/>
              </w:rPr>
              <w:tab/>
            </w:r>
          </w:p>
        </w:tc>
        <w:tc>
          <w:tcPr>
            <w:tcW w:w="4661" w:type="dxa"/>
          </w:tcPr>
          <w:p w14:paraId="2710B7F7" w14:textId="77777777" w:rsidR="007B170B" w:rsidRDefault="007B170B" w:rsidP="007B170B">
            <w:pPr>
              <w:widowControl/>
              <w:autoSpaceDE/>
              <w:autoSpaceDN/>
              <w:contextualSpacing/>
              <w:rPr>
                <w:b/>
                <w:sz w:val="24"/>
              </w:rPr>
            </w:pPr>
          </w:p>
        </w:tc>
      </w:tr>
      <w:tr w:rsidR="007B170B" w14:paraId="3C02370B" w14:textId="77777777" w:rsidTr="007B170B">
        <w:tc>
          <w:tcPr>
            <w:tcW w:w="4661" w:type="dxa"/>
          </w:tcPr>
          <w:p w14:paraId="6AE1DD68" w14:textId="5C6B9B43" w:rsidR="007B170B" w:rsidRDefault="0084229B" w:rsidP="007B170B">
            <w:pPr>
              <w:widowControl/>
              <w:autoSpaceDE/>
              <w:autoSpaceDN/>
              <w:contextualSpacing/>
              <w:rPr>
                <w:b/>
                <w:sz w:val="24"/>
              </w:rPr>
            </w:pPr>
            <w:r w:rsidRPr="0084229B">
              <w:rPr>
                <w:b/>
                <w:sz w:val="24"/>
              </w:rPr>
              <w:t>Propriété intellectuelle</w:t>
            </w:r>
          </w:p>
        </w:tc>
        <w:tc>
          <w:tcPr>
            <w:tcW w:w="4661" w:type="dxa"/>
          </w:tcPr>
          <w:p w14:paraId="75F7BC5D" w14:textId="77777777" w:rsidR="007B170B" w:rsidRDefault="007B170B" w:rsidP="007B170B">
            <w:pPr>
              <w:widowControl/>
              <w:autoSpaceDE/>
              <w:autoSpaceDN/>
              <w:contextualSpacing/>
              <w:rPr>
                <w:b/>
                <w:sz w:val="24"/>
              </w:rPr>
            </w:pPr>
          </w:p>
        </w:tc>
      </w:tr>
      <w:tr w:rsidR="007B170B" w14:paraId="2336CC0D" w14:textId="77777777" w:rsidTr="007B170B">
        <w:tc>
          <w:tcPr>
            <w:tcW w:w="4661" w:type="dxa"/>
          </w:tcPr>
          <w:p w14:paraId="3C067331" w14:textId="5579FC49" w:rsidR="007B170B" w:rsidRDefault="0084229B" w:rsidP="007B170B">
            <w:pPr>
              <w:widowControl/>
              <w:autoSpaceDE/>
              <w:autoSpaceDN/>
              <w:contextualSpacing/>
              <w:rPr>
                <w:b/>
                <w:sz w:val="24"/>
              </w:rPr>
            </w:pPr>
            <w:r w:rsidRPr="0084229B">
              <w:rPr>
                <w:b/>
                <w:sz w:val="24"/>
              </w:rPr>
              <w:t>Communication / marketing</w:t>
            </w:r>
            <w:r w:rsidRPr="0084229B">
              <w:rPr>
                <w:b/>
                <w:sz w:val="24"/>
              </w:rPr>
              <w:tab/>
            </w:r>
          </w:p>
        </w:tc>
        <w:tc>
          <w:tcPr>
            <w:tcW w:w="4661" w:type="dxa"/>
          </w:tcPr>
          <w:p w14:paraId="5E7E029B" w14:textId="77777777" w:rsidR="007B170B" w:rsidRDefault="007B170B" w:rsidP="007B170B">
            <w:pPr>
              <w:widowControl/>
              <w:autoSpaceDE/>
              <w:autoSpaceDN/>
              <w:contextualSpacing/>
              <w:rPr>
                <w:b/>
                <w:sz w:val="24"/>
              </w:rPr>
            </w:pPr>
          </w:p>
        </w:tc>
      </w:tr>
      <w:tr w:rsidR="007B170B" w14:paraId="2C462CAB" w14:textId="77777777" w:rsidTr="007B170B">
        <w:tc>
          <w:tcPr>
            <w:tcW w:w="4661" w:type="dxa"/>
          </w:tcPr>
          <w:p w14:paraId="083EDD1A" w14:textId="0DF0DF8B" w:rsidR="007B170B" w:rsidRDefault="0084229B" w:rsidP="007B170B">
            <w:pPr>
              <w:widowControl/>
              <w:autoSpaceDE/>
              <w:autoSpaceDN/>
              <w:contextualSpacing/>
              <w:rPr>
                <w:b/>
                <w:sz w:val="24"/>
              </w:rPr>
            </w:pPr>
            <w:r w:rsidRPr="0084229B">
              <w:rPr>
                <w:b/>
                <w:sz w:val="24"/>
              </w:rPr>
              <w:t>Autres</w:t>
            </w:r>
          </w:p>
        </w:tc>
        <w:tc>
          <w:tcPr>
            <w:tcW w:w="4661" w:type="dxa"/>
          </w:tcPr>
          <w:p w14:paraId="6EB4E1C5" w14:textId="77777777" w:rsidR="007B170B" w:rsidRDefault="007B170B" w:rsidP="007B170B">
            <w:pPr>
              <w:widowControl/>
              <w:autoSpaceDE/>
              <w:autoSpaceDN/>
              <w:contextualSpacing/>
              <w:rPr>
                <w:b/>
                <w:sz w:val="24"/>
              </w:rPr>
            </w:pPr>
          </w:p>
        </w:tc>
      </w:tr>
      <w:tr w:rsidR="0084229B" w14:paraId="1B721D96" w14:textId="77777777" w:rsidTr="007B170B">
        <w:tc>
          <w:tcPr>
            <w:tcW w:w="4661" w:type="dxa"/>
          </w:tcPr>
          <w:p w14:paraId="675D4965" w14:textId="5F7C7615" w:rsidR="0084229B" w:rsidRPr="0084229B" w:rsidRDefault="00CE2229" w:rsidP="007B170B">
            <w:pPr>
              <w:widowControl/>
              <w:autoSpaceDE/>
              <w:autoSpaceDN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4661" w:type="dxa"/>
          </w:tcPr>
          <w:p w14:paraId="00D58C40" w14:textId="77777777" w:rsidR="0084229B" w:rsidRDefault="0084229B" w:rsidP="007B170B">
            <w:pPr>
              <w:widowControl/>
              <w:autoSpaceDE/>
              <w:autoSpaceDN/>
              <w:contextualSpacing/>
              <w:rPr>
                <w:b/>
                <w:sz w:val="24"/>
              </w:rPr>
            </w:pPr>
          </w:p>
        </w:tc>
      </w:tr>
    </w:tbl>
    <w:p w14:paraId="5E714141" w14:textId="77777777" w:rsidR="00436932" w:rsidRPr="002C6850" w:rsidRDefault="00436932" w:rsidP="00436932">
      <w:pPr>
        <w:rPr>
          <w:rFonts w:ascii="Arial" w:hAnsi="Arial" w:cs="Arial"/>
          <w:sz w:val="24"/>
          <w:szCs w:val="24"/>
        </w:rPr>
      </w:pPr>
    </w:p>
    <w:p w14:paraId="0F0BDFC0" w14:textId="77777777" w:rsidR="004D39C2" w:rsidRPr="004D39C2" w:rsidRDefault="004D39C2" w:rsidP="004D39C2">
      <w:pPr>
        <w:widowControl/>
        <w:autoSpaceDE/>
        <w:autoSpaceDN/>
        <w:contextualSpacing/>
        <w:rPr>
          <w:b/>
          <w:sz w:val="24"/>
        </w:rPr>
      </w:pPr>
    </w:p>
    <w:p w14:paraId="31C2F213" w14:textId="77777777" w:rsidR="00F068D7" w:rsidRPr="00E239BE" w:rsidRDefault="00F068D7" w:rsidP="00F068D7">
      <w:pPr>
        <w:pStyle w:val="Paragraphedeliste"/>
        <w:rPr>
          <w:rFonts w:ascii="Arial" w:eastAsia="Times New Roman" w:hAnsi="Arial" w:cs="Times New Roman"/>
          <w:b/>
          <w:color w:val="365F91" w:themeColor="accent1" w:themeShade="BF"/>
        </w:rPr>
      </w:pPr>
    </w:p>
    <w:p w14:paraId="4C710B55" w14:textId="77777777" w:rsidR="00F068D7" w:rsidRPr="00DF59FA" w:rsidRDefault="00F068D7" w:rsidP="00F068D7">
      <w:pPr>
        <w:ind w:left="360"/>
        <w:rPr>
          <w:rFonts w:ascii="Arial" w:eastAsia="Times New Roman" w:hAnsi="Arial" w:cs="Times New Roman"/>
          <w:b/>
          <w:color w:val="0070C0"/>
        </w:rPr>
      </w:pPr>
    </w:p>
    <w:p w14:paraId="0BFE5D92" w14:textId="77777777" w:rsidR="00372498" w:rsidRPr="00DF59FA" w:rsidRDefault="00372498">
      <w:pPr>
        <w:tabs>
          <w:tab w:val="left" w:pos="1030"/>
        </w:tabs>
        <w:spacing w:before="120" w:after="120"/>
        <w:jc w:val="both"/>
        <w:rPr>
          <w:rFonts w:ascii="Arial" w:eastAsia="Times New Roman" w:hAnsi="Arial" w:cs="Times New Roman"/>
          <w:color w:val="4F81BD" w:themeColor="accent1"/>
          <w:sz w:val="20"/>
        </w:rPr>
      </w:pPr>
    </w:p>
    <w:sectPr w:rsidR="00372498" w:rsidRPr="00DF59FA" w:rsidSect="00525B4E">
      <w:headerReference w:type="default" r:id="rId7"/>
      <w:footerReference w:type="default" r:id="rId8"/>
      <w:pgSz w:w="11910" w:h="16840"/>
      <w:pgMar w:top="2000" w:right="1278" w:bottom="1180" w:left="1300" w:header="299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CAE35" w14:textId="77777777" w:rsidR="00DD6B97" w:rsidRDefault="00DD6B97">
      <w:r>
        <w:separator/>
      </w:r>
    </w:p>
  </w:endnote>
  <w:endnote w:type="continuationSeparator" w:id="0">
    <w:p w14:paraId="64F242BC" w14:textId="77777777" w:rsidR="00DD6B97" w:rsidRDefault="00DD6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3064952"/>
      <w:docPartObj>
        <w:docPartGallery w:val="Page Numbers (Bottom of Page)"/>
        <w:docPartUnique/>
      </w:docPartObj>
    </w:sdtPr>
    <w:sdtContent>
      <w:p w14:paraId="159BBA15" w14:textId="782CDF92" w:rsidR="00EA2552" w:rsidRDefault="00EA255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7EEB32" w14:textId="0853E598" w:rsidR="00742E62" w:rsidRPr="00960AF8" w:rsidRDefault="00742E62" w:rsidP="00960AF8">
    <w:pPr>
      <w:tabs>
        <w:tab w:val="center" w:pos="4536"/>
        <w:tab w:val="right" w:pos="9072"/>
      </w:tabs>
      <w:jc w:val="center"/>
      <w:rPr>
        <w:rFonts w:ascii="Arial" w:eastAsia="Times New Roman" w:hAnsi="Arial" w:cs="Arial"/>
        <w:noProof/>
        <w:color w:val="0000FF"/>
        <w:sz w:val="20"/>
        <w:szCs w:val="20"/>
        <w:u w:val="single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8586D" w14:textId="77777777" w:rsidR="00DD6B97" w:rsidRDefault="00DD6B97">
      <w:r>
        <w:separator/>
      </w:r>
    </w:p>
  </w:footnote>
  <w:footnote w:type="continuationSeparator" w:id="0">
    <w:p w14:paraId="318AA864" w14:textId="77777777" w:rsidR="00DD6B97" w:rsidRDefault="00DD6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A4CD5" w14:textId="1D0C6EBF" w:rsidR="00742E62" w:rsidRDefault="00FA4AE5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2DDAA9A2" wp14:editId="3CD2D8EF">
              <wp:simplePos x="0" y="0"/>
              <wp:positionH relativeFrom="page">
                <wp:posOffset>2863850</wp:posOffset>
              </wp:positionH>
              <wp:positionV relativeFrom="page">
                <wp:posOffset>647700</wp:posOffset>
              </wp:positionV>
              <wp:extent cx="2851150" cy="2800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51150" cy="280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93D999" w14:textId="3FDCE498" w:rsidR="00742E62" w:rsidRDefault="00742E62">
                          <w:pPr>
                            <w:spacing w:line="428" w:lineRule="exact"/>
                            <w:ind w:left="20"/>
                            <w:rPr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>
          <w:pict>
            <v:shapetype w14:anchorId="2DDAA9A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25.5pt;margin-top:51pt;width:224.5pt;height:22.0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JVKkgEAABsDAAAOAAAAZHJzL2Uyb0RvYy54bWysUtGu0zAMfUfiH6K8s3RDQ1O17gq4AiFd&#10;AdKFD8jSZK1o4mBna/f3OFm3IXhDvCRO7Byfc5ztw+QHcbJIPYRGLheVFDYYaPtwaOT3bx9ebaSg&#10;pEOrBwi2kWdL8mH38sV2jLVdQQdDa1EwSKB6jI3sUoq1UmQ66zUtINrASQfodeIjHlSLemR0P6hV&#10;Vb1RI2AbEYwl4tvHS1LuCr5z1qQvzpFNYmgkc0tlxbLu86p2W10fUMeuNzMN/Q8svO4DN71BPeqk&#10;xRH7v6B8bxAIXFoY8Aqc640tGljNsvpDzXOnoy1a2ByKN5vo/8Gaz6fn+BVFmt7BxAMsIig+gflB&#10;7I0aI9VzTfaUauLqLHRy6PPOEgQ/ZG/PNz/tlIThy9VmvVyuOWU4t9pU1et1NlzdX0ek9NGCFzlo&#10;JPK8CgN9eqJ0Kb2WzGQu/TOTNO0nLsnhHtozixh5jo2kn0eNVorhU2Cj8tCvAV6D/TXANLyH8jWy&#10;lgBvjwlcXzrfcefOPIHCff4tecS/n0vV/U/vfgEAAP//AwBQSwMEFAAGAAgAAAAhAEeu0G3eAAAA&#10;CwEAAA8AAABkcnMvZG93bnJldi54bWxMT0FOwzAQvCPxB2srcaN2qhLRNE5VITghIdJw4Ogk28Rq&#10;vA6x24bfs5zgNrMzmp3Jd7MbxAWnYD1pSJYKBFLjW0udho/q5f4RRIiGWjN4Qg3fGGBX3N7kJmv9&#10;lUq8HGInOIRCZjT0MY6ZlKHp0Zmw9CMSa0c/OROZTp1sJ3PlcDfIlVKpdMYSf+jNiE89NqfD2WnY&#10;f1L5bL/e6vfyWNqq2ih6TU9a3y3m/RZExDn+meG3PleHgjvV/kxtEIOG9UPCWyILasWAHRulGNR8&#10;WacJyCKX/zcUPwAAAP//AwBQSwECLQAUAAYACAAAACEAtoM4kv4AAADhAQAAEwAAAAAAAAAAAAAA&#10;AAAAAAAAW0NvbnRlbnRfVHlwZXNdLnhtbFBLAQItABQABgAIAAAAIQA4/SH/1gAAAJQBAAALAAAA&#10;AAAAAAAAAAAAAC8BAABfcmVscy8ucmVsc1BLAQItABQABgAIAAAAIQCTmJVKkgEAABsDAAAOAAAA&#10;AAAAAAAAAAAAAC4CAABkcnMvZTJvRG9jLnhtbFBLAQItABQABgAIAAAAIQBHrtBt3gAAAAsBAAAP&#10;AAAAAAAAAAAAAAAAAOwDAABkcnMvZG93bnJldi54bWxQSwUGAAAAAAQABADzAAAA9wQAAAAA&#10;" filled="f" stroked="f">
              <v:textbox inset="0,0,0,0">
                <w:txbxContent>
                  <w:p w14:paraId="1293D999" w14:textId="3FDCE498" w:rsidR="00742E62" w:rsidRDefault="00742E62">
                    <w:pPr>
                      <w:spacing w:line="428" w:lineRule="exact"/>
                      <w:ind w:left="20"/>
                      <w:rPr>
                        <w:b/>
                        <w:sz w:val="4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383F9816" wp14:editId="07C02BCC">
          <wp:simplePos x="0" y="0"/>
          <wp:positionH relativeFrom="column">
            <wp:posOffset>0</wp:posOffset>
          </wp:positionH>
          <wp:positionV relativeFrom="paragraph">
            <wp:posOffset>257810</wp:posOffset>
          </wp:positionV>
          <wp:extent cx="1562100" cy="601980"/>
          <wp:effectExtent l="0" t="0" r="0" b="7620"/>
          <wp:wrapSquare wrapText="bothSides"/>
          <wp:docPr id="574814269" name="Image 1" descr="C:\Users\HP\Downloads\logo FONST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 descr="C:\Users\HP\Downloads\logo FONSTI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157AE"/>
    <w:multiLevelType w:val="multilevel"/>
    <w:tmpl w:val="10BC618E"/>
    <w:lvl w:ilvl="0">
      <w:start w:val="2"/>
      <w:numFmt w:val="decimal"/>
      <w:lvlText w:val="%1."/>
      <w:lvlJc w:val="left"/>
      <w:pPr>
        <w:ind w:left="370" w:hanging="370"/>
      </w:pPr>
      <w:rPr>
        <w:rFonts w:cs="Calibri" w:hint="default"/>
        <w:b/>
        <w:sz w:val="24"/>
      </w:rPr>
    </w:lvl>
    <w:lvl w:ilvl="1">
      <w:start w:val="3"/>
      <w:numFmt w:val="decimal"/>
      <w:lvlText w:val="%1.%2."/>
      <w:lvlJc w:val="left"/>
      <w:pPr>
        <w:ind w:left="370" w:hanging="370"/>
      </w:pPr>
      <w:rPr>
        <w:rFonts w:cs="Calibri" w:hint="default"/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alibri"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Calibri"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Calibri"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Calibri"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Calibri" w:hint="default"/>
        <w:b/>
        <w:sz w:val="24"/>
      </w:rPr>
    </w:lvl>
  </w:abstractNum>
  <w:abstractNum w:abstractNumId="1" w15:restartNumberingAfterBreak="0">
    <w:nsid w:val="085D08F7"/>
    <w:multiLevelType w:val="multilevel"/>
    <w:tmpl w:val="503A1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BA4B6A"/>
    <w:multiLevelType w:val="multilevel"/>
    <w:tmpl w:val="C5643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C5565"/>
    <w:multiLevelType w:val="multilevel"/>
    <w:tmpl w:val="BE0A3740"/>
    <w:lvl w:ilvl="0">
      <w:start w:val="1"/>
      <w:numFmt w:val="upperRoman"/>
      <w:lvlText w:val="%1."/>
      <w:lvlJc w:val="right"/>
      <w:pPr>
        <w:ind w:left="720" w:hanging="360"/>
      </w:pPr>
      <w:rPr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3B009C1"/>
    <w:multiLevelType w:val="multilevel"/>
    <w:tmpl w:val="DE9CB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DE4E0F"/>
    <w:multiLevelType w:val="multilevel"/>
    <w:tmpl w:val="22F0958C"/>
    <w:lvl w:ilvl="0">
      <w:start w:val="1"/>
      <w:numFmt w:val="upperRoman"/>
      <w:lvlText w:val="%1."/>
      <w:lvlJc w:val="right"/>
      <w:pPr>
        <w:ind w:left="720" w:hanging="360"/>
      </w:pPr>
      <w:rPr>
        <w:b/>
        <w:color w:val="C0000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E1A1426"/>
    <w:multiLevelType w:val="hybridMultilevel"/>
    <w:tmpl w:val="0D90A8A8"/>
    <w:lvl w:ilvl="0" w:tplc="5E848A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C6423"/>
    <w:multiLevelType w:val="multilevel"/>
    <w:tmpl w:val="BE0A3740"/>
    <w:lvl w:ilvl="0">
      <w:start w:val="1"/>
      <w:numFmt w:val="upperRoman"/>
      <w:lvlText w:val="%1."/>
      <w:lvlJc w:val="right"/>
      <w:pPr>
        <w:ind w:left="720" w:hanging="360"/>
      </w:pPr>
      <w:rPr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C9A5C76"/>
    <w:multiLevelType w:val="multilevel"/>
    <w:tmpl w:val="B77E0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A851E5"/>
    <w:multiLevelType w:val="hybridMultilevel"/>
    <w:tmpl w:val="FEA83AA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A229D4"/>
    <w:multiLevelType w:val="multilevel"/>
    <w:tmpl w:val="BE0A3740"/>
    <w:lvl w:ilvl="0">
      <w:start w:val="1"/>
      <w:numFmt w:val="upperRoman"/>
      <w:lvlText w:val="%1."/>
      <w:lvlJc w:val="right"/>
      <w:pPr>
        <w:ind w:left="720" w:hanging="360"/>
      </w:pPr>
      <w:rPr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740623A"/>
    <w:multiLevelType w:val="hybridMultilevel"/>
    <w:tmpl w:val="5D145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D778C8"/>
    <w:multiLevelType w:val="multilevel"/>
    <w:tmpl w:val="3A646BBE"/>
    <w:lvl w:ilvl="0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2E914D4"/>
    <w:multiLevelType w:val="multilevel"/>
    <w:tmpl w:val="22F0958C"/>
    <w:lvl w:ilvl="0">
      <w:start w:val="1"/>
      <w:numFmt w:val="upperRoman"/>
      <w:lvlText w:val="%1."/>
      <w:lvlJc w:val="right"/>
      <w:pPr>
        <w:ind w:left="720" w:hanging="360"/>
      </w:pPr>
      <w:rPr>
        <w:b/>
        <w:color w:val="C0000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82D38D4"/>
    <w:multiLevelType w:val="hybridMultilevel"/>
    <w:tmpl w:val="CE9A8D36"/>
    <w:lvl w:ilvl="0" w:tplc="C444E8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F04B73"/>
    <w:multiLevelType w:val="multilevel"/>
    <w:tmpl w:val="3A646BBE"/>
    <w:lvl w:ilvl="0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4F00981"/>
    <w:multiLevelType w:val="multilevel"/>
    <w:tmpl w:val="3A646BBE"/>
    <w:lvl w:ilvl="0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53A3707"/>
    <w:multiLevelType w:val="multilevel"/>
    <w:tmpl w:val="9F80A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E85E8A"/>
    <w:multiLevelType w:val="hybridMultilevel"/>
    <w:tmpl w:val="441C78E2"/>
    <w:lvl w:ilvl="0" w:tplc="1708E1A2">
      <w:start w:val="1"/>
      <w:numFmt w:val="decimal"/>
      <w:lvlText w:val="%1."/>
      <w:lvlJc w:val="left"/>
      <w:pPr>
        <w:ind w:left="358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fr-FR" w:eastAsia="en-US" w:bidi="ar-SA"/>
      </w:rPr>
    </w:lvl>
    <w:lvl w:ilvl="1" w:tplc="81CA9D56">
      <w:numFmt w:val="bullet"/>
      <w:lvlText w:val="•"/>
      <w:lvlJc w:val="left"/>
      <w:pPr>
        <w:ind w:left="1312" w:hanging="242"/>
      </w:pPr>
      <w:rPr>
        <w:rFonts w:hint="default"/>
        <w:lang w:val="fr-FR" w:eastAsia="en-US" w:bidi="ar-SA"/>
      </w:rPr>
    </w:lvl>
    <w:lvl w:ilvl="2" w:tplc="98464C70">
      <w:numFmt w:val="bullet"/>
      <w:lvlText w:val="•"/>
      <w:lvlJc w:val="left"/>
      <w:pPr>
        <w:ind w:left="2265" w:hanging="242"/>
      </w:pPr>
      <w:rPr>
        <w:rFonts w:hint="default"/>
        <w:lang w:val="fr-FR" w:eastAsia="en-US" w:bidi="ar-SA"/>
      </w:rPr>
    </w:lvl>
    <w:lvl w:ilvl="3" w:tplc="CD4ED102">
      <w:numFmt w:val="bullet"/>
      <w:lvlText w:val="•"/>
      <w:lvlJc w:val="left"/>
      <w:pPr>
        <w:ind w:left="3217" w:hanging="242"/>
      </w:pPr>
      <w:rPr>
        <w:rFonts w:hint="default"/>
        <w:lang w:val="fr-FR" w:eastAsia="en-US" w:bidi="ar-SA"/>
      </w:rPr>
    </w:lvl>
    <w:lvl w:ilvl="4" w:tplc="EE327528">
      <w:numFmt w:val="bullet"/>
      <w:lvlText w:val="•"/>
      <w:lvlJc w:val="left"/>
      <w:pPr>
        <w:ind w:left="4170" w:hanging="242"/>
      </w:pPr>
      <w:rPr>
        <w:rFonts w:hint="default"/>
        <w:lang w:val="fr-FR" w:eastAsia="en-US" w:bidi="ar-SA"/>
      </w:rPr>
    </w:lvl>
    <w:lvl w:ilvl="5" w:tplc="E20A1A62">
      <w:numFmt w:val="bullet"/>
      <w:lvlText w:val="•"/>
      <w:lvlJc w:val="left"/>
      <w:pPr>
        <w:ind w:left="5123" w:hanging="242"/>
      </w:pPr>
      <w:rPr>
        <w:rFonts w:hint="default"/>
        <w:lang w:val="fr-FR" w:eastAsia="en-US" w:bidi="ar-SA"/>
      </w:rPr>
    </w:lvl>
    <w:lvl w:ilvl="6" w:tplc="87BCE228">
      <w:numFmt w:val="bullet"/>
      <w:lvlText w:val="•"/>
      <w:lvlJc w:val="left"/>
      <w:pPr>
        <w:ind w:left="6075" w:hanging="242"/>
      </w:pPr>
      <w:rPr>
        <w:rFonts w:hint="default"/>
        <w:lang w:val="fr-FR" w:eastAsia="en-US" w:bidi="ar-SA"/>
      </w:rPr>
    </w:lvl>
    <w:lvl w:ilvl="7" w:tplc="C6D8F836">
      <w:numFmt w:val="bullet"/>
      <w:lvlText w:val="•"/>
      <w:lvlJc w:val="left"/>
      <w:pPr>
        <w:ind w:left="7028" w:hanging="242"/>
      </w:pPr>
      <w:rPr>
        <w:rFonts w:hint="default"/>
        <w:lang w:val="fr-FR" w:eastAsia="en-US" w:bidi="ar-SA"/>
      </w:rPr>
    </w:lvl>
    <w:lvl w:ilvl="8" w:tplc="F1DAEEA2">
      <w:numFmt w:val="bullet"/>
      <w:lvlText w:val="•"/>
      <w:lvlJc w:val="left"/>
      <w:pPr>
        <w:ind w:left="7981" w:hanging="242"/>
      </w:pPr>
      <w:rPr>
        <w:rFonts w:hint="default"/>
        <w:lang w:val="fr-FR" w:eastAsia="en-US" w:bidi="ar-SA"/>
      </w:rPr>
    </w:lvl>
  </w:abstractNum>
  <w:abstractNum w:abstractNumId="19" w15:restartNumberingAfterBreak="0">
    <w:nsid w:val="6C622E78"/>
    <w:multiLevelType w:val="multilevel"/>
    <w:tmpl w:val="E9CCB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BA0DD6"/>
    <w:multiLevelType w:val="multilevel"/>
    <w:tmpl w:val="BE0A3740"/>
    <w:lvl w:ilvl="0">
      <w:start w:val="1"/>
      <w:numFmt w:val="upperRoman"/>
      <w:lvlText w:val="%1."/>
      <w:lvlJc w:val="right"/>
      <w:pPr>
        <w:ind w:left="720" w:hanging="360"/>
      </w:pPr>
      <w:rPr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5127B59"/>
    <w:multiLevelType w:val="multilevel"/>
    <w:tmpl w:val="90E88270"/>
    <w:lvl w:ilvl="0">
      <w:start w:val="3"/>
      <w:numFmt w:val="decimal"/>
      <w:lvlText w:val="%1."/>
      <w:lvlJc w:val="left"/>
      <w:pPr>
        <w:ind w:left="480" w:hanging="480"/>
      </w:pPr>
      <w:rPr>
        <w:rFonts w:eastAsia="Calibri" w:cs="Arial" w:hint="default"/>
      </w:rPr>
    </w:lvl>
    <w:lvl w:ilvl="1">
      <w:start w:val="10"/>
      <w:numFmt w:val="decimal"/>
      <w:lvlText w:val="%1.%2."/>
      <w:lvlJc w:val="left"/>
      <w:pPr>
        <w:ind w:left="1440" w:hanging="720"/>
      </w:pPr>
      <w:rPr>
        <w:rFonts w:eastAsia="Calibri" w:cs="Aria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cs="Arial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Calibri" w:cs="Arial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cs="Arial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Calibri" w:cs="Arial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Calibri" w:cs="Arial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Calibri" w:cs="Arial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Calibri" w:cs="Arial" w:hint="default"/>
      </w:rPr>
    </w:lvl>
  </w:abstractNum>
  <w:num w:numId="1" w16cid:durableId="931669943">
    <w:abstractNumId w:val="18"/>
  </w:num>
  <w:num w:numId="2" w16cid:durableId="1746875597">
    <w:abstractNumId w:val="9"/>
  </w:num>
  <w:num w:numId="3" w16cid:durableId="1950625044">
    <w:abstractNumId w:val="0"/>
  </w:num>
  <w:num w:numId="4" w16cid:durableId="380520587">
    <w:abstractNumId w:val="6"/>
  </w:num>
  <w:num w:numId="5" w16cid:durableId="438178942">
    <w:abstractNumId w:val="20"/>
  </w:num>
  <w:num w:numId="6" w16cid:durableId="1205286193">
    <w:abstractNumId w:val="16"/>
  </w:num>
  <w:num w:numId="7" w16cid:durableId="307589710">
    <w:abstractNumId w:val="11"/>
  </w:num>
  <w:num w:numId="8" w16cid:durableId="812865210">
    <w:abstractNumId w:val="15"/>
  </w:num>
  <w:num w:numId="9" w16cid:durableId="857500225">
    <w:abstractNumId w:val="21"/>
  </w:num>
  <w:num w:numId="10" w16cid:durableId="1919097420">
    <w:abstractNumId w:val="12"/>
  </w:num>
  <w:num w:numId="11" w16cid:durableId="1075780550">
    <w:abstractNumId w:val="13"/>
  </w:num>
  <w:num w:numId="12" w16cid:durableId="1534197842">
    <w:abstractNumId w:val="8"/>
  </w:num>
  <w:num w:numId="13" w16cid:durableId="2005860608">
    <w:abstractNumId w:val="19"/>
  </w:num>
  <w:num w:numId="14" w16cid:durableId="2083063324">
    <w:abstractNumId w:val="2"/>
  </w:num>
  <w:num w:numId="15" w16cid:durableId="1794639778">
    <w:abstractNumId w:val="1"/>
  </w:num>
  <w:num w:numId="16" w16cid:durableId="942302679">
    <w:abstractNumId w:val="4"/>
  </w:num>
  <w:num w:numId="17" w16cid:durableId="1619675115">
    <w:abstractNumId w:val="5"/>
  </w:num>
  <w:num w:numId="18" w16cid:durableId="996765262">
    <w:abstractNumId w:val="3"/>
  </w:num>
  <w:num w:numId="19" w16cid:durableId="1711415176">
    <w:abstractNumId w:val="14"/>
  </w:num>
  <w:num w:numId="20" w16cid:durableId="1341736413">
    <w:abstractNumId w:val="7"/>
  </w:num>
  <w:num w:numId="21" w16cid:durableId="1046610669">
    <w:abstractNumId w:val="17"/>
  </w:num>
  <w:num w:numId="22" w16cid:durableId="19527795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E62"/>
    <w:rsid w:val="00006792"/>
    <w:rsid w:val="00021C2B"/>
    <w:rsid w:val="00022A49"/>
    <w:rsid w:val="00027FDE"/>
    <w:rsid w:val="00034BB2"/>
    <w:rsid w:val="0004295D"/>
    <w:rsid w:val="00064488"/>
    <w:rsid w:val="00067A05"/>
    <w:rsid w:val="000732D0"/>
    <w:rsid w:val="00081728"/>
    <w:rsid w:val="000829D5"/>
    <w:rsid w:val="00091455"/>
    <w:rsid w:val="00095E9A"/>
    <w:rsid w:val="000A237B"/>
    <w:rsid w:val="000C0ADF"/>
    <w:rsid w:val="000D1B05"/>
    <w:rsid w:val="000D2EE0"/>
    <w:rsid w:val="001240F0"/>
    <w:rsid w:val="0015136D"/>
    <w:rsid w:val="00156ED9"/>
    <w:rsid w:val="00175739"/>
    <w:rsid w:val="00181EB4"/>
    <w:rsid w:val="00195DD4"/>
    <w:rsid w:val="001C47EB"/>
    <w:rsid w:val="001D2AE7"/>
    <w:rsid w:val="001D3E0C"/>
    <w:rsid w:val="001D7090"/>
    <w:rsid w:val="001E7959"/>
    <w:rsid w:val="001E7B2E"/>
    <w:rsid w:val="00215B2B"/>
    <w:rsid w:val="00223191"/>
    <w:rsid w:val="00232183"/>
    <w:rsid w:val="002542FB"/>
    <w:rsid w:val="002619F4"/>
    <w:rsid w:val="002626FD"/>
    <w:rsid w:val="002666C8"/>
    <w:rsid w:val="00267E40"/>
    <w:rsid w:val="0029553F"/>
    <w:rsid w:val="002B6B83"/>
    <w:rsid w:val="002C2004"/>
    <w:rsid w:val="002C4093"/>
    <w:rsid w:val="002D2468"/>
    <w:rsid w:val="002F6A4F"/>
    <w:rsid w:val="00307C21"/>
    <w:rsid w:val="00310868"/>
    <w:rsid w:val="00313308"/>
    <w:rsid w:val="00321DEE"/>
    <w:rsid w:val="00327165"/>
    <w:rsid w:val="0034330E"/>
    <w:rsid w:val="003449AC"/>
    <w:rsid w:val="0036089B"/>
    <w:rsid w:val="00366E35"/>
    <w:rsid w:val="00372498"/>
    <w:rsid w:val="003762D0"/>
    <w:rsid w:val="003913C3"/>
    <w:rsid w:val="003B41BB"/>
    <w:rsid w:val="003C0CCB"/>
    <w:rsid w:val="003C2057"/>
    <w:rsid w:val="003D3662"/>
    <w:rsid w:val="003E10C4"/>
    <w:rsid w:val="003E5080"/>
    <w:rsid w:val="003E59E9"/>
    <w:rsid w:val="003E67F7"/>
    <w:rsid w:val="004013BB"/>
    <w:rsid w:val="00427491"/>
    <w:rsid w:val="0042754F"/>
    <w:rsid w:val="0043684B"/>
    <w:rsid w:val="00436932"/>
    <w:rsid w:val="004404F0"/>
    <w:rsid w:val="0045202B"/>
    <w:rsid w:val="00452AFE"/>
    <w:rsid w:val="00460629"/>
    <w:rsid w:val="00473E5B"/>
    <w:rsid w:val="0049068B"/>
    <w:rsid w:val="00491C3C"/>
    <w:rsid w:val="004957CA"/>
    <w:rsid w:val="004A243C"/>
    <w:rsid w:val="004A56BB"/>
    <w:rsid w:val="004B6380"/>
    <w:rsid w:val="004C7A2F"/>
    <w:rsid w:val="004D39C2"/>
    <w:rsid w:val="004D3E0A"/>
    <w:rsid w:val="004D4365"/>
    <w:rsid w:val="004E4DE1"/>
    <w:rsid w:val="005142C7"/>
    <w:rsid w:val="00514BC0"/>
    <w:rsid w:val="00516DBE"/>
    <w:rsid w:val="005172E2"/>
    <w:rsid w:val="00523E50"/>
    <w:rsid w:val="00525B4E"/>
    <w:rsid w:val="00547FEC"/>
    <w:rsid w:val="00572EF9"/>
    <w:rsid w:val="00597B45"/>
    <w:rsid w:val="005A23FC"/>
    <w:rsid w:val="005A499B"/>
    <w:rsid w:val="005C46A7"/>
    <w:rsid w:val="005E4BE4"/>
    <w:rsid w:val="005F17EC"/>
    <w:rsid w:val="005F1E5A"/>
    <w:rsid w:val="00605381"/>
    <w:rsid w:val="00611AA3"/>
    <w:rsid w:val="00613A8E"/>
    <w:rsid w:val="00617ED1"/>
    <w:rsid w:val="0063143C"/>
    <w:rsid w:val="00635840"/>
    <w:rsid w:val="006559A5"/>
    <w:rsid w:val="00667710"/>
    <w:rsid w:val="00680DF6"/>
    <w:rsid w:val="00687765"/>
    <w:rsid w:val="00690B03"/>
    <w:rsid w:val="00695276"/>
    <w:rsid w:val="00697F91"/>
    <w:rsid w:val="006B0CD9"/>
    <w:rsid w:val="006C76C8"/>
    <w:rsid w:val="00704497"/>
    <w:rsid w:val="00706451"/>
    <w:rsid w:val="00725EC3"/>
    <w:rsid w:val="0073405C"/>
    <w:rsid w:val="00742E62"/>
    <w:rsid w:val="00743525"/>
    <w:rsid w:val="00745AEC"/>
    <w:rsid w:val="00763A9B"/>
    <w:rsid w:val="0077715C"/>
    <w:rsid w:val="00781E0E"/>
    <w:rsid w:val="00783568"/>
    <w:rsid w:val="0078514B"/>
    <w:rsid w:val="007B170B"/>
    <w:rsid w:val="007B35C7"/>
    <w:rsid w:val="007D205D"/>
    <w:rsid w:val="007D4643"/>
    <w:rsid w:val="007F5487"/>
    <w:rsid w:val="007F731F"/>
    <w:rsid w:val="008013C7"/>
    <w:rsid w:val="008064F1"/>
    <w:rsid w:val="00807429"/>
    <w:rsid w:val="00812800"/>
    <w:rsid w:val="00814892"/>
    <w:rsid w:val="008325BE"/>
    <w:rsid w:val="00836B25"/>
    <w:rsid w:val="00837DE7"/>
    <w:rsid w:val="00841700"/>
    <w:rsid w:val="0084229B"/>
    <w:rsid w:val="00853B86"/>
    <w:rsid w:val="00865FED"/>
    <w:rsid w:val="0087296B"/>
    <w:rsid w:val="00887F82"/>
    <w:rsid w:val="008B1C62"/>
    <w:rsid w:val="008B6E41"/>
    <w:rsid w:val="008F251D"/>
    <w:rsid w:val="008F4215"/>
    <w:rsid w:val="00900165"/>
    <w:rsid w:val="0090189F"/>
    <w:rsid w:val="0092340A"/>
    <w:rsid w:val="00956DBD"/>
    <w:rsid w:val="00960AF8"/>
    <w:rsid w:val="00963FB7"/>
    <w:rsid w:val="00965CE3"/>
    <w:rsid w:val="00976F14"/>
    <w:rsid w:val="00994FA8"/>
    <w:rsid w:val="009C34E8"/>
    <w:rsid w:val="009C70B5"/>
    <w:rsid w:val="009D5EDC"/>
    <w:rsid w:val="009F5CE4"/>
    <w:rsid w:val="009F6D97"/>
    <w:rsid w:val="009F794D"/>
    <w:rsid w:val="00A05BE4"/>
    <w:rsid w:val="00A127D6"/>
    <w:rsid w:val="00A12DDB"/>
    <w:rsid w:val="00A177A7"/>
    <w:rsid w:val="00A20BB2"/>
    <w:rsid w:val="00A21BF4"/>
    <w:rsid w:val="00A2287C"/>
    <w:rsid w:val="00A22A7A"/>
    <w:rsid w:val="00A30196"/>
    <w:rsid w:val="00A31FBE"/>
    <w:rsid w:val="00A51D1A"/>
    <w:rsid w:val="00A54508"/>
    <w:rsid w:val="00A6246E"/>
    <w:rsid w:val="00A65B1C"/>
    <w:rsid w:val="00A80A09"/>
    <w:rsid w:val="00A81AC5"/>
    <w:rsid w:val="00A91BFB"/>
    <w:rsid w:val="00AA2E50"/>
    <w:rsid w:val="00AB3867"/>
    <w:rsid w:val="00AB6ABB"/>
    <w:rsid w:val="00AC1B3D"/>
    <w:rsid w:val="00AE2F96"/>
    <w:rsid w:val="00AE3CB6"/>
    <w:rsid w:val="00AE4E7A"/>
    <w:rsid w:val="00B36BC2"/>
    <w:rsid w:val="00B42C2D"/>
    <w:rsid w:val="00B5312C"/>
    <w:rsid w:val="00B54B0B"/>
    <w:rsid w:val="00B741D2"/>
    <w:rsid w:val="00B76007"/>
    <w:rsid w:val="00B9243E"/>
    <w:rsid w:val="00BA4BF8"/>
    <w:rsid w:val="00BA6006"/>
    <w:rsid w:val="00BE4415"/>
    <w:rsid w:val="00BE769D"/>
    <w:rsid w:val="00BF13D3"/>
    <w:rsid w:val="00BF42F2"/>
    <w:rsid w:val="00C12598"/>
    <w:rsid w:val="00C156E8"/>
    <w:rsid w:val="00C360FC"/>
    <w:rsid w:val="00C44764"/>
    <w:rsid w:val="00C52C59"/>
    <w:rsid w:val="00C53A79"/>
    <w:rsid w:val="00C60443"/>
    <w:rsid w:val="00C72834"/>
    <w:rsid w:val="00C7653F"/>
    <w:rsid w:val="00C83A1C"/>
    <w:rsid w:val="00CB2ABC"/>
    <w:rsid w:val="00CB7D43"/>
    <w:rsid w:val="00CC1245"/>
    <w:rsid w:val="00CC601B"/>
    <w:rsid w:val="00CE128A"/>
    <w:rsid w:val="00CE2229"/>
    <w:rsid w:val="00D040E3"/>
    <w:rsid w:val="00D10311"/>
    <w:rsid w:val="00D30842"/>
    <w:rsid w:val="00D4320A"/>
    <w:rsid w:val="00D46CB6"/>
    <w:rsid w:val="00D574CA"/>
    <w:rsid w:val="00D65F45"/>
    <w:rsid w:val="00D724AB"/>
    <w:rsid w:val="00D74D24"/>
    <w:rsid w:val="00DA52FD"/>
    <w:rsid w:val="00DD6B97"/>
    <w:rsid w:val="00DE2C4B"/>
    <w:rsid w:val="00DE75DC"/>
    <w:rsid w:val="00E0793D"/>
    <w:rsid w:val="00E1246F"/>
    <w:rsid w:val="00E25F6B"/>
    <w:rsid w:val="00E4284D"/>
    <w:rsid w:val="00E521EA"/>
    <w:rsid w:val="00E63EF9"/>
    <w:rsid w:val="00E66A86"/>
    <w:rsid w:val="00EA2552"/>
    <w:rsid w:val="00EB2B8E"/>
    <w:rsid w:val="00EB3A51"/>
    <w:rsid w:val="00EC2951"/>
    <w:rsid w:val="00ED0C3C"/>
    <w:rsid w:val="00EE38BC"/>
    <w:rsid w:val="00EF763E"/>
    <w:rsid w:val="00F068D7"/>
    <w:rsid w:val="00F3370C"/>
    <w:rsid w:val="00F433D2"/>
    <w:rsid w:val="00F630FE"/>
    <w:rsid w:val="00F70FD6"/>
    <w:rsid w:val="00F75BDE"/>
    <w:rsid w:val="00F75DD9"/>
    <w:rsid w:val="00F91DC6"/>
    <w:rsid w:val="00F95AE0"/>
    <w:rsid w:val="00FA4AE5"/>
    <w:rsid w:val="00FB61F7"/>
    <w:rsid w:val="00FC4FC9"/>
    <w:rsid w:val="00FD4964"/>
    <w:rsid w:val="00FE46FA"/>
    <w:rsid w:val="00FF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EC521D"/>
  <w15:docId w15:val="{1B6D8961-2996-46CC-92C0-E24BEC3B3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A86"/>
    <w:rPr>
      <w:rFonts w:ascii="Calibri" w:eastAsia="Calibri" w:hAnsi="Calibri" w:cs="Calibri"/>
      <w:lang w:val="fr-FR"/>
    </w:rPr>
  </w:style>
  <w:style w:type="paragraph" w:styleId="Titre2">
    <w:name w:val="heading 2"/>
    <w:next w:val="Normal"/>
    <w:link w:val="Titre2Car"/>
    <w:uiPriority w:val="9"/>
    <w:unhideWhenUsed/>
    <w:qFormat/>
    <w:rsid w:val="00960AF8"/>
    <w:pPr>
      <w:keepNext/>
      <w:keepLines/>
      <w:widowControl/>
      <w:autoSpaceDE/>
      <w:autoSpaceDN/>
      <w:spacing w:line="259" w:lineRule="auto"/>
      <w:ind w:left="12" w:hanging="10"/>
      <w:outlineLvl w:val="1"/>
    </w:pPr>
    <w:rPr>
      <w:rFonts w:ascii="Arial" w:eastAsia="Arial" w:hAnsi="Arial" w:cs="Arial"/>
      <w:b/>
      <w:i/>
      <w:color w:val="000000"/>
      <w:sz w:val="18"/>
      <w:lang w:val="fr-FR"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70F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70FD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line="428" w:lineRule="exact"/>
      <w:ind w:left="20"/>
    </w:pPr>
    <w:rPr>
      <w:b/>
      <w:bCs/>
      <w:sz w:val="40"/>
      <w:szCs w:val="40"/>
    </w:rPr>
  </w:style>
  <w:style w:type="paragraph" w:styleId="Paragraphedeliste">
    <w:name w:val="List Paragraph"/>
    <w:basedOn w:val="Normal"/>
    <w:uiPriority w:val="34"/>
    <w:qFormat/>
    <w:pPr>
      <w:ind w:left="356" w:hanging="24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9D5ED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D5EDC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9D5ED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D5EDC"/>
    <w:rPr>
      <w:rFonts w:ascii="Calibri" w:eastAsia="Calibri" w:hAnsi="Calibri" w:cs="Calibri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60AF8"/>
    <w:rPr>
      <w:rFonts w:ascii="Arial" w:eastAsia="Arial" w:hAnsi="Arial" w:cs="Arial"/>
      <w:b/>
      <w:i/>
      <w:color w:val="000000"/>
      <w:sz w:val="18"/>
      <w:lang w:val="fr-FR" w:eastAsia="fr-FR"/>
    </w:rPr>
  </w:style>
  <w:style w:type="table" w:customStyle="1" w:styleId="TableGrid">
    <w:name w:val="TableGrid"/>
    <w:rsid w:val="0090189F"/>
    <w:pPr>
      <w:widowControl/>
      <w:autoSpaceDE/>
      <w:autoSpaceDN/>
    </w:pPr>
    <w:rPr>
      <w:rFonts w:eastAsiaTheme="minorEastAsia"/>
      <w:lang w:val="fr-FR"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90189F"/>
    <w:rPr>
      <w:color w:val="808080"/>
    </w:rPr>
  </w:style>
  <w:style w:type="table" w:customStyle="1" w:styleId="TableGrid1">
    <w:name w:val="TableGrid1"/>
    <w:rsid w:val="00F068D7"/>
    <w:pPr>
      <w:widowControl/>
      <w:autoSpaceDE/>
      <w:autoSpaceDN/>
    </w:pPr>
    <w:rPr>
      <w:rFonts w:eastAsiaTheme="minorEastAsia"/>
      <w:lang w:val="fr-FR"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B7600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7600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76007"/>
    <w:rPr>
      <w:rFonts w:ascii="Calibri" w:eastAsia="Calibri" w:hAnsi="Calibri" w:cs="Calibri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7600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76007"/>
    <w:rPr>
      <w:rFonts w:ascii="Calibri" w:eastAsia="Calibri" w:hAnsi="Calibri" w:cs="Calibri"/>
      <w:b/>
      <w:bCs/>
      <w:sz w:val="20"/>
      <w:szCs w:val="20"/>
      <w:lang w:val="fr-FR"/>
    </w:rPr>
  </w:style>
  <w:style w:type="table" w:styleId="Grilledutableau">
    <w:name w:val="Table Grid"/>
    <w:basedOn w:val="TableauNormal"/>
    <w:uiPriority w:val="39"/>
    <w:rsid w:val="00436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semiHidden/>
    <w:rsid w:val="00F70F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F70FD6"/>
    <w:rPr>
      <w:rFonts w:asciiTheme="majorHAnsi" w:eastAsiaTheme="majorEastAsia" w:hAnsiTheme="majorHAnsi" w:cstheme="majorBidi"/>
      <w:i/>
      <w:iCs/>
      <w:color w:val="365F91" w:themeColor="accent1" w:themeShade="BF"/>
      <w:lang w:val="fr-FR"/>
    </w:rPr>
  </w:style>
  <w:style w:type="table" w:styleId="Grilledetableauclaire">
    <w:name w:val="Grid Table Light"/>
    <w:basedOn w:val="TableauNormal"/>
    <w:uiPriority w:val="40"/>
    <w:rsid w:val="00611AA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unhideWhenUsed/>
    <w:rsid w:val="00781E0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81E0E"/>
    <w:rPr>
      <w:b/>
      <w:bCs/>
    </w:rPr>
  </w:style>
  <w:style w:type="paragraph" w:styleId="Rvision">
    <w:name w:val="Revision"/>
    <w:hidden/>
    <w:uiPriority w:val="99"/>
    <w:semiHidden/>
    <w:rsid w:val="00460629"/>
    <w:pPr>
      <w:widowControl/>
      <w:autoSpaceDE/>
      <w:autoSpaceDN/>
    </w:pPr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6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2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2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08B2619D0F4861A8DB283AA6EDDA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B1E765-A90E-4270-BA02-ABFEC0FA92DF}"/>
      </w:docPartPr>
      <w:docPartBody>
        <w:p w:rsidR="00180E64" w:rsidRDefault="008F1CD9" w:rsidP="008F1CD9">
          <w:pPr>
            <w:pStyle w:val="9A08B2619D0F4861A8DB283AA6EDDA48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49CE25FE1ED4826B4AE74D64D11BD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A2C322-938C-4CC9-A8BC-3AB0947AD4EB}"/>
      </w:docPartPr>
      <w:docPartBody>
        <w:p w:rsidR="0081189F" w:rsidRDefault="00180E64" w:rsidP="00180E64">
          <w:pPr>
            <w:pStyle w:val="E49CE25FE1ED4826B4AE74D64D11BD6F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6FF2E90BF804550B44C3A7278804A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3DA34C-F764-4E6D-8D61-2EA561D449C6}"/>
      </w:docPartPr>
      <w:docPartBody>
        <w:p w:rsidR="0081189F" w:rsidRDefault="00180E64" w:rsidP="00180E64">
          <w:pPr>
            <w:pStyle w:val="C6FF2E90BF804550B44C3A7278804A89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B31D62B6CA6479D852840761398EB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405FF1-657E-4BA8-BCD2-48863D770667}"/>
      </w:docPartPr>
      <w:docPartBody>
        <w:p w:rsidR="00280D91" w:rsidRDefault="00D27AE0" w:rsidP="00D27AE0">
          <w:pPr>
            <w:pStyle w:val="7B31D62B6CA6479D852840761398EB6D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6059F9F2E464A18AA1F4859B24762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350233-FB10-4D33-8CA3-46FA956EA0F7}"/>
      </w:docPartPr>
      <w:docPartBody>
        <w:p w:rsidR="00280D91" w:rsidRDefault="00D27AE0" w:rsidP="00D27AE0">
          <w:pPr>
            <w:pStyle w:val="26059F9F2E464A18AA1F4859B247627A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DBF2E61DD004AC4A117F4290533F6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B346BA-084F-4E98-812F-A574AAA2EC6E}"/>
      </w:docPartPr>
      <w:docPartBody>
        <w:p w:rsidR="00280D91" w:rsidRDefault="00D27AE0" w:rsidP="00D27AE0">
          <w:pPr>
            <w:pStyle w:val="DDBF2E61DD004AC4A117F4290533F641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A211D6079EC41EC93A2F933617143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95E88E-6455-4B95-BB84-A5287D789C55}"/>
      </w:docPartPr>
      <w:docPartBody>
        <w:p w:rsidR="00280D91" w:rsidRDefault="00D27AE0" w:rsidP="00D27AE0">
          <w:pPr>
            <w:pStyle w:val="FA211D6079EC41EC93A2F9336171436A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9B2740A7E740B5BE3A7A7D7F4423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364AFA-C3B6-4380-B509-7208395FC4AB}"/>
      </w:docPartPr>
      <w:docPartBody>
        <w:p w:rsidR="00280D91" w:rsidRDefault="00D27AE0" w:rsidP="00D27AE0">
          <w:pPr>
            <w:pStyle w:val="2F9B2740A7E740B5BE3A7A7D7F44234B"/>
          </w:pPr>
          <w:r w:rsidRPr="00773444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CB66D15E0AD44623B5F2FC48C323FE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306F49-1EB7-4A1B-B2FF-D8B79B819700}"/>
      </w:docPartPr>
      <w:docPartBody>
        <w:p w:rsidR="00280D91" w:rsidRDefault="00D27AE0" w:rsidP="00D27AE0">
          <w:pPr>
            <w:pStyle w:val="CB66D15E0AD44623B5F2FC48C323FEE9"/>
          </w:pPr>
          <w:r w:rsidRPr="00773444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E43245F26DA04625ABF951E2A48577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7058EB-4BC2-4290-B57E-07F1B17CE416}"/>
      </w:docPartPr>
      <w:docPartBody>
        <w:p w:rsidR="00280D91" w:rsidRDefault="00D27AE0" w:rsidP="00D27AE0">
          <w:pPr>
            <w:pStyle w:val="E43245F26DA04625ABF951E2A48577BD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0ACE17509C34E0F904A8696740A78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DA2F56-6EE1-458D-96F7-2C5B360D5AD1}"/>
      </w:docPartPr>
      <w:docPartBody>
        <w:p w:rsidR="00280D91" w:rsidRDefault="00D27AE0" w:rsidP="00D27AE0">
          <w:pPr>
            <w:pStyle w:val="50ACE17509C34E0F904A8696740A7880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03068E376E54BD388B3E733D00B3F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87BCF8-51BC-4E48-B83B-064B0A0C8A45}"/>
      </w:docPartPr>
      <w:docPartBody>
        <w:p w:rsidR="00280D91" w:rsidRDefault="00D27AE0" w:rsidP="00D27AE0">
          <w:pPr>
            <w:pStyle w:val="203068E376E54BD388B3E733D00B3F90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0F9EAA474604B06ABC693A2E4672A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C17AC8-9AA9-499E-84A5-9127FEFE9D9F}"/>
      </w:docPartPr>
      <w:docPartBody>
        <w:p w:rsidR="00280D91" w:rsidRDefault="00D27AE0" w:rsidP="00D27AE0">
          <w:pPr>
            <w:pStyle w:val="70F9EAA474604B06ABC693A2E4672AA5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1B5E4218DF94C0999D8BBE8B3BF7A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4AA491-AF94-4651-B951-2E2E563F1825}"/>
      </w:docPartPr>
      <w:docPartBody>
        <w:p w:rsidR="00280D91" w:rsidRDefault="00D27AE0" w:rsidP="00D27AE0">
          <w:pPr>
            <w:pStyle w:val="C1B5E4218DF94C0999D8BBE8B3BF7AFC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FBEE36D9D394A508266FB7E629E6B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E1283C-6BBD-4EAC-BEAB-99FE7CE4539D}"/>
      </w:docPartPr>
      <w:docPartBody>
        <w:p w:rsidR="00280D91" w:rsidRDefault="00D27AE0" w:rsidP="00D27AE0">
          <w:pPr>
            <w:pStyle w:val="CFBEE36D9D394A508266FB7E629E6B1F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AC25EB60F06444686B27FA111171F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03D65F-853B-4655-A566-AA088FE15854}"/>
      </w:docPartPr>
      <w:docPartBody>
        <w:p w:rsidR="00280D91" w:rsidRDefault="00D27AE0" w:rsidP="00D27AE0">
          <w:pPr>
            <w:pStyle w:val="5AC25EB60F06444686B27FA111171F25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86194674BFB46CF8063467CF58BE0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783DB3-690F-4FFC-AA66-1051DD4FFB32}"/>
      </w:docPartPr>
      <w:docPartBody>
        <w:p w:rsidR="00280D91" w:rsidRDefault="00D27AE0" w:rsidP="00D27AE0">
          <w:pPr>
            <w:pStyle w:val="D86194674BFB46CF8063467CF58BE011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BEB44E273C44114BBF9AE98051FE1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E7ED14-45B2-4F42-9958-D0E3293C04E9}"/>
      </w:docPartPr>
      <w:docPartBody>
        <w:p w:rsidR="00280D91" w:rsidRDefault="00D27AE0" w:rsidP="00D27AE0">
          <w:pPr>
            <w:pStyle w:val="1BEB44E273C44114BBF9AE98051FE1B8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E6986DFAB349B9A4FEF70058210A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106173-211A-41A4-B21B-F31270EBEB09}"/>
      </w:docPartPr>
      <w:docPartBody>
        <w:p w:rsidR="00280D91" w:rsidRDefault="00D27AE0" w:rsidP="00D27AE0">
          <w:pPr>
            <w:pStyle w:val="2EE6986DFAB349B9A4FEF70058210A48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586657435545609D689C9F01760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45116E-0835-4EEC-BC54-2170F68D759E}"/>
      </w:docPartPr>
      <w:docPartBody>
        <w:p w:rsidR="00280D91" w:rsidRDefault="00D27AE0" w:rsidP="00D27AE0">
          <w:pPr>
            <w:pStyle w:val="E3586657435545609D689C9F017606C4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6EC54EE622E4A008465A2C064649C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3D6543-F2A1-45F4-AFB7-5171CC676D66}"/>
      </w:docPartPr>
      <w:docPartBody>
        <w:p w:rsidR="00280D91" w:rsidRDefault="00D27AE0" w:rsidP="00D27AE0">
          <w:pPr>
            <w:pStyle w:val="56EC54EE622E4A008465A2C064649CF9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3EB02A0B74B48BC8AA39D5E87C82A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7BEB07-3D02-4BF5-BCF1-9B14B7A0A92E}"/>
      </w:docPartPr>
      <w:docPartBody>
        <w:p w:rsidR="00280D91" w:rsidRDefault="00D27AE0" w:rsidP="00D27AE0">
          <w:pPr>
            <w:pStyle w:val="23EB02A0B74B48BC8AA39D5E87C82A34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5D092252CE349EDA527408A475F2D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B1922E-5C0D-4710-8C8E-8D181C09BC42}"/>
      </w:docPartPr>
      <w:docPartBody>
        <w:p w:rsidR="00280D91" w:rsidRDefault="00D27AE0" w:rsidP="00D27AE0">
          <w:pPr>
            <w:pStyle w:val="B5D092252CE349EDA527408A475F2DAB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5DAAE67B58F426592E4BC104EDF2B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B450-55D0-4C9A-9330-36A3A817BB8E}"/>
      </w:docPartPr>
      <w:docPartBody>
        <w:p w:rsidR="00280D91" w:rsidRDefault="00D27AE0" w:rsidP="00D27AE0">
          <w:pPr>
            <w:pStyle w:val="85DAAE67B58F426592E4BC104EDF2B04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0A0EDBF2BAE4116B745AE178B1B40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211CF2-526F-41DC-92BD-9219FEDF6BF9}"/>
      </w:docPartPr>
      <w:docPartBody>
        <w:p w:rsidR="00280D91" w:rsidRDefault="00D27AE0" w:rsidP="00D27AE0">
          <w:pPr>
            <w:pStyle w:val="00A0EDBF2BAE4116B745AE178B1B4052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BEC02E081D4B4195CF21551E22E5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B45F65-38C5-423B-A14C-739C3292F1D6}"/>
      </w:docPartPr>
      <w:docPartBody>
        <w:p w:rsidR="00280D91" w:rsidRDefault="00D27AE0" w:rsidP="00D27AE0">
          <w:pPr>
            <w:pStyle w:val="3ABEC02E081D4B4195CF21551E22E564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1ADD610A4BA4F1B97335C778309BF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B1068B-9ACD-44DC-9E48-956F3CF5621C}"/>
      </w:docPartPr>
      <w:docPartBody>
        <w:p w:rsidR="00280D91" w:rsidRDefault="00D27AE0" w:rsidP="00D27AE0">
          <w:pPr>
            <w:pStyle w:val="41ADD610A4BA4F1B97335C778309BFD2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0D8B4EE863E4470B625C058C4FA7C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62E28E-E6D6-42E9-865C-7D3FF19CC0EB}"/>
      </w:docPartPr>
      <w:docPartBody>
        <w:p w:rsidR="00280D91" w:rsidRDefault="00D27AE0" w:rsidP="00D27AE0">
          <w:pPr>
            <w:pStyle w:val="B0D8B4EE863E4470B625C058C4FA7CE8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3C51B1EC9584F65BA018BB68686ED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8A2DC0-823F-405D-9241-24AF1CA09F75}"/>
      </w:docPartPr>
      <w:docPartBody>
        <w:p w:rsidR="00280D91" w:rsidRDefault="00D27AE0" w:rsidP="00D27AE0">
          <w:pPr>
            <w:pStyle w:val="63C51B1EC9584F65BA018BB68686ED96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D57BF5F47B04E0D8C0E4566944865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9B655B-4E5F-47E0-89C2-29900D1316F5}"/>
      </w:docPartPr>
      <w:docPartBody>
        <w:p w:rsidR="00280D91" w:rsidRDefault="00D27AE0" w:rsidP="00D27AE0">
          <w:pPr>
            <w:pStyle w:val="1D57BF5F47B04E0D8C0E4566944865BE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C9D3E52F1FB47C98182125084DE89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537E4F-3255-4921-A49C-D1D984154391}"/>
      </w:docPartPr>
      <w:docPartBody>
        <w:p w:rsidR="00280D91" w:rsidRDefault="00D27AE0" w:rsidP="00D27AE0">
          <w:pPr>
            <w:pStyle w:val="5C9D3E52F1FB47C98182125084DE89D0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65CFDAEEA0A4778BF98FAF355B455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7A5C50-5CFC-4E16-B3C7-8F353EA3A3CD}"/>
      </w:docPartPr>
      <w:docPartBody>
        <w:p w:rsidR="00280D91" w:rsidRDefault="00D27AE0" w:rsidP="00D27AE0">
          <w:pPr>
            <w:pStyle w:val="265CFDAEEA0A4778BF98FAF355B45503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16BF12B967940B08050802DFB0846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863CB0-A767-4528-89A6-F18B346DF57B}"/>
      </w:docPartPr>
      <w:docPartBody>
        <w:p w:rsidR="00280D91" w:rsidRDefault="00D27AE0" w:rsidP="00D27AE0">
          <w:pPr>
            <w:pStyle w:val="416BF12B967940B08050802DFB084624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1424931379A4C3EAC9980BCE4B303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670A0B-9137-4913-B8C4-9FF64318C562}"/>
      </w:docPartPr>
      <w:docPartBody>
        <w:p w:rsidR="00280D91" w:rsidRDefault="00D27AE0" w:rsidP="00D27AE0">
          <w:pPr>
            <w:pStyle w:val="C1424931379A4C3EAC9980BCE4B303C3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3A3731BE50E4F40B1AE83F4CB82F2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DD9230-164C-4994-97A7-B5AFA93D038E}"/>
      </w:docPartPr>
      <w:docPartBody>
        <w:p w:rsidR="00280D91" w:rsidRDefault="00D27AE0" w:rsidP="00D27AE0">
          <w:pPr>
            <w:pStyle w:val="D3A3731BE50E4F40B1AE83F4CB82F2C6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BDF15B1F8B405C85A1B13639A310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160E00-2CD1-4A3C-8450-F9004A34A927}"/>
      </w:docPartPr>
      <w:docPartBody>
        <w:p w:rsidR="00280D91" w:rsidRDefault="00D27AE0" w:rsidP="00D27AE0">
          <w:pPr>
            <w:pStyle w:val="1EBDF15B1F8B405C85A1B13639A31072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6D75097E1B448F881D424E61458A4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E42692-322C-40CC-A6BF-1AC643AD8C7E}"/>
      </w:docPartPr>
      <w:docPartBody>
        <w:p w:rsidR="00280D91" w:rsidRDefault="00D27AE0" w:rsidP="00D27AE0">
          <w:pPr>
            <w:pStyle w:val="86D75097E1B448F881D424E61458A4D3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D8F61FAB544488D9B87C6F004321A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A0D450-5C32-4053-96BC-9070D8781E06}"/>
      </w:docPartPr>
      <w:docPartBody>
        <w:p w:rsidR="00280D91" w:rsidRDefault="00D27AE0" w:rsidP="00D27AE0">
          <w:pPr>
            <w:pStyle w:val="9D8F61FAB544488D9B87C6F004321A7C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63EA668474941A2BA3A38F84C7E70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4E00FD-226F-41A1-8455-F8AE6768C335}"/>
      </w:docPartPr>
      <w:docPartBody>
        <w:p w:rsidR="00280D91" w:rsidRDefault="00D27AE0" w:rsidP="00D27AE0">
          <w:pPr>
            <w:pStyle w:val="C63EA668474941A2BA3A38F84C7E70E4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A758131D33A48719C6D1AB70E040B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9C7D3B-BE5A-44AC-9FD6-87C6F92B776A}"/>
      </w:docPartPr>
      <w:docPartBody>
        <w:p w:rsidR="00C843DD" w:rsidRDefault="00280D91" w:rsidP="00280D91">
          <w:pPr>
            <w:pStyle w:val="FA758131D33A48719C6D1AB70E040B6D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EC69EDC36064ECDB1B95C717350E0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C1AF91-A45E-4789-B7AC-1D9A39FA7D59}"/>
      </w:docPartPr>
      <w:docPartBody>
        <w:p w:rsidR="00C843DD" w:rsidRDefault="00280D91" w:rsidP="00280D91">
          <w:pPr>
            <w:pStyle w:val="BEC69EDC36064ECDB1B95C717350E0A3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CD9"/>
    <w:rsid w:val="00034BB2"/>
    <w:rsid w:val="0004295D"/>
    <w:rsid w:val="000829D5"/>
    <w:rsid w:val="00156ED9"/>
    <w:rsid w:val="00180E64"/>
    <w:rsid w:val="00202C9C"/>
    <w:rsid w:val="00223191"/>
    <w:rsid w:val="00280D91"/>
    <w:rsid w:val="00312B3E"/>
    <w:rsid w:val="00402741"/>
    <w:rsid w:val="004055E5"/>
    <w:rsid w:val="004A5476"/>
    <w:rsid w:val="004C525D"/>
    <w:rsid w:val="005C46A7"/>
    <w:rsid w:val="00656AB9"/>
    <w:rsid w:val="00681130"/>
    <w:rsid w:val="006A72CA"/>
    <w:rsid w:val="006C76C8"/>
    <w:rsid w:val="006D27CF"/>
    <w:rsid w:val="00725EC3"/>
    <w:rsid w:val="00745AEC"/>
    <w:rsid w:val="0081189F"/>
    <w:rsid w:val="008275B5"/>
    <w:rsid w:val="008E136B"/>
    <w:rsid w:val="008F1CD9"/>
    <w:rsid w:val="009B10E4"/>
    <w:rsid w:val="009B4758"/>
    <w:rsid w:val="009C34E8"/>
    <w:rsid w:val="00B026B2"/>
    <w:rsid w:val="00B107D6"/>
    <w:rsid w:val="00B5312C"/>
    <w:rsid w:val="00B5392C"/>
    <w:rsid w:val="00BD3792"/>
    <w:rsid w:val="00C107EC"/>
    <w:rsid w:val="00C35199"/>
    <w:rsid w:val="00C843DD"/>
    <w:rsid w:val="00CB2ABC"/>
    <w:rsid w:val="00D27AE0"/>
    <w:rsid w:val="00D51B6B"/>
    <w:rsid w:val="00DF5737"/>
    <w:rsid w:val="00E023F5"/>
    <w:rsid w:val="00E14224"/>
    <w:rsid w:val="00EF763E"/>
    <w:rsid w:val="00FD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80D91"/>
    <w:rPr>
      <w:color w:val="808080"/>
    </w:rPr>
  </w:style>
  <w:style w:type="paragraph" w:customStyle="1" w:styleId="D3CAC7873F2A4382931AC60D437E8C4F">
    <w:name w:val="D3CAC7873F2A4382931AC60D437E8C4F"/>
    <w:rsid w:val="00180E64"/>
    <w:rPr>
      <w:lang w:val="fr-CI" w:eastAsia="fr-CI"/>
    </w:rPr>
  </w:style>
  <w:style w:type="paragraph" w:customStyle="1" w:styleId="E49CE25FE1ED4826B4AE74D64D11BD6F">
    <w:name w:val="E49CE25FE1ED4826B4AE74D64D11BD6F"/>
    <w:rsid w:val="00180E64"/>
    <w:rPr>
      <w:lang w:val="fr-CI" w:eastAsia="fr-CI"/>
    </w:rPr>
  </w:style>
  <w:style w:type="paragraph" w:customStyle="1" w:styleId="C6FF2E90BF804550B44C3A7278804A89">
    <w:name w:val="C6FF2E90BF804550B44C3A7278804A89"/>
    <w:rsid w:val="00180E64"/>
    <w:rPr>
      <w:lang w:val="fr-CI" w:eastAsia="fr-CI"/>
    </w:rPr>
  </w:style>
  <w:style w:type="paragraph" w:customStyle="1" w:styleId="EF5F9CEA785B4CC4A9D6531516F52FE7">
    <w:name w:val="EF5F9CEA785B4CC4A9D6531516F52FE7"/>
    <w:rsid w:val="008F1CD9"/>
  </w:style>
  <w:style w:type="paragraph" w:customStyle="1" w:styleId="379AFD1BEA5F4CE289C00DD0B03F065D">
    <w:name w:val="379AFD1BEA5F4CE289C00DD0B03F065D"/>
    <w:rsid w:val="00180E64"/>
    <w:rPr>
      <w:lang w:val="fr-CI" w:eastAsia="fr-CI"/>
    </w:rPr>
  </w:style>
  <w:style w:type="paragraph" w:customStyle="1" w:styleId="E5994148509141BE85D426DA2294FA7E">
    <w:name w:val="E5994148509141BE85D426DA2294FA7E"/>
    <w:rsid w:val="00180E64"/>
    <w:rPr>
      <w:lang w:val="fr-CI" w:eastAsia="fr-CI"/>
    </w:rPr>
  </w:style>
  <w:style w:type="paragraph" w:customStyle="1" w:styleId="AF8B50D54EA449A2804C1495DE285CD2">
    <w:name w:val="AF8B50D54EA449A2804C1495DE285CD2"/>
    <w:rsid w:val="00180E64"/>
    <w:rPr>
      <w:lang w:val="fr-CI" w:eastAsia="fr-CI"/>
    </w:rPr>
  </w:style>
  <w:style w:type="paragraph" w:customStyle="1" w:styleId="6720F0D76F5843A6BD29E3B9A83F8A10">
    <w:name w:val="6720F0D76F5843A6BD29E3B9A83F8A10"/>
    <w:rsid w:val="00180E64"/>
    <w:rPr>
      <w:lang w:val="fr-CI" w:eastAsia="fr-CI"/>
    </w:rPr>
  </w:style>
  <w:style w:type="paragraph" w:customStyle="1" w:styleId="19F7186FAD5A4735A455AAF0C731936B">
    <w:name w:val="19F7186FAD5A4735A455AAF0C731936B"/>
    <w:rsid w:val="00180E64"/>
    <w:rPr>
      <w:lang w:val="fr-CI" w:eastAsia="fr-CI"/>
    </w:rPr>
  </w:style>
  <w:style w:type="paragraph" w:customStyle="1" w:styleId="CFB9F0B4650243038773D9CF2ECE116F">
    <w:name w:val="CFB9F0B4650243038773D9CF2ECE116F"/>
    <w:rsid w:val="00180E64"/>
    <w:rPr>
      <w:lang w:val="fr-CI" w:eastAsia="fr-CI"/>
    </w:rPr>
  </w:style>
  <w:style w:type="paragraph" w:customStyle="1" w:styleId="1223B2F090CB4D98A09804884DBCE743">
    <w:name w:val="1223B2F090CB4D98A09804884DBCE743"/>
    <w:rsid w:val="00180E64"/>
    <w:rPr>
      <w:lang w:val="fr-CI" w:eastAsia="fr-CI"/>
    </w:rPr>
  </w:style>
  <w:style w:type="paragraph" w:customStyle="1" w:styleId="DDB5B9A0C7AE4E0E93E1BC42A360D861">
    <w:name w:val="DDB5B9A0C7AE4E0E93E1BC42A360D861"/>
    <w:rsid w:val="008F1CD9"/>
  </w:style>
  <w:style w:type="paragraph" w:customStyle="1" w:styleId="81FA8DE8C21C4B57B2F1090C0EE4181A">
    <w:name w:val="81FA8DE8C21C4B57B2F1090C0EE4181A"/>
    <w:rsid w:val="008F1CD9"/>
  </w:style>
  <w:style w:type="paragraph" w:customStyle="1" w:styleId="9A08B2619D0F4861A8DB283AA6EDDA48">
    <w:name w:val="9A08B2619D0F4861A8DB283AA6EDDA48"/>
    <w:rsid w:val="008F1CD9"/>
  </w:style>
  <w:style w:type="paragraph" w:customStyle="1" w:styleId="59AB740E815C413EBB65E959820D8CC0">
    <w:name w:val="59AB740E815C413EBB65E959820D8CC0"/>
    <w:rsid w:val="008F1CD9"/>
  </w:style>
  <w:style w:type="paragraph" w:customStyle="1" w:styleId="DB77311658EE4CDC898DE06F7CC5C9C6">
    <w:name w:val="DB77311658EE4CDC898DE06F7CC5C9C6"/>
    <w:rsid w:val="008F1CD9"/>
  </w:style>
  <w:style w:type="paragraph" w:customStyle="1" w:styleId="74ECFF7E5FFC4CEE83AA00EC0C68F693">
    <w:name w:val="74ECFF7E5FFC4CEE83AA00EC0C68F693"/>
    <w:rsid w:val="008F1CD9"/>
  </w:style>
  <w:style w:type="paragraph" w:customStyle="1" w:styleId="A77FD70206B0450E8AF72C0604B72B41">
    <w:name w:val="A77FD70206B0450E8AF72C0604B72B41"/>
    <w:rsid w:val="008F1CD9"/>
  </w:style>
  <w:style w:type="paragraph" w:customStyle="1" w:styleId="134054619AE64DB9B29EB04E2A29BD93">
    <w:name w:val="134054619AE64DB9B29EB04E2A29BD93"/>
    <w:rsid w:val="00180E64"/>
    <w:rPr>
      <w:lang w:val="fr-CI" w:eastAsia="fr-CI"/>
    </w:rPr>
  </w:style>
  <w:style w:type="paragraph" w:customStyle="1" w:styleId="6BFB2EF7CF3648E4A7A3C83779BFC01F">
    <w:name w:val="6BFB2EF7CF3648E4A7A3C83779BFC01F"/>
    <w:rsid w:val="008F1CD9"/>
  </w:style>
  <w:style w:type="paragraph" w:customStyle="1" w:styleId="6FF8BE9868FF47388F817C75710458F9">
    <w:name w:val="6FF8BE9868FF47388F817C75710458F9"/>
    <w:rsid w:val="008F1CD9"/>
  </w:style>
  <w:style w:type="paragraph" w:customStyle="1" w:styleId="3C13671D20034EC4B8305D965DD99546">
    <w:name w:val="3C13671D20034EC4B8305D965DD99546"/>
    <w:rsid w:val="008F1CD9"/>
  </w:style>
  <w:style w:type="paragraph" w:customStyle="1" w:styleId="8044E14D125B4098B79D68BB4BE89B52">
    <w:name w:val="8044E14D125B4098B79D68BB4BE89B52"/>
    <w:rsid w:val="00180E64"/>
    <w:rPr>
      <w:lang w:val="fr-CI" w:eastAsia="fr-CI"/>
    </w:rPr>
  </w:style>
  <w:style w:type="paragraph" w:customStyle="1" w:styleId="2A607EA3A38B400CB4986FB91AB82126">
    <w:name w:val="2A607EA3A38B400CB4986FB91AB82126"/>
    <w:rsid w:val="00180E64"/>
    <w:rPr>
      <w:lang w:val="fr-CI" w:eastAsia="fr-CI"/>
    </w:rPr>
  </w:style>
  <w:style w:type="paragraph" w:customStyle="1" w:styleId="A93A9A7A719A41B89CC6D4EB6C2BE10B">
    <w:name w:val="A93A9A7A719A41B89CC6D4EB6C2BE10B"/>
    <w:rsid w:val="008F1CD9"/>
  </w:style>
  <w:style w:type="paragraph" w:customStyle="1" w:styleId="7BB8A3E7203242EFA22D789042B0DEA2">
    <w:name w:val="7BB8A3E7203242EFA22D789042B0DEA2"/>
    <w:rsid w:val="008F1CD9"/>
  </w:style>
  <w:style w:type="paragraph" w:customStyle="1" w:styleId="E4853B978E814931B62CEEDE6861CFF9">
    <w:name w:val="E4853B978E814931B62CEEDE6861CFF9"/>
    <w:rsid w:val="008F1CD9"/>
  </w:style>
  <w:style w:type="paragraph" w:customStyle="1" w:styleId="2DFC35E495A8469692C000830DC0311B">
    <w:name w:val="2DFC35E495A8469692C000830DC0311B"/>
    <w:rsid w:val="008F1CD9"/>
  </w:style>
  <w:style w:type="paragraph" w:customStyle="1" w:styleId="B72882565B9441BBBC177A5E8EB24D03">
    <w:name w:val="B72882565B9441BBBC177A5E8EB24D03"/>
    <w:rsid w:val="008F1CD9"/>
  </w:style>
  <w:style w:type="paragraph" w:customStyle="1" w:styleId="C83D65E8F7C6471C8D9CD3538062340E">
    <w:name w:val="C83D65E8F7C6471C8D9CD3538062340E"/>
    <w:rsid w:val="008F1CD9"/>
  </w:style>
  <w:style w:type="paragraph" w:customStyle="1" w:styleId="7BE289DACAC146AE8ED83583131DDE93">
    <w:name w:val="7BE289DACAC146AE8ED83583131DDE93"/>
    <w:rsid w:val="006A72CA"/>
    <w:rPr>
      <w:lang w:val="fr-CI" w:eastAsia="fr-CI"/>
    </w:rPr>
  </w:style>
  <w:style w:type="paragraph" w:customStyle="1" w:styleId="74BD5C381E23406C8B6D39A97D6B7F8C">
    <w:name w:val="74BD5C381E23406C8B6D39A97D6B7F8C"/>
    <w:rsid w:val="006A72CA"/>
    <w:rPr>
      <w:lang w:val="fr-CI" w:eastAsia="fr-CI"/>
    </w:rPr>
  </w:style>
  <w:style w:type="paragraph" w:customStyle="1" w:styleId="9A09B2806F414D619BFB50C380129B80">
    <w:name w:val="9A09B2806F414D619BFB50C380129B80"/>
    <w:rsid w:val="00C35199"/>
    <w:rPr>
      <w:lang w:val="en-US" w:eastAsia="en-US"/>
    </w:rPr>
  </w:style>
  <w:style w:type="paragraph" w:customStyle="1" w:styleId="1622440C179249078BECBCF8D7D96E03">
    <w:name w:val="1622440C179249078BECBCF8D7D96E03"/>
    <w:rsid w:val="00C35199"/>
    <w:rPr>
      <w:lang w:val="en-US" w:eastAsia="en-US"/>
    </w:rPr>
  </w:style>
  <w:style w:type="paragraph" w:customStyle="1" w:styleId="37AC70CDA7E04BE2AFDA1B69B9A82712">
    <w:name w:val="37AC70CDA7E04BE2AFDA1B69B9A82712"/>
    <w:rsid w:val="00C35199"/>
    <w:rPr>
      <w:lang w:val="en-US" w:eastAsia="en-US"/>
    </w:rPr>
  </w:style>
  <w:style w:type="paragraph" w:customStyle="1" w:styleId="73037F45C0174329B86CA7104EE304FF">
    <w:name w:val="73037F45C0174329B86CA7104EE304FF"/>
    <w:rsid w:val="00C35199"/>
    <w:rPr>
      <w:lang w:val="en-US" w:eastAsia="en-US"/>
    </w:rPr>
  </w:style>
  <w:style w:type="paragraph" w:customStyle="1" w:styleId="543BB2DA5BAD4562922C0AC5FB1DDA0A">
    <w:name w:val="543BB2DA5BAD4562922C0AC5FB1DDA0A"/>
    <w:rsid w:val="00C35199"/>
    <w:rPr>
      <w:lang w:val="en-US" w:eastAsia="en-US"/>
    </w:rPr>
  </w:style>
  <w:style w:type="paragraph" w:customStyle="1" w:styleId="F3E45F7754404613B8F656D30D20A5BA">
    <w:name w:val="F3E45F7754404613B8F656D30D20A5BA"/>
    <w:rsid w:val="00C35199"/>
    <w:rPr>
      <w:lang w:val="en-US" w:eastAsia="en-US"/>
    </w:rPr>
  </w:style>
  <w:style w:type="paragraph" w:customStyle="1" w:styleId="D04BDAAC71BA4865BBAFA80A88697FB0">
    <w:name w:val="D04BDAAC71BA4865BBAFA80A88697FB0"/>
    <w:rsid w:val="008275B5"/>
    <w:rPr>
      <w:lang w:val="en-US" w:eastAsia="en-US"/>
    </w:rPr>
  </w:style>
  <w:style w:type="paragraph" w:customStyle="1" w:styleId="80D14BD8661A49F5A39529DF00375400">
    <w:name w:val="80D14BD8661A49F5A39529DF00375400"/>
    <w:rsid w:val="008275B5"/>
    <w:rPr>
      <w:lang w:val="en-US" w:eastAsia="en-US"/>
    </w:rPr>
  </w:style>
  <w:style w:type="paragraph" w:customStyle="1" w:styleId="8B32F40B1AA340C09E41ACF75D681399">
    <w:name w:val="8B32F40B1AA340C09E41ACF75D681399"/>
    <w:rsid w:val="008275B5"/>
    <w:rPr>
      <w:lang w:val="en-US" w:eastAsia="en-US"/>
    </w:rPr>
  </w:style>
  <w:style w:type="paragraph" w:customStyle="1" w:styleId="E8424716791C4D69ABF9F2537D10959D">
    <w:name w:val="E8424716791C4D69ABF9F2537D10959D"/>
    <w:rsid w:val="008275B5"/>
    <w:rPr>
      <w:lang w:val="en-US" w:eastAsia="en-US"/>
    </w:rPr>
  </w:style>
  <w:style w:type="paragraph" w:customStyle="1" w:styleId="5B3C68D58A314FC2833C11E93D93A1DB">
    <w:name w:val="5B3C68D58A314FC2833C11E93D93A1DB"/>
    <w:rsid w:val="008275B5"/>
    <w:rPr>
      <w:lang w:val="en-US" w:eastAsia="en-US"/>
    </w:rPr>
  </w:style>
  <w:style w:type="paragraph" w:customStyle="1" w:styleId="B450C4C561874EE5B9A3A11B214DE08E">
    <w:name w:val="B450C4C561874EE5B9A3A11B214DE08E"/>
    <w:rsid w:val="008275B5"/>
    <w:rPr>
      <w:lang w:val="en-US" w:eastAsia="en-US"/>
    </w:rPr>
  </w:style>
  <w:style w:type="paragraph" w:customStyle="1" w:styleId="3B6047A8DA294DCB8FE9601485976635">
    <w:name w:val="3B6047A8DA294DCB8FE9601485976635"/>
    <w:rsid w:val="008275B5"/>
    <w:rPr>
      <w:lang w:val="en-US" w:eastAsia="en-US"/>
    </w:rPr>
  </w:style>
  <w:style w:type="paragraph" w:customStyle="1" w:styleId="36E5B79B367B40B9A29D559E667921F9">
    <w:name w:val="36E5B79B367B40B9A29D559E667921F9"/>
    <w:rsid w:val="008275B5"/>
    <w:rPr>
      <w:lang w:val="en-US" w:eastAsia="en-US"/>
    </w:rPr>
  </w:style>
  <w:style w:type="paragraph" w:customStyle="1" w:styleId="082BCCEA61784C019D46FC50F0EC1411">
    <w:name w:val="082BCCEA61784C019D46FC50F0EC1411"/>
    <w:rsid w:val="00E14224"/>
    <w:rPr>
      <w:lang w:val="fr-CI" w:eastAsia="fr-CI"/>
    </w:rPr>
  </w:style>
  <w:style w:type="paragraph" w:customStyle="1" w:styleId="037B82AD5CAB4BACAB63847D6C268076">
    <w:name w:val="037B82AD5CAB4BACAB63847D6C268076"/>
    <w:rsid w:val="00E14224"/>
    <w:rPr>
      <w:lang w:val="fr-CI" w:eastAsia="fr-CI"/>
    </w:rPr>
  </w:style>
  <w:style w:type="paragraph" w:customStyle="1" w:styleId="7B31D62B6CA6479D852840761398EB6D">
    <w:name w:val="7B31D62B6CA6479D852840761398EB6D"/>
    <w:rsid w:val="00D27AE0"/>
  </w:style>
  <w:style w:type="paragraph" w:customStyle="1" w:styleId="26059F9F2E464A18AA1F4859B247627A">
    <w:name w:val="26059F9F2E464A18AA1F4859B247627A"/>
    <w:rsid w:val="00D27AE0"/>
  </w:style>
  <w:style w:type="paragraph" w:customStyle="1" w:styleId="DDBF2E61DD004AC4A117F4290533F641">
    <w:name w:val="DDBF2E61DD004AC4A117F4290533F641"/>
    <w:rsid w:val="00D27AE0"/>
  </w:style>
  <w:style w:type="paragraph" w:customStyle="1" w:styleId="FA211D6079EC41EC93A2F9336171436A">
    <w:name w:val="FA211D6079EC41EC93A2F9336171436A"/>
    <w:rsid w:val="00D27AE0"/>
  </w:style>
  <w:style w:type="paragraph" w:customStyle="1" w:styleId="2F9B2740A7E740B5BE3A7A7D7F44234B">
    <w:name w:val="2F9B2740A7E740B5BE3A7A7D7F44234B"/>
    <w:rsid w:val="00D27AE0"/>
  </w:style>
  <w:style w:type="paragraph" w:customStyle="1" w:styleId="CB66D15E0AD44623B5F2FC48C323FEE9">
    <w:name w:val="CB66D15E0AD44623B5F2FC48C323FEE9"/>
    <w:rsid w:val="00D27AE0"/>
  </w:style>
  <w:style w:type="paragraph" w:customStyle="1" w:styleId="E43245F26DA04625ABF951E2A48577BD">
    <w:name w:val="E43245F26DA04625ABF951E2A48577BD"/>
    <w:rsid w:val="00D27AE0"/>
  </w:style>
  <w:style w:type="paragraph" w:customStyle="1" w:styleId="50ACE17509C34E0F904A8696740A7880">
    <w:name w:val="50ACE17509C34E0F904A8696740A7880"/>
    <w:rsid w:val="00D27AE0"/>
  </w:style>
  <w:style w:type="paragraph" w:customStyle="1" w:styleId="203068E376E54BD388B3E733D00B3F90">
    <w:name w:val="203068E376E54BD388B3E733D00B3F90"/>
    <w:rsid w:val="00D27AE0"/>
  </w:style>
  <w:style w:type="paragraph" w:customStyle="1" w:styleId="70F9EAA474604B06ABC693A2E4672AA5">
    <w:name w:val="70F9EAA474604B06ABC693A2E4672AA5"/>
    <w:rsid w:val="00D27AE0"/>
  </w:style>
  <w:style w:type="paragraph" w:customStyle="1" w:styleId="C1B5E4218DF94C0999D8BBE8B3BF7AFC">
    <w:name w:val="C1B5E4218DF94C0999D8BBE8B3BF7AFC"/>
    <w:rsid w:val="00D27AE0"/>
  </w:style>
  <w:style w:type="paragraph" w:customStyle="1" w:styleId="CFBEE36D9D394A508266FB7E629E6B1F">
    <w:name w:val="CFBEE36D9D394A508266FB7E629E6B1F"/>
    <w:rsid w:val="00D27AE0"/>
  </w:style>
  <w:style w:type="paragraph" w:customStyle="1" w:styleId="5AC25EB60F06444686B27FA111171F25">
    <w:name w:val="5AC25EB60F06444686B27FA111171F25"/>
    <w:rsid w:val="00D27AE0"/>
  </w:style>
  <w:style w:type="paragraph" w:customStyle="1" w:styleId="D86194674BFB46CF8063467CF58BE011">
    <w:name w:val="D86194674BFB46CF8063467CF58BE011"/>
    <w:rsid w:val="00D27AE0"/>
  </w:style>
  <w:style w:type="paragraph" w:customStyle="1" w:styleId="1D4FF3E98A8241199D665B85FF608FF6">
    <w:name w:val="1D4FF3E98A8241199D665B85FF608FF6"/>
    <w:rsid w:val="00D27AE0"/>
  </w:style>
  <w:style w:type="paragraph" w:customStyle="1" w:styleId="6ED48D22A96749DCA8EC8455B976B56D">
    <w:name w:val="6ED48D22A96749DCA8EC8455B976B56D"/>
    <w:rsid w:val="00D27AE0"/>
  </w:style>
  <w:style w:type="paragraph" w:customStyle="1" w:styleId="1BEB44E273C44114BBF9AE98051FE1B8">
    <w:name w:val="1BEB44E273C44114BBF9AE98051FE1B8"/>
    <w:rsid w:val="00D27AE0"/>
  </w:style>
  <w:style w:type="paragraph" w:customStyle="1" w:styleId="2EE6986DFAB349B9A4FEF70058210A48">
    <w:name w:val="2EE6986DFAB349B9A4FEF70058210A48"/>
    <w:rsid w:val="00D27AE0"/>
  </w:style>
  <w:style w:type="paragraph" w:customStyle="1" w:styleId="E3586657435545609D689C9F017606C4">
    <w:name w:val="E3586657435545609D689C9F017606C4"/>
    <w:rsid w:val="00D27AE0"/>
  </w:style>
  <w:style w:type="paragraph" w:customStyle="1" w:styleId="56EC54EE622E4A008465A2C064649CF9">
    <w:name w:val="56EC54EE622E4A008465A2C064649CF9"/>
    <w:rsid w:val="00D27AE0"/>
  </w:style>
  <w:style w:type="paragraph" w:customStyle="1" w:styleId="23EB02A0B74B48BC8AA39D5E87C82A34">
    <w:name w:val="23EB02A0B74B48BC8AA39D5E87C82A34"/>
    <w:rsid w:val="00D27AE0"/>
  </w:style>
  <w:style w:type="paragraph" w:customStyle="1" w:styleId="B5D092252CE349EDA527408A475F2DAB">
    <w:name w:val="B5D092252CE349EDA527408A475F2DAB"/>
    <w:rsid w:val="00D27AE0"/>
  </w:style>
  <w:style w:type="paragraph" w:customStyle="1" w:styleId="85DAAE67B58F426592E4BC104EDF2B04">
    <w:name w:val="85DAAE67B58F426592E4BC104EDF2B04"/>
    <w:rsid w:val="00D27AE0"/>
  </w:style>
  <w:style w:type="paragraph" w:customStyle="1" w:styleId="00A0EDBF2BAE4116B745AE178B1B4052">
    <w:name w:val="00A0EDBF2BAE4116B745AE178B1B4052"/>
    <w:rsid w:val="00D27AE0"/>
  </w:style>
  <w:style w:type="paragraph" w:customStyle="1" w:styleId="3ABEC02E081D4B4195CF21551E22E564">
    <w:name w:val="3ABEC02E081D4B4195CF21551E22E564"/>
    <w:rsid w:val="00D27AE0"/>
  </w:style>
  <w:style w:type="paragraph" w:customStyle="1" w:styleId="41ADD610A4BA4F1B97335C778309BFD2">
    <w:name w:val="41ADD610A4BA4F1B97335C778309BFD2"/>
    <w:rsid w:val="00D27AE0"/>
  </w:style>
  <w:style w:type="paragraph" w:customStyle="1" w:styleId="B0D8B4EE863E4470B625C058C4FA7CE8">
    <w:name w:val="B0D8B4EE863E4470B625C058C4FA7CE8"/>
    <w:rsid w:val="00D27AE0"/>
  </w:style>
  <w:style w:type="paragraph" w:customStyle="1" w:styleId="63C51B1EC9584F65BA018BB68686ED96">
    <w:name w:val="63C51B1EC9584F65BA018BB68686ED96"/>
    <w:rsid w:val="00D27AE0"/>
  </w:style>
  <w:style w:type="paragraph" w:customStyle="1" w:styleId="1D57BF5F47B04E0D8C0E4566944865BE">
    <w:name w:val="1D57BF5F47B04E0D8C0E4566944865BE"/>
    <w:rsid w:val="00D27AE0"/>
  </w:style>
  <w:style w:type="paragraph" w:customStyle="1" w:styleId="69A47FBD4C0340B1883327CDCEED5FFC">
    <w:name w:val="69A47FBD4C0340B1883327CDCEED5FFC"/>
    <w:rsid w:val="00D27AE0"/>
  </w:style>
  <w:style w:type="paragraph" w:customStyle="1" w:styleId="5C9D3E52F1FB47C98182125084DE89D0">
    <w:name w:val="5C9D3E52F1FB47C98182125084DE89D0"/>
    <w:rsid w:val="00D27AE0"/>
  </w:style>
  <w:style w:type="paragraph" w:customStyle="1" w:styleId="265CFDAEEA0A4778BF98FAF355B45503">
    <w:name w:val="265CFDAEEA0A4778BF98FAF355B45503"/>
    <w:rsid w:val="00D27AE0"/>
  </w:style>
  <w:style w:type="paragraph" w:customStyle="1" w:styleId="416BF12B967940B08050802DFB084624">
    <w:name w:val="416BF12B967940B08050802DFB084624"/>
    <w:rsid w:val="00D27AE0"/>
  </w:style>
  <w:style w:type="paragraph" w:customStyle="1" w:styleId="C1424931379A4C3EAC9980BCE4B303C3">
    <w:name w:val="C1424931379A4C3EAC9980BCE4B303C3"/>
    <w:rsid w:val="00D27AE0"/>
  </w:style>
  <w:style w:type="paragraph" w:customStyle="1" w:styleId="D3A3731BE50E4F40B1AE83F4CB82F2C6">
    <w:name w:val="D3A3731BE50E4F40B1AE83F4CB82F2C6"/>
    <w:rsid w:val="00D27AE0"/>
  </w:style>
  <w:style w:type="paragraph" w:customStyle="1" w:styleId="1EBDF15B1F8B405C85A1B13639A31072">
    <w:name w:val="1EBDF15B1F8B405C85A1B13639A31072"/>
    <w:rsid w:val="00D27AE0"/>
  </w:style>
  <w:style w:type="paragraph" w:customStyle="1" w:styleId="86D75097E1B448F881D424E61458A4D3">
    <w:name w:val="86D75097E1B448F881D424E61458A4D3"/>
    <w:rsid w:val="00D27AE0"/>
  </w:style>
  <w:style w:type="paragraph" w:customStyle="1" w:styleId="9D8F61FAB544488D9B87C6F004321A7C">
    <w:name w:val="9D8F61FAB544488D9B87C6F004321A7C"/>
    <w:rsid w:val="00D27AE0"/>
  </w:style>
  <w:style w:type="paragraph" w:customStyle="1" w:styleId="C63EA668474941A2BA3A38F84C7E70E4">
    <w:name w:val="C63EA668474941A2BA3A38F84C7E70E4"/>
    <w:rsid w:val="00D27AE0"/>
  </w:style>
  <w:style w:type="paragraph" w:customStyle="1" w:styleId="FA758131D33A48719C6D1AB70E040B6D">
    <w:name w:val="FA758131D33A48719C6D1AB70E040B6D"/>
    <w:rsid w:val="00280D91"/>
  </w:style>
  <w:style w:type="paragraph" w:customStyle="1" w:styleId="BEC69EDC36064ECDB1B95C717350E0A3">
    <w:name w:val="BEC69EDC36064ECDB1B95C717350E0A3"/>
    <w:rsid w:val="00280D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767</Words>
  <Characters>4214</Characters>
  <Application>Microsoft Office Word</Application>
  <DocSecurity>0</DocSecurity>
  <Lines>175</Lines>
  <Paragraphs>62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Castioni Patrick</dc:creator>
  <cp:lastModifiedBy>Zeinebou OUATTARA</cp:lastModifiedBy>
  <cp:revision>4</cp:revision>
  <dcterms:created xsi:type="dcterms:W3CDTF">2026-04-16T08:51:00Z</dcterms:created>
  <dcterms:modified xsi:type="dcterms:W3CDTF">2026-04-29T14:42:00Z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2023-03-08T00:00:00Z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2024-08-05T00:00:00Z</vt:filetime>
  </property>
  <property fmtid="{D5CDD505-2E9C-101B-9397-08002B2CF9AE}" pid="5" name="Producer">
    <vt:lpwstr>Microsoft® Word pour Microsoft 365</vt:lpwstr>
  </property>
</Properties>
</file>